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18" w:rsidRPr="00180CF9" w:rsidRDefault="003E6618" w:rsidP="003E6618">
      <w:pPr>
        <w:tabs>
          <w:tab w:val="left" w:pos="7335"/>
        </w:tabs>
        <w:ind w:right="57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80CF9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-264160</wp:posOffset>
            </wp:positionV>
            <wp:extent cx="887095" cy="876300"/>
            <wp:effectExtent l="19050" t="0" r="8255" b="0"/>
            <wp:wrapNone/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10D0" w:rsidRPr="00180CF9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-216535</wp:posOffset>
            </wp:positionV>
            <wp:extent cx="819150" cy="781050"/>
            <wp:effectExtent l="19050" t="0" r="0" b="0"/>
            <wp:wrapTight wrapText="bothSides">
              <wp:wrapPolygon edited="0">
                <wp:start x="-502" y="0"/>
                <wp:lineTo x="-502" y="21073"/>
                <wp:lineTo x="21600" y="21073"/>
                <wp:lineTo x="21600" y="0"/>
                <wp:lineTo x="-502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FA3" w:rsidRPr="00180CF9">
        <w:rPr>
          <w:rFonts w:ascii="Times New Roman" w:hAnsi="Times New Roman" w:cs="Times New Roman"/>
          <w:b/>
          <w:sz w:val="24"/>
          <w:szCs w:val="24"/>
          <w:lang w:val="ro-RO"/>
        </w:rPr>
        <w:t>COLEGIUL ECONOMIC</w:t>
      </w:r>
      <w:r w:rsidRPr="00180C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</w:t>
      </w:r>
      <w:r w:rsidR="009D0FD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80C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MINISTERUL  </w:t>
      </w:r>
    </w:p>
    <w:p w:rsidR="00C04FA3" w:rsidRPr="00180CF9" w:rsidRDefault="009D0FD0" w:rsidP="00EA1059">
      <w:pPr>
        <w:ind w:right="57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655A37" w:rsidRPr="00180CF9">
        <w:rPr>
          <w:rFonts w:ascii="Times New Roman" w:hAnsi="Times New Roman" w:cs="Times New Roman"/>
          <w:b/>
          <w:sz w:val="24"/>
          <w:szCs w:val="24"/>
          <w:lang w:val="ro-RO"/>
        </w:rPr>
        <w:t>“EMANUIL GOJDU”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</w:t>
      </w:r>
      <w:r w:rsidR="003E6618" w:rsidRPr="00180CF9">
        <w:rPr>
          <w:rFonts w:ascii="Times New Roman" w:hAnsi="Times New Roman" w:cs="Times New Roman"/>
          <w:b/>
          <w:sz w:val="24"/>
          <w:szCs w:val="24"/>
          <w:lang w:val="ro-RO"/>
        </w:rPr>
        <w:t>EDUCAŢIEI</w:t>
      </w:r>
    </w:p>
    <w:p w:rsidR="00655A37" w:rsidRPr="00180CF9" w:rsidRDefault="00655A37" w:rsidP="003E6618">
      <w:pPr>
        <w:tabs>
          <w:tab w:val="left" w:pos="5910"/>
        </w:tabs>
        <w:ind w:right="57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80C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HUNEDOARA                                                                </w:t>
      </w:r>
      <w:r w:rsidR="003E6618" w:rsidRPr="00180CF9">
        <w:rPr>
          <w:rFonts w:ascii="Times New Roman" w:hAnsi="Times New Roman" w:cs="Times New Roman"/>
          <w:b/>
          <w:sz w:val="24"/>
          <w:szCs w:val="24"/>
          <w:lang w:val="ro-RO"/>
        </w:rPr>
        <w:t>NAŢIONALE</w:t>
      </w:r>
    </w:p>
    <w:p w:rsidR="00655A37" w:rsidRPr="00180CF9" w:rsidRDefault="00655A37" w:rsidP="00EA1059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80CF9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655A37" w:rsidRPr="00180CF9" w:rsidRDefault="00655A37" w:rsidP="00655A37">
      <w:pPr>
        <w:tabs>
          <w:tab w:val="left" w:pos="6765"/>
        </w:tabs>
        <w:ind w:right="57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55A37" w:rsidRPr="00180CF9" w:rsidRDefault="007C607C" w:rsidP="00655A37">
      <w:pPr>
        <w:ind w:right="57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7.5pt;margin-top:7.75pt;width:495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QyDHwIAAD0EAAAOAAAAZHJzL2Uyb0RvYy54bWysU02P2jAQvVfqf7B8h3xso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"/>
        </w:pict>
      </w:r>
    </w:p>
    <w:p w:rsidR="00EA1059" w:rsidRPr="00180CF9" w:rsidRDefault="00EA1059" w:rsidP="00EA1059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04FA3" w:rsidRPr="00180CF9" w:rsidRDefault="00806FA6" w:rsidP="00EA1059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Nr. 2114/8.05.2017</w:t>
      </w:r>
    </w:p>
    <w:p w:rsidR="00916BD7" w:rsidRPr="00180CF9" w:rsidRDefault="00916BD7" w:rsidP="00EA1059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916BD7" w:rsidRPr="00180CF9" w:rsidRDefault="00916BD7" w:rsidP="00EA1059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552D5" w:rsidRPr="003A5B3B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PROGRAMUL ACTIVITĂŢILOR EXTRACURRICULARE</w:t>
      </w: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ALTFEL: SĂ ŞTII MAI MULTE, SĂ FII MAI BUN!</w:t>
      </w: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Săptămâna 22.05 – 26.05.2017</w:t>
      </w:r>
    </w:p>
    <w:p w:rsidR="00A21D4A" w:rsidRPr="00180CF9" w:rsidRDefault="00A21D4A" w:rsidP="00A21D4A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Componenţa Colegiului Economic   “EMANUIL GOJDU”  Hunedoara</w:t>
      </w:r>
      <w:r w:rsidR="0095330E">
        <w:rPr>
          <w:rFonts w:ascii="Times New Roman" w:eastAsia="Calibri" w:hAnsi="Times New Roman" w:cs="Times New Roman"/>
          <w:b/>
          <w:sz w:val="24"/>
          <w:szCs w:val="24"/>
          <w:lang w:val="fr-FR"/>
        </w:rPr>
        <w:t> :</w:t>
      </w:r>
    </w:p>
    <w:p w:rsidR="00A21D4A" w:rsidRPr="00180CF9" w:rsidRDefault="00A21D4A" w:rsidP="00A21D4A">
      <w:pPr>
        <w:pStyle w:val="Listparagraf"/>
        <w:numPr>
          <w:ilvl w:val="0"/>
          <w:numId w:val="15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Şcoala Gimnazială Nr. 3 (Ciclul primar şi gimnazial)</w:t>
      </w:r>
    </w:p>
    <w:p w:rsidR="00A21D4A" w:rsidRPr="00180CF9" w:rsidRDefault="00A21D4A" w:rsidP="00A21D4A">
      <w:pPr>
        <w:pStyle w:val="Listparagraf"/>
        <w:numPr>
          <w:ilvl w:val="0"/>
          <w:numId w:val="15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Şcoala Gimnazială Nr. 7 (Ciclul primar şi gimnazial)</w:t>
      </w:r>
    </w:p>
    <w:p w:rsidR="00A21D4A" w:rsidRPr="00180CF9" w:rsidRDefault="00A21D4A" w:rsidP="00A21D4A">
      <w:pPr>
        <w:pStyle w:val="Listparagraf"/>
        <w:numPr>
          <w:ilvl w:val="0"/>
          <w:numId w:val="15"/>
        </w:num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80CF9">
        <w:rPr>
          <w:rFonts w:ascii="Times New Roman" w:eastAsia="Calibri" w:hAnsi="Times New Roman" w:cs="Times New Roman"/>
          <w:sz w:val="24"/>
          <w:szCs w:val="24"/>
        </w:rPr>
        <w:t>Colegiul Economic “E</w:t>
      </w:r>
      <w:r w:rsidR="0092645F" w:rsidRPr="00180CF9">
        <w:rPr>
          <w:rFonts w:ascii="Times New Roman" w:eastAsia="Calibri" w:hAnsi="Times New Roman" w:cs="Times New Roman"/>
          <w:sz w:val="24"/>
          <w:szCs w:val="24"/>
        </w:rPr>
        <w:t>manuil</w:t>
      </w:r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 G</w:t>
      </w:r>
      <w:r w:rsidR="0092645F" w:rsidRPr="00180CF9">
        <w:rPr>
          <w:rFonts w:ascii="Times New Roman" w:eastAsia="Calibri" w:hAnsi="Times New Roman" w:cs="Times New Roman"/>
          <w:sz w:val="24"/>
          <w:szCs w:val="24"/>
        </w:rPr>
        <w:t>ojdu</w:t>
      </w:r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” (Ciclul liceal)                                                       </w:t>
      </w:r>
    </w:p>
    <w:p w:rsidR="00E02CED" w:rsidRPr="003A5B3B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A5B3B">
        <w:rPr>
          <w:rFonts w:ascii="Times New Roman" w:eastAsia="Calibri" w:hAnsi="Times New Roman" w:cs="Times New Roman"/>
          <w:b/>
          <w:sz w:val="24"/>
          <w:szCs w:val="24"/>
        </w:rPr>
        <w:t>Scopul proiectului „ȘCOALA ALTFEL</w:t>
      </w:r>
      <w:r w:rsidR="00806FA6" w:rsidRPr="003A5B3B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="00806FA6" w:rsidRPr="003A5B3B">
        <w:rPr>
          <w:rFonts w:ascii="Times New Roman" w:eastAsia="Calibri" w:hAnsi="Times New Roman" w:cs="Times New Roman"/>
          <w:sz w:val="24"/>
          <w:szCs w:val="24"/>
        </w:rPr>
        <w:t xml:space="preserve"> vizează</w:t>
      </w:r>
      <w:r w:rsidRPr="003A5B3B">
        <w:rPr>
          <w:rFonts w:ascii="Times New Roman" w:eastAsia="Calibri" w:hAnsi="Times New Roman" w:cs="Times New Roman"/>
          <w:sz w:val="24"/>
          <w:szCs w:val="24"/>
        </w:rPr>
        <w:t xml:space="preserve"> îmbunătăţirea competenţelor sociale, nivelul cooperării, nivelul comunicării verbale şi nonverbale, nivelul creativităţii prin: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- Procesul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de învăţare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prin joc;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Participarea copilului la alegerea activităţilor şi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jocurilor;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Organizarea adecvată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ambientului educativ;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Flexibilitatea strategiilor de predare-învăţare;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Stimularea şi dezvoltarea stimei de sine,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comunicării interpersonale şi a relaţionării.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Proiectul nostru îşi propune :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- Activităţi de educaţie informală şi nonformală care să amelioreze comportamentul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de adaptare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şcolară;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Crearea unei motivaţii optime pentru activitatea extrașcolară;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Implicarea familiei în activităţile extrașcolare;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Facilitarea integrării şcolii în comunitate;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Crearea unor activităţi compensatorii şi recompensatorii stabilind astfel un nivel motivaţional ridicat pentru participarea la activităţile extraşcolare;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- Activităţi de dobândire a deprinderilor de viaţă independentă şi autonomie personală.</w:t>
      </w:r>
    </w:p>
    <w:p w:rsidR="00E02CED" w:rsidRPr="00180CF9" w:rsidRDefault="00E02CED" w:rsidP="00E02CE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Exerciţiile suport de desfăşurare a activităţilor vor urmări:</w:t>
      </w:r>
    </w:p>
    <w:p w:rsidR="00E02CED" w:rsidRPr="00180CF9" w:rsidRDefault="00A21D4A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lastRenderedPageBreak/>
        <w:t xml:space="preserve">- </w:t>
      </w:r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Atitudinile copilului, spontaneitatea şi iniţiativa (opoziţie, pasivitate, cooperare, entuziasm);</w:t>
      </w:r>
    </w:p>
    <w:p w:rsidR="00E02CED" w:rsidRPr="00180CF9" w:rsidRDefault="00A21D4A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- </w:t>
      </w:r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Maniera de relaţionare (formulare de întrebări, plictiseală, necooperare, detaşare, </w:t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iritare, tensionare, încordare, </w:t>
      </w:r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plăcere, participare </w:t>
      </w:r>
      <w:proofErr w:type="gramStart"/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totală ,etc</w:t>
      </w:r>
      <w:proofErr w:type="gramEnd"/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.);</w:t>
      </w:r>
    </w:p>
    <w:p w:rsidR="00E02CED" w:rsidRPr="00180CF9" w:rsidRDefault="00A21D4A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-</w:t>
      </w:r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Adaptarea la situaţiile propuse, gradul de cooperare şi </w:t>
      </w:r>
      <w:proofErr w:type="gramStart"/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de atenţie</w:t>
      </w:r>
      <w:proofErr w:type="gramEnd"/>
      <w:r w:rsidR="00E02CE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.</w:t>
      </w:r>
    </w:p>
    <w:p w:rsidR="00183A5A" w:rsidRPr="00180CF9" w:rsidRDefault="00183A5A" w:rsidP="00E02CE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183A5A" w:rsidRPr="00180CF9" w:rsidRDefault="00183A5A" w:rsidP="00E02CED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Gimnazială Nr. 3</w:t>
      </w:r>
    </w:p>
    <w:p w:rsidR="00D552D5" w:rsidRPr="003A5B3B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P</w:t>
      </w:r>
      <w:r w:rsidR="00180CF9"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>regătitoare</w:t>
      </w:r>
      <w:r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A</w:t>
      </w:r>
    </w:p>
    <w:p w:rsidR="00D552D5" w:rsidRPr="00180CF9" w:rsidRDefault="00183A5A" w:rsidP="00D552D5">
      <w:pPr>
        <w:rPr>
          <w:rFonts w:ascii="Times New Roman" w:eastAsia="Calibri" w:hAnsi="Times New Roman" w:cs="Times New Roman"/>
          <w:sz w:val="24"/>
          <w:szCs w:val="24"/>
        </w:rPr>
      </w:pPr>
      <w:r w:rsidRPr="003A5B3B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Prof. </w:t>
      </w:r>
      <w:r w:rsidR="00180CF9" w:rsidRPr="003A5B3B">
        <w:rPr>
          <w:rFonts w:ascii="Times New Roman" w:eastAsia="Calibri" w:hAnsi="Times New Roman" w:cs="Times New Roman"/>
          <w:sz w:val="24"/>
          <w:szCs w:val="24"/>
          <w:lang w:val="fr-FR"/>
        </w:rPr>
        <w:t>Î</w:t>
      </w:r>
      <w:r w:rsidRPr="003A5B3B">
        <w:rPr>
          <w:rFonts w:ascii="Times New Roman" w:eastAsia="Calibri" w:hAnsi="Times New Roman" w:cs="Times New Roman"/>
          <w:sz w:val="24"/>
          <w:szCs w:val="24"/>
          <w:lang w:val="fr-FR"/>
        </w:rPr>
        <w:t>nvăţ.</w:t>
      </w:r>
      <w:r w:rsidR="00180CF9">
        <w:rPr>
          <w:rFonts w:ascii="Times New Roman" w:eastAsia="Calibri" w:hAnsi="Times New Roman" w:cs="Times New Roman"/>
          <w:sz w:val="24"/>
          <w:szCs w:val="24"/>
        </w:rPr>
        <w:t>Primar</w:t>
      </w:r>
      <w:r w:rsidR="00180CF9" w:rsidRPr="00180CF9">
        <w:rPr>
          <w:rFonts w:ascii="Times New Roman" w:eastAsia="Calibri" w:hAnsi="Times New Roman" w:cs="Times New Roman"/>
          <w:sz w:val="24"/>
          <w:szCs w:val="24"/>
        </w:rPr>
        <w:t>:</w:t>
      </w:r>
      <w:r w:rsidR="00D552D5" w:rsidRPr="00180CF9">
        <w:rPr>
          <w:rFonts w:ascii="Times New Roman" w:eastAsia="Calibri" w:hAnsi="Times New Roman" w:cs="Times New Roman"/>
          <w:sz w:val="24"/>
          <w:szCs w:val="24"/>
        </w:rPr>
        <w:t xml:space="preserve"> Prof. Malea Francisc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40"/>
        <w:gridCol w:w="1635"/>
        <w:gridCol w:w="1867"/>
        <w:gridCol w:w="1855"/>
        <w:gridCol w:w="1830"/>
        <w:gridCol w:w="1635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Vizită la Pă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durea Chizid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dur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 aer liber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Vizită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Huniazilor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Prof. Malea Francisc 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Activităţi în clasă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(concurs de desene)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</w:t>
            </w:r>
            <w:r w:rsidR="00180CF9">
              <w:rPr>
                <w:rFonts w:ascii="Times New Roman" w:eastAsia="Calibri" w:hAnsi="Times New Roman" w:cs="Times New Roman"/>
                <w:sz w:val="24"/>
                <w:szCs w:val="24"/>
              </w:rPr>
              <w:t>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Malea Francisc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92645F">
      <w:pPr>
        <w:spacing w:after="200" w:line="276" w:lineRule="auto"/>
        <w:ind w:left="2880" w:firstLine="720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Pre</w:t>
      </w:r>
      <w:r w:rsidRPr="00180CF9">
        <w:rPr>
          <w:rFonts w:ascii="Times New Roman" w:eastAsia="Calibri" w:hAnsi="Times New Roman" w:cs="Times New Roman"/>
          <w:b/>
          <w:sz w:val="24"/>
          <w:szCs w:val="24"/>
          <w:lang w:val="ro-RO"/>
        </w:rPr>
        <w:t>gătitoare B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 Prof. Î</w:t>
      </w:r>
      <w:r w:rsidR="00180CF9" w:rsidRPr="00180CF9">
        <w:rPr>
          <w:rFonts w:ascii="Times New Roman" w:eastAsia="Calibri" w:hAnsi="Times New Roman" w:cs="Times New Roman"/>
          <w:sz w:val="24"/>
          <w:szCs w:val="24"/>
        </w:rPr>
        <w:t xml:space="preserve">nvăţ. </w:t>
      </w:r>
      <w:proofErr w:type="gramStart"/>
      <w:r w:rsidR="00180CF9" w:rsidRPr="00180CF9">
        <w:rPr>
          <w:rFonts w:ascii="Times New Roman" w:eastAsia="Calibri" w:hAnsi="Times New Roman" w:cs="Times New Roman"/>
          <w:sz w:val="24"/>
          <w:szCs w:val="24"/>
        </w:rPr>
        <w:t>Primar :</w:t>
      </w:r>
      <w:proofErr w:type="gramEnd"/>
      <w:r w:rsidR="00180CF9" w:rsidRPr="00180CF9">
        <w:rPr>
          <w:rFonts w:ascii="Times New Roman" w:eastAsia="Calibri" w:hAnsi="Times New Roman" w:cs="Times New Roman"/>
          <w:sz w:val="24"/>
          <w:szCs w:val="24"/>
        </w:rPr>
        <w:t xml:space="preserve"> Sereş</w:t>
      </w:r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 Elena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28"/>
        <w:gridCol w:w="1605"/>
        <w:gridCol w:w="1786"/>
        <w:gridCol w:w="1985"/>
        <w:gridCol w:w="1842"/>
        <w:gridCol w:w="1701"/>
      </w:tblGrid>
      <w:tr w:rsidR="00D552D5" w:rsidRPr="00180CF9" w:rsidTr="009D0FD0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ACTIVITĂŢII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LOCUL DESFĂŞURĂRII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RESPONSABILI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PARTICIPANŢI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EVALUAREA ACTIVITĂŢII</w:t>
            </w:r>
          </w:p>
        </w:tc>
      </w:tr>
      <w:tr w:rsidR="00D552D5" w:rsidRPr="00180CF9" w:rsidTr="009D0FD0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  <w:t>22.05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Meseria brăţară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aur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</w:t>
            </w:r>
            <w:r w:rsidR="00180CF9">
              <w:rPr>
                <w:rFonts w:ascii="Times New Roman" w:eastAsia="Calibri" w:hAnsi="Times New Roman" w:cs="Times New Roman"/>
                <w:sz w:val="24"/>
                <w:szCs w:val="24"/>
              </w:rPr>
              <w:t>zită la fabrica de pâ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ine Happy Bread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Prof.Sereş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Elena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B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Portofoliu,fotografii</w:t>
            </w:r>
          </w:p>
        </w:tc>
      </w:tr>
      <w:tr w:rsidR="00D552D5" w:rsidRPr="00180CF9" w:rsidTr="009D0FD0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Sandwich-uri </w:t>
            </w:r>
            <w:r w:rsidR="005F124B">
              <w:rPr>
                <w:rFonts w:ascii="Times New Roman" w:eastAsia="Calibri" w:hAnsi="Times New Roman" w:cs="Times New Roman"/>
                <w:sz w:val="24"/>
                <w:szCs w:val="24"/>
              </w:rPr>
              <w:t>haioase bune ş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 gustoase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Activitate practică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Sereş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Elena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pregatitoare B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9D0FD0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Bucuroş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 pornim la drum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 la Fabrica de îngheţată Alpin Sebeş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-Alba</w:t>
            </w:r>
            <w:proofErr w:type="gramStart"/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,Salina</w:t>
            </w:r>
            <w:proofErr w:type="gramEnd"/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Turda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180CF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Prof.Sereş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Elena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Prof.Matyas Angela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pregatitoare B si aIII-a B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Portofoliu, fotografii </w:t>
            </w:r>
          </w:p>
        </w:tc>
      </w:tr>
      <w:tr w:rsidR="00D552D5" w:rsidRPr="00180CF9" w:rsidTr="009D0FD0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25.05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Vizită la Grădina Zoologică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Grădina Z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oologica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Prof.Sereş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Elena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preg.B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Fotografii,impresii ale elevilor</w:t>
            </w:r>
          </w:p>
        </w:tc>
      </w:tr>
      <w:tr w:rsidR="00D552D5" w:rsidRPr="00180CF9" w:rsidTr="009D0FD0"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Taina cărţ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ilor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 de ghicitori şi vizionare poveş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ti.</w:t>
            </w:r>
          </w:p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F124B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Sereş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Elena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preg.B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Pregătitoare  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Prof. Înv. Primar: Florănescu  Gabriela  Ancuța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2023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,,</w:t>
            </w:r>
            <w:r w:rsidRPr="00180C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Micii  sportivi”</w:t>
            </w:r>
          </w:p>
          <w:p w:rsidR="00D552D5" w:rsidRPr="00180CF9" w:rsidRDefault="00D552D5" w:rsidP="00D552D5">
            <w:pPr>
              <w:numPr>
                <w:ilvl w:val="0"/>
                <w:numId w:val="13"/>
              </w:numPr>
              <w:suppressAutoHyphens/>
              <w:spacing w:after="20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t>Concursuri sportive şi jocuri sportive</w:t>
            </w:r>
          </w:p>
          <w:p w:rsidR="00D552D5" w:rsidRPr="00180CF9" w:rsidRDefault="00D552D5" w:rsidP="00D552D5">
            <w:pPr>
              <w:numPr>
                <w:ilvl w:val="0"/>
                <w:numId w:val="13"/>
              </w:numPr>
              <w:suppressAutoHyphens/>
              <w:spacing w:after="20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t>Desene:,,Sportul                          preferat”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Înv. Primar: Florănescu  Gabriela  Ancuța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Diplome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Desenele elevilor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,,Sănătatea alimentaţiei”    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uppressAutoHyphens/>
              <w:spacing w:after="20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t>,,Mănânc sănătos”- prezentare ppt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uppressAutoHyphens/>
              <w:spacing w:after="20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t>Piramida alimentelor sănătoase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Fructele şi sucurile naturale-prepararea salatelor de fructe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 de 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Înv. Primar: Florănescu  Gabriela  Ancuța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Dezbatere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Panou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“</w:t>
            </w:r>
            <w:r w:rsidRPr="00180CF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ro-RO"/>
              </w:rPr>
              <w:t>Pe aripi de primăvară</w:t>
            </w:r>
            <w:r w:rsidRPr="00180C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  <w:br/>
            </w:r>
            <w:r w:rsidRPr="00180CF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ro-RO"/>
              </w:rPr>
              <w:t>pornim la drum”</w:t>
            </w:r>
            <w:r w:rsidRPr="00180C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  <w:t>-</w:t>
            </w: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excursie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Fabrica de Înghețată Alpin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,Sebe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ș,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județul Alba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Înv. Primar: Florănescu  Gabriela  Ancuța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,,Salvaţi  Planeta Pământ!”</w:t>
            </w:r>
          </w:p>
          <w:p w:rsidR="00D552D5" w:rsidRPr="00180CF9" w:rsidRDefault="00D552D5" w:rsidP="00D552D5">
            <w:pPr>
              <w:numPr>
                <w:ilvl w:val="0"/>
                <w:numId w:val="14"/>
              </w:numPr>
              <w:suppressAutoHyphens/>
              <w:spacing w:after="20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t>Efectele intervenţiei omului asupra mediului înconjurător- prezentare ppt</w:t>
            </w:r>
          </w:p>
          <w:p w:rsidR="00D552D5" w:rsidRPr="00180CF9" w:rsidRDefault="00D552D5" w:rsidP="00D552D5">
            <w:pPr>
              <w:numPr>
                <w:ilvl w:val="0"/>
                <w:numId w:val="14"/>
              </w:numPr>
              <w:suppressAutoHyphens/>
              <w:spacing w:after="20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t xml:space="preserve">Activitate de igienizare în </w:t>
            </w:r>
            <w:r w:rsidRPr="00180CF9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ro-RO"/>
              </w:rPr>
              <w:lastRenderedPageBreak/>
              <w:t>sala de clasă şi în curtea şcolii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Desene: ,,Salvaţi Planeta Pământ!”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lastRenderedPageBreak/>
              <w:t>Sala  de 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Curtea 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Înv. Primar: Florănescu  Gabriela  Ancuța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Dezbatere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Expoziţie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  <w:t>,,Vizită la Grădina  Zoologică,,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Grădina     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Înv. Primar: Florănescu  Gabriela  Ancuța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0F5BFD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5BFD">
        <w:rPr>
          <w:rFonts w:ascii="Times New Roman" w:eastAsia="Calibri" w:hAnsi="Times New Roman" w:cs="Times New Roman"/>
          <w:b/>
          <w:sz w:val="24"/>
          <w:szCs w:val="24"/>
        </w:rPr>
        <w:t>Clasa</w:t>
      </w:r>
      <w:r w:rsidR="000F5BFD" w:rsidRPr="000F5BFD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Pr="000F5BFD">
        <w:rPr>
          <w:rFonts w:ascii="Times New Roman" w:eastAsia="Calibri" w:hAnsi="Times New Roman" w:cs="Times New Roman"/>
          <w:b/>
          <w:sz w:val="24"/>
          <w:szCs w:val="24"/>
        </w:rPr>
        <w:t xml:space="preserve"> I</w:t>
      </w:r>
      <w:r w:rsidR="000F5BFD" w:rsidRPr="000F5BFD">
        <w:rPr>
          <w:rFonts w:ascii="Times New Roman" w:eastAsia="Calibri" w:hAnsi="Times New Roman" w:cs="Times New Roman"/>
          <w:b/>
          <w:sz w:val="24"/>
          <w:szCs w:val="24"/>
        </w:rPr>
        <w:t>-</w:t>
      </w:r>
      <w:proofErr w:type="gramStart"/>
      <w:r w:rsidR="000F5BFD" w:rsidRPr="000F5BFD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="000F5BFD" w:rsidRPr="000F5BF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F5BFD">
        <w:rPr>
          <w:rFonts w:ascii="Times New Roman" w:eastAsia="Calibri" w:hAnsi="Times New Roman" w:cs="Times New Roman"/>
          <w:b/>
          <w:sz w:val="24"/>
          <w:szCs w:val="24"/>
        </w:rPr>
        <w:t xml:space="preserve">A, </w:t>
      </w:r>
      <w:r w:rsidR="000F5BFD" w:rsidRPr="000F5BFD">
        <w:rPr>
          <w:rFonts w:ascii="Times New Roman" w:eastAsia="Calibri" w:hAnsi="Times New Roman" w:cs="Times New Roman"/>
          <w:b/>
          <w:sz w:val="24"/>
          <w:szCs w:val="24"/>
        </w:rPr>
        <w:t xml:space="preserve">a </w:t>
      </w:r>
      <w:r w:rsidRPr="000F5BFD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0F5BFD" w:rsidRPr="000F5BFD">
        <w:rPr>
          <w:rFonts w:ascii="Times New Roman" w:eastAsia="Calibri" w:hAnsi="Times New Roman" w:cs="Times New Roman"/>
          <w:b/>
          <w:sz w:val="24"/>
          <w:szCs w:val="24"/>
        </w:rPr>
        <w:t xml:space="preserve">-a </w:t>
      </w:r>
      <w:r w:rsidRPr="000F5BFD">
        <w:rPr>
          <w:rFonts w:ascii="Times New Roman" w:eastAsia="Calibri" w:hAnsi="Times New Roman" w:cs="Times New Roman"/>
          <w:b/>
          <w:sz w:val="24"/>
          <w:szCs w:val="24"/>
        </w:rPr>
        <w:t>B</w:t>
      </w:r>
    </w:p>
    <w:p w:rsidR="00D552D5" w:rsidRPr="000F5BFD" w:rsidRDefault="000F5BFD" w:rsidP="00D552D5">
      <w:pPr>
        <w:rPr>
          <w:rFonts w:ascii="Times New Roman" w:eastAsia="Calibri" w:hAnsi="Times New Roman" w:cs="Times New Roman"/>
          <w:sz w:val="24"/>
          <w:szCs w:val="24"/>
        </w:rPr>
      </w:pPr>
      <w:r w:rsidRPr="000F5BFD">
        <w:rPr>
          <w:rFonts w:ascii="Times New Roman" w:eastAsia="Calibri" w:hAnsi="Times New Roman" w:cs="Times New Roman"/>
          <w:sz w:val="24"/>
          <w:szCs w:val="24"/>
        </w:rPr>
        <w:t xml:space="preserve">     Prof. Înv. Primar:</w:t>
      </w:r>
      <w:r w:rsidR="00D552D5" w:rsidRPr="000F5BFD">
        <w:rPr>
          <w:rFonts w:ascii="Times New Roman" w:eastAsia="Calibri" w:hAnsi="Times New Roman" w:cs="Times New Roman"/>
          <w:sz w:val="24"/>
          <w:szCs w:val="24"/>
        </w:rPr>
        <w:t xml:space="preserve"> L</w:t>
      </w:r>
      <w:r w:rsidRPr="000F5BFD">
        <w:rPr>
          <w:rFonts w:ascii="Times New Roman" w:eastAsia="Calibri" w:hAnsi="Times New Roman" w:cs="Times New Roman"/>
          <w:sz w:val="24"/>
          <w:szCs w:val="24"/>
        </w:rPr>
        <w:t>eanca</w:t>
      </w:r>
      <w:r w:rsidR="00D552D5" w:rsidRPr="000F5BFD">
        <w:rPr>
          <w:rFonts w:ascii="Times New Roman" w:eastAsia="Calibri" w:hAnsi="Times New Roman" w:cs="Times New Roman"/>
          <w:sz w:val="24"/>
          <w:szCs w:val="24"/>
        </w:rPr>
        <w:t xml:space="preserve"> C</w:t>
      </w:r>
      <w:r w:rsidRPr="000F5BFD">
        <w:rPr>
          <w:rFonts w:ascii="Times New Roman" w:eastAsia="Calibri" w:hAnsi="Times New Roman" w:cs="Times New Roman"/>
          <w:sz w:val="24"/>
          <w:szCs w:val="24"/>
        </w:rPr>
        <w:t>osmina</w:t>
      </w:r>
      <w:r w:rsidR="00D552D5" w:rsidRPr="000F5BFD">
        <w:rPr>
          <w:rFonts w:ascii="Times New Roman" w:eastAsia="Calibri" w:hAnsi="Times New Roman" w:cs="Times New Roman"/>
          <w:sz w:val="24"/>
          <w:szCs w:val="24"/>
        </w:rPr>
        <w:t xml:space="preserve"> M</w:t>
      </w:r>
      <w:r w:rsidRPr="000F5BFD">
        <w:rPr>
          <w:rFonts w:ascii="Times New Roman" w:eastAsia="Calibri" w:hAnsi="Times New Roman" w:cs="Times New Roman"/>
          <w:sz w:val="24"/>
          <w:szCs w:val="24"/>
        </w:rPr>
        <w:t>ihaela</w:t>
      </w:r>
    </w:p>
    <w:p w:rsidR="00D552D5" w:rsidRDefault="005F5D9D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                  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S</w:t>
      </w:r>
      <w:r w:rsidR="000F5BF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tanciu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M</w:t>
      </w:r>
      <w:r w:rsidR="000F5BF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inca</w:t>
      </w:r>
    </w:p>
    <w:p w:rsidR="000F5BFD" w:rsidRPr="00180CF9" w:rsidRDefault="000F5BFD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Pe urmele lui Iancu de Hunedoara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Huniazilor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nv.Leanca Cosmina</w:t>
            </w:r>
          </w:p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IA, 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Sport şi sănă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nv.Leanca Cosmina</w:t>
            </w:r>
          </w:p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IA, 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9B7372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ne cuno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aştem fauna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 flora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0F5BFD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0F5BF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</w:t>
            </w:r>
            <w:r w:rsidR="00D552D5" w:rsidRPr="000F5BF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nv.Leanca Cosmina</w:t>
            </w:r>
          </w:p>
          <w:p w:rsidR="00D552D5" w:rsidRPr="000F5BFD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0F5BF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</w:t>
            </w:r>
            <w:r w:rsidR="00D552D5" w:rsidRPr="000F5BF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IA, 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Fise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observare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a mediului inconjurator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coli pentru un viitor verde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Parcul Corvin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nv.Leanca Cosmina</w:t>
            </w:r>
          </w:p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IA, 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Pe drumurile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ţă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rii(</w:t>
            </w:r>
            <w:proofErr w:type="gramEnd"/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Sibiu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nv.Leanca Cosmina</w:t>
            </w:r>
          </w:p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nv.Stanciu Minca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IA, IB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Desene</w:t>
            </w:r>
          </w:p>
        </w:tc>
      </w:tr>
    </w:tbl>
    <w:p w:rsidR="00D552D5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53F6" w:rsidRPr="00180CF9" w:rsidRDefault="00CC53F6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Clase: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II-a A; a II-a B</w:t>
      </w:r>
    </w:p>
    <w:p w:rsidR="00D552D5" w:rsidRPr="00CB3459" w:rsidRDefault="000F5BFD" w:rsidP="005F5D9D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73F76">
        <w:rPr>
          <w:rFonts w:ascii="Times New Roman" w:eastAsia="Calibri" w:hAnsi="Times New Roman" w:cs="Times New Roman"/>
          <w:sz w:val="24"/>
          <w:szCs w:val="24"/>
        </w:rPr>
        <w:t>Prof. Înv. Primar</w:t>
      </w:r>
      <w:proofErr w:type="gramStart"/>
      <w:r w:rsidRPr="00B73F76">
        <w:rPr>
          <w:rFonts w:ascii="Times New Roman" w:eastAsia="Calibri" w:hAnsi="Times New Roman" w:cs="Times New Roman"/>
          <w:sz w:val="24"/>
          <w:szCs w:val="24"/>
        </w:rPr>
        <w:t>:</w:t>
      </w:r>
      <w:r w:rsidR="00D552D5" w:rsidRPr="00180CF9">
        <w:rPr>
          <w:rFonts w:ascii="Times New Roman" w:eastAsia="Calibri" w:hAnsi="Times New Roman" w:cs="Times New Roman"/>
          <w:sz w:val="24"/>
          <w:szCs w:val="24"/>
        </w:rPr>
        <w:t>Raica</w:t>
      </w:r>
      <w:proofErr w:type="gramEnd"/>
      <w:r w:rsidR="00D552D5" w:rsidRPr="00180CF9">
        <w:rPr>
          <w:rFonts w:ascii="Times New Roman" w:eastAsia="Calibri" w:hAnsi="Times New Roman" w:cs="Times New Roman"/>
          <w:sz w:val="24"/>
          <w:szCs w:val="24"/>
        </w:rPr>
        <w:t xml:space="preserve">  Marieta Olga</w:t>
      </w:r>
    </w:p>
    <w:p w:rsidR="00D552D5" w:rsidRPr="00180CF9" w:rsidRDefault="00D552D5" w:rsidP="005F5D9D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Vînău Sonia Aneta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516"/>
        <w:gridCol w:w="2183"/>
        <w:gridCol w:w="1883"/>
        <w:gridCol w:w="1695"/>
        <w:gridCol w:w="1516"/>
      </w:tblGrid>
      <w:tr w:rsidR="00D552D5" w:rsidRPr="009D0FD0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9B7372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Din istoria orașului natal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Huniazilor Hunedoara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Raica Olga</w:t>
            </w:r>
          </w:p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Vînău Sonia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II-a A și a II-a B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Discuție: &lt;&lt;Ce mi-a plăcut mai mult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?&gt;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&gt;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Din istoria or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așului reședință de județ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Muzee Deva: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-Muzeul Civiliza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ției Dacice și Romane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-Muzeul de Științe ale Naturii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-Cetatea Devei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Raica Olga</w:t>
            </w:r>
          </w:p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Vînău Sonia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II-a A și a II-a B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Expoziție de desene 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mâncăm sănătos !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Liceul Economic ,,Emanuil Gojdu,, Hunedoara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Raica Olga</w:t>
            </w:r>
          </w:p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Vînău Sonia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II-a A și a II-a B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Chestionar: Știu/Am aflat/Vreau să știu 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Pe urmele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strămoșilor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Costești, Sarmizegetusa Regia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Raica Olga</w:t>
            </w:r>
          </w:p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Vînău Sonia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II-a A și a II-a B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 in aer liber &lt;&lt;Dacii și romanii&gt;&gt;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Jocuri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n aer liber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Parcul Corvin Hunedoara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Raica Olga</w:t>
            </w:r>
          </w:p>
          <w:p w:rsidR="00D552D5" w:rsidRPr="00180CF9" w:rsidRDefault="00D552D5" w:rsidP="00D552D5">
            <w:pPr>
              <w:numPr>
                <w:ilvl w:val="0"/>
                <w:numId w:val="10"/>
              </w:num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Vînău Sonia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II-a A și a II-a B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Competiții sportive între clase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D0FD0" w:rsidRPr="00180CF9" w:rsidRDefault="009D0FD0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CB3459">
      <w:pPr>
        <w:spacing w:after="200" w:line="276" w:lineRule="auto"/>
        <w:ind w:left="3600" w:firstLine="720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III-a A</w:t>
      </w:r>
    </w:p>
    <w:p w:rsidR="00D552D5" w:rsidRPr="000F5BFD" w:rsidRDefault="009B7372" w:rsidP="00D552D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Prof. Înv. Primar</w:t>
      </w:r>
      <w:r w:rsidR="00D552D5" w:rsidRPr="000F5BFD">
        <w:rPr>
          <w:rFonts w:ascii="Times New Roman" w:eastAsia="Calibri" w:hAnsi="Times New Roman" w:cs="Times New Roman"/>
          <w:sz w:val="24"/>
          <w:szCs w:val="24"/>
        </w:rPr>
        <w:t>: Oprescu Ionela</w:t>
      </w:r>
    </w:p>
    <w:p w:rsidR="00D552D5" w:rsidRPr="000F5BFD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Excursie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Sibiu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Oprescu Ionela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III-a A si a III-aB 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tabs>
                <w:tab w:val="center" w:pos="68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Dezbatere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,,Cartea – o cetate luminată”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Elevii clasei a III-a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Dezbatere</w:t>
            </w:r>
          </w:p>
          <w:p w:rsidR="00D552D5" w:rsidRPr="00180CF9" w:rsidRDefault="00D552D5" w:rsidP="009D0FD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Diplome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,,Sănătatea alimentaţiei’’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festivă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Rusu Melania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Colhon Vasilica 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Elevii claselor a III-a, a IV-a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tabs>
                <w:tab w:val="center" w:pos="68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Dezbatere</w:t>
            </w:r>
          </w:p>
          <w:p w:rsidR="00D552D5" w:rsidRPr="00180CF9" w:rsidRDefault="00D552D5" w:rsidP="00D552D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Panou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Centrul in</w:t>
            </w:r>
            <w:r w:rsidR="000F5BF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teractiv </w:t>
            </w:r>
            <w:proofErr w:type="gramStart"/>
            <w:r w:rsidR="000F5BF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educaţ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non –formala Hd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Oprescu Ionela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III-a A si a III-aB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tabs>
                <w:tab w:val="center" w:pos="689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Dezbatere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,,Salvaţi Planeta Pământ!”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0F5BF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Oprescu Ionela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Elevii clasei a III-a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Expoziţie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III- a B</w:t>
      </w:r>
    </w:p>
    <w:p w:rsidR="00D552D5" w:rsidRPr="00180CF9" w:rsidRDefault="000F5BFD" w:rsidP="005F5D9D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Prof. Înv. Primar: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Matyas Angela              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Sibiu- Muzeul Astra, 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Elevii clasei a III-a B și elevii clasei a III-a A 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Portofoliu și poze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Fabrica de pâine Happy Bread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Impresii și dezbateri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Salină Turda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Elevii clasei a III-a B și elevii clasei pregătitoare B 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Portofoliu și poze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Activități educative, jocuri,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Centrul interactiv educație nonformală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 și elevii clasei a III-a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Dezbateri , impresii, premii</w:t>
            </w:r>
          </w:p>
        </w:tc>
      </w:tr>
      <w:tr w:rsidR="00D552D5" w:rsidRPr="00180CF9" w:rsidTr="00E02CED">
        <w:trPr>
          <w:trHeight w:val="1002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Activitate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educație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ecolo- gică plantare de pomi și flori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Ciulpăz-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Matyas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Portofoliu și poze</w:t>
            </w:r>
          </w:p>
        </w:tc>
      </w:tr>
    </w:tbl>
    <w:p w:rsidR="00D552D5" w:rsidRPr="00180CF9" w:rsidRDefault="00D552D5" w:rsidP="00D552D5">
      <w:pPr>
        <w:tabs>
          <w:tab w:val="center" w:pos="4680"/>
          <w:tab w:val="right" w:pos="9360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CB3459" w:rsidRDefault="00CB3459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IV-a A</w:t>
      </w:r>
    </w:p>
    <w:p w:rsidR="00D552D5" w:rsidRDefault="008E6113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>Prof. Înv. Primar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: Colhon Vasilica</w:t>
      </w:r>
    </w:p>
    <w:p w:rsidR="008E6113" w:rsidRPr="00180CF9" w:rsidRDefault="008E6113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rPr>
          <w:trHeight w:val="1304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 la Parcul Dendrologic Simeria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Parcul Dendrologic- Simeria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Colhon Vasilica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-portofoliu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“Ştim să circulăm corect?”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Colhon Vasilica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-poster cu semne de circulație;</w:t>
            </w:r>
          </w:p>
          <w:p w:rsidR="00D552D5" w:rsidRPr="00180CF9" w:rsidRDefault="00D552D5" w:rsidP="00D552D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</w:rPr>
              <w:t>- concurs: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” Reguli de circulație”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”Armonie: minte-corp”</w:t>
            </w:r>
          </w:p>
          <w:p w:rsidR="00D552D5" w:rsidRPr="00180CF9" w:rsidRDefault="00D552D5" w:rsidP="009D0FD0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Stadionul ”Corvinul”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Colhon Vasilica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552D5" w:rsidRPr="00180CF9" w:rsidRDefault="00D552D5" w:rsidP="00D552D5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-realizarea piramidei alimentelor;</w:t>
            </w:r>
          </w:p>
          <w:p w:rsidR="00D552D5" w:rsidRPr="00180CF9" w:rsidRDefault="00D552D5" w:rsidP="00D552D5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 colaj</w:t>
            </w:r>
          </w:p>
          <w:p w:rsidR="00D552D5" w:rsidRPr="00180CF9" w:rsidRDefault="00D552D5" w:rsidP="00D552D5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-concursuri sportive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Excursie  la Geoparcul din Țara Hațegului</w:t>
            </w:r>
          </w:p>
          <w:p w:rsidR="00D552D5" w:rsidRPr="00180CF9" w:rsidRDefault="00D552D5" w:rsidP="009D0FD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-Geoparcul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-Barajul de pe Râul Mare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înv. primar Rusu Melania</w:t>
            </w:r>
          </w:p>
          <w:p w:rsidR="00D552D5" w:rsidRPr="00180CF9" w:rsidRDefault="00D552D5" w:rsidP="009D0FD0">
            <w:pPr>
              <w:keepNext/>
              <w:spacing w:before="240" w:after="60"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kern w:val="32"/>
                <w:sz w:val="24"/>
                <w:szCs w:val="24"/>
                <w:lang w:val="fr-FR"/>
              </w:rPr>
              <w:t>Prof. înv. primar Colhon Vasilica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Marcu Alexandra Flavia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III-a C și</w:t>
            </w:r>
          </w:p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-ateliere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-album foto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Povești europene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Colhon Vasilica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-dramatizări</w:t>
            </w:r>
          </w:p>
          <w:p w:rsidR="00D552D5" w:rsidRPr="00180CF9" w:rsidRDefault="00D552D5" w:rsidP="00D552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C5737D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C5737D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 a IV-a B</w:t>
      </w:r>
    </w:p>
    <w:p w:rsidR="00D552D5" w:rsidRPr="008E6113" w:rsidRDefault="008E6113" w:rsidP="005F5D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>Prof. Înv. Primar</w:t>
      </w:r>
      <w:r w:rsidR="00D552D5" w:rsidRPr="008E6113">
        <w:rPr>
          <w:rFonts w:ascii="Times New Roman" w:eastAsia="Calibri" w:hAnsi="Times New Roman" w:cs="Times New Roman"/>
          <w:sz w:val="24"/>
          <w:szCs w:val="24"/>
        </w:rPr>
        <w:t>: Moșoiu Alexandra Oana</w:t>
      </w:r>
    </w:p>
    <w:p w:rsidR="00D552D5" w:rsidRPr="008E6113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72"/>
        <w:gridCol w:w="1588"/>
        <w:gridCol w:w="1817"/>
        <w:gridCol w:w="1804"/>
        <w:gridCol w:w="1777"/>
        <w:gridCol w:w="1868"/>
      </w:tblGrid>
      <w:tr w:rsidR="00D552D5" w:rsidRPr="00180CF9" w:rsidTr="00E02CED">
        <w:trPr>
          <w:trHeight w:val="172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ACTIVITĂŢII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LOCUL DESFĂŞURĂRII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RESPONSABILI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PARTICIPANŢI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9D0F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fr-FR"/>
              </w:rPr>
              <w:t>EVALUAREA ACTIVITĂŢII</w:t>
            </w:r>
          </w:p>
        </w:tc>
      </w:tr>
      <w:tr w:rsidR="00D552D5" w:rsidRPr="009B7372" w:rsidTr="009D0FD0">
        <w:trPr>
          <w:trHeight w:val="1967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  <w:t>22.05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O minte sănătoasa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î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ntr-un corp sănătos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 primar Moșoiu Alexandra Oana</w:t>
            </w: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IV-a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3A5B3B" w:rsidRDefault="00D552D5" w:rsidP="00D552D5">
            <w:pPr>
              <w:tabs>
                <w:tab w:val="left" w:pos="8280"/>
              </w:tabs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3A5B3B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Fișe de lucru     Afiș              Observarea comportamentului elevilor</w:t>
            </w:r>
          </w:p>
        </w:tc>
      </w:tr>
      <w:tr w:rsidR="00D552D5" w:rsidRPr="00180CF9" w:rsidTr="009D0FD0">
        <w:trPr>
          <w:trHeight w:val="1117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Pe urmele lui Iancu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Vizitarea Castelului Huniazilor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 primar Moșoiu Alexandra Oana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IV-a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Impresii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9D0FD0">
        <w:trPr>
          <w:trHeight w:val="1107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8E6113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1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 aventurăm </w:t>
            </w:r>
          </w:p>
          <w:p w:rsidR="00D552D5" w:rsidRPr="008E6113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8E6113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113">
              <w:rPr>
                <w:rFonts w:ascii="Times New Roman" w:eastAsia="Calibri" w:hAnsi="Times New Roman" w:cs="Times New Roman"/>
                <w:sz w:val="24"/>
                <w:szCs w:val="24"/>
              </w:rPr>
              <w:t>Excursie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8E6113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113">
              <w:rPr>
                <w:rFonts w:ascii="Times New Roman" w:eastAsia="Calibri" w:hAnsi="Times New Roman" w:cs="Times New Roman"/>
                <w:sz w:val="24"/>
                <w:szCs w:val="24"/>
              </w:rPr>
              <w:t>Arsenal Parc Orăștie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 primar Moșoiu Alexandra Oana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Prof.Stoica Mariana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IV-a  si a VII-a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Impresii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9D0FD0">
        <w:trPr>
          <w:trHeight w:val="1568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de gătit Master Chef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 primar Moșoiu Alexandra Oana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IV-a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Jurizare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</w:tc>
      </w:tr>
      <w:tr w:rsidR="00D552D5" w:rsidRPr="00180CF9" w:rsidTr="009D0FD0">
        <w:trPr>
          <w:trHeight w:val="1583"/>
        </w:trPr>
        <w:tc>
          <w:tcPr>
            <w:tcW w:w="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3A5B3B" w:rsidRDefault="00D552D5" w:rsidP="00D552D5">
            <w:pPr>
              <w:tabs>
                <w:tab w:val="left" w:pos="1170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3A5B3B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 zi de primăvară în Pădure</w:t>
            </w:r>
          </w:p>
        </w:tc>
        <w:tc>
          <w:tcPr>
            <w:tcW w:w="1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Prof. î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nv primar Moșoiu Alexandra Oana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IV-a</w:t>
            </w:r>
          </w:p>
        </w:tc>
        <w:tc>
          <w:tcPr>
            <w:tcW w:w="1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Impresii</w:t>
            </w:r>
          </w:p>
          <w:p w:rsidR="00D552D5" w:rsidRPr="00180CF9" w:rsidRDefault="00D552D5" w:rsidP="00D552D5">
            <w:pPr>
              <w:spacing w:after="200" w:line="276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Portofolii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Premii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PROGRAMUL ACTIVITĂŢILOR EXTRACURRICULARE</w:t>
      </w: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ALTFEL: SĂ ŞTII MAI MULTE, SĂ FII MAI BUN!</w:t>
      </w: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Săptămâna 22.05 – 26.05.2017</w:t>
      </w:r>
    </w:p>
    <w:p w:rsidR="00D552D5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GIMNAZIALĂ Nr. 3</w:t>
      </w:r>
    </w:p>
    <w:p w:rsidR="008E6113" w:rsidRPr="00180CF9" w:rsidRDefault="008E6113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fr-FR"/>
        </w:rPr>
        <w:t>(Ciclul Gimnazial)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03"/>
        <w:gridCol w:w="1717"/>
        <w:gridCol w:w="2608"/>
        <w:gridCol w:w="1683"/>
        <w:gridCol w:w="1603"/>
      </w:tblGrid>
      <w:tr w:rsidR="00D552D5" w:rsidRPr="00180CF9" w:rsidTr="00E02CED"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615" w:type="pc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451" w:type="pc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849" w:type="pc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087" w:type="pct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CC53F6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C53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rPr>
          <w:trHeight w:val="675"/>
        </w:trPr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Masterchef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Mâini dibace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Întreceri sportive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Vizionare film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Cine ştie câştigă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ăli de clasă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Terenul de sport</w:t>
            </w:r>
          </w:p>
        </w:tc>
        <w:tc>
          <w:tcPr>
            <w:tcW w:w="1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Haluca Viorica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Savina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Albu Dalia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Solomon Melania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Moldovan Marinela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Giurcă Ileana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Iorga Izabelle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Borza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Sofia George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Lupu 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Perpegel Maria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Mureşan Anca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Gostian Marcela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Poenar Lorina</w:t>
            </w:r>
          </w:p>
          <w:p w:rsidR="00D552D5" w:rsidRPr="00180CF9" w:rsidRDefault="00D552D5" w:rsidP="009D0F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Diaconescu D.</w:t>
            </w:r>
          </w:p>
        </w:tc>
        <w:tc>
          <w:tcPr>
            <w:tcW w:w="8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Articole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  <w:tr w:rsidR="00D552D5" w:rsidRPr="009B7372" w:rsidTr="00E02CED"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Educaţie pentru sănătate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Cyberbullying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Excursie Timi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şoara      (a VI-a B, a VII-a A, a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lastRenderedPageBreak/>
              <w:t>VII-a C, a VIII-a C)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Excursie Sibiu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(a VI-a C)</w:t>
            </w:r>
          </w:p>
          <w:p w:rsidR="00CC53F6" w:rsidRDefault="00CC53F6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Vizite tematice în oraş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9D0F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Picnic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lastRenderedPageBreak/>
              <w:t>Săli de clasă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Parc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Oraşul Hunedoara, Timişoara, Sibiu</w:t>
            </w:r>
          </w:p>
        </w:tc>
        <w:tc>
          <w:tcPr>
            <w:tcW w:w="1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Haluca Viorica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Savina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Albu Dalia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Solomon Melania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Moldovan Marinela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Giurcă Ileana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Iorga Izabelle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Borza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Sofia George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Lupu 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lastRenderedPageBreak/>
              <w:t>Perpegel Maria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Mureşan Anca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Poenar Lorina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Cioata Dana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Gostian Marcela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8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 V-a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a VIII-a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lastRenderedPageBreak/>
              <w:t>Fotografii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t>Articole</w:t>
            </w: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br/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t>Jurnal de călătorie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br/>
              <w:t>Diplome</w:t>
            </w:r>
          </w:p>
        </w:tc>
      </w:tr>
      <w:tr w:rsidR="00D552D5" w:rsidRPr="00180CF9" w:rsidTr="00E02CED"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24.05</w:t>
            </w:r>
          </w:p>
        </w:tc>
        <w:tc>
          <w:tcPr>
            <w:tcW w:w="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7A787F" w:rsidRDefault="007A787F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7A787F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Lansarea revistei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şcolii</w:t>
            </w:r>
          </w:p>
          <w:p w:rsidR="00D552D5" w:rsidRPr="007A787F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7A787F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 Organizare</w:t>
            </w:r>
          </w:p>
          <w:p w:rsidR="00D552D5" w:rsidRPr="007A787F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7A787F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 Desfăşurare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 Premiere</w:t>
            </w:r>
            <w:r w:rsidR="007A787F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 celui mai bun articol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Minte sănătoasă într-un corp sănătos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Joc si joacă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Săli de clasă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Clubul copiilor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Terenul de sport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Haluca Viorica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Savina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Albu Dalia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Solomon Melania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Moldovan Marinela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Giurcă Ileana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Iorga Izabelle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Borza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Sofia George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Lupu 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Perpegel Maria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Mureşan Anca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Repede Anca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Poenar Lorina</w:t>
            </w:r>
          </w:p>
          <w:p w:rsidR="00D552D5" w:rsidRPr="00180CF9" w:rsidRDefault="00D552D5" w:rsidP="009D0F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Diaconescu D.</w:t>
            </w:r>
          </w:p>
        </w:tc>
        <w:tc>
          <w:tcPr>
            <w:tcW w:w="8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Articole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Diplome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  <w:tr w:rsidR="00D552D5" w:rsidRPr="009B7372" w:rsidTr="00E02CED">
        <w:trPr>
          <w:trHeight w:val="4120"/>
        </w:trPr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25.05</w:t>
            </w:r>
          </w:p>
        </w:tc>
        <w:tc>
          <w:tcPr>
            <w:tcW w:w="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VINE 1 IUNIE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-Drepturile şi îndatoririle copiilor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-Drepturile copiilor ilustrate (desene, tricouri)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Petrecere 1 Iunie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Club lectură</w:t>
            </w:r>
          </w:p>
          <w:p w:rsidR="00D552D5" w:rsidRPr="00180CF9" w:rsidRDefault="00D552D5" w:rsidP="009D0F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 Uroi (a VI-a C)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Săli de clasă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Terenul de sport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Haluca Viorica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Savina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Albu Dalia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Solomon Melania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Moldovan Marinela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Giurcă Ileana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Iorga Izabelle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Borza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Sofia George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Lupu 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Perpegel Maria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Iovan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Poenar Lorina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Mureşan Anca</w:t>
            </w:r>
          </w:p>
          <w:p w:rsidR="00D552D5" w:rsidRPr="00180CF9" w:rsidRDefault="00D552D5" w:rsidP="009D0F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8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t>Fotografii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t>Articole</w:t>
            </w: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br/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t>Jurnal de călătorie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color w:val="1D2129"/>
                <w:sz w:val="24"/>
                <w:szCs w:val="24"/>
                <w:shd w:val="clear" w:color="auto" w:fill="F6F7F9"/>
                <w:lang w:val="fr-FR"/>
              </w:rPr>
              <w:br/>
              <w:t>Diplome</w:t>
            </w:r>
          </w:p>
        </w:tc>
      </w:tr>
      <w:tr w:rsidR="00D552D5" w:rsidRPr="00180CF9" w:rsidTr="00E02CED">
        <w:tc>
          <w:tcPr>
            <w:tcW w:w="2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  <w:t>26.05</w:t>
            </w:r>
          </w:p>
        </w:tc>
        <w:tc>
          <w:tcPr>
            <w:tcW w:w="6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Drumeţie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-Să respectăm natura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-Învăţăm să reciclăm</w:t>
            </w:r>
          </w:p>
        </w:tc>
        <w:tc>
          <w:tcPr>
            <w:tcW w:w="7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Pădurea Chizid</w:t>
            </w:r>
          </w:p>
        </w:tc>
        <w:tc>
          <w:tcPr>
            <w:tcW w:w="14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Haluca Viorica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Savina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Albu Dalia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Solomon Melania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Moldovan Marinela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Giurcă Ileana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Iorga Izabelle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Borza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Sofia George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Lupu Lia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Perpegel Maria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Iovan Adina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Poenar Lorina</w:t>
            </w:r>
          </w:p>
          <w:p w:rsidR="00D552D5" w:rsidRPr="00180CF9" w:rsidRDefault="00D552D5" w:rsidP="009D0FD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8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A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B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VIII-a C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Articole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Jurnal de călătorie</w:t>
            </w: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CC53F6" w:rsidRDefault="00CC53F6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CC53F6" w:rsidRDefault="00CC53F6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CC53F6" w:rsidRDefault="00CC53F6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552D5" w:rsidRPr="00180CF9" w:rsidRDefault="00C5737D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ŞCOALA GIMNAZIALĂ</w:t>
      </w: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NR. 7 </w:t>
      </w: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PROGRAMUL ACTIVITĂŢILOR EXTRACURRICULARE</w:t>
      </w: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ALTFEL: SĂ ŞTII MAI MULTE, SĂ FII MAI BUN!</w:t>
      </w:r>
    </w:p>
    <w:p w:rsidR="00D552D5" w:rsidRPr="003A5B3B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5B3B">
        <w:rPr>
          <w:rFonts w:ascii="Times New Roman" w:eastAsia="Calibri" w:hAnsi="Times New Roman" w:cs="Times New Roman"/>
          <w:b/>
          <w:sz w:val="24"/>
          <w:szCs w:val="24"/>
        </w:rPr>
        <w:t>Săptămâna 22.05.2017 – 26.05.2017</w:t>
      </w:r>
    </w:p>
    <w:p w:rsidR="00D552D5" w:rsidRPr="003A5B3B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5B3B">
        <w:rPr>
          <w:rFonts w:ascii="Times New Roman" w:eastAsia="Calibri" w:hAnsi="Times New Roman" w:cs="Times New Roman"/>
          <w:b/>
          <w:sz w:val="24"/>
          <w:szCs w:val="24"/>
        </w:rPr>
        <w:t>Clasa preg</w:t>
      </w:r>
      <w:r w:rsidRPr="00180CF9">
        <w:rPr>
          <w:rFonts w:ascii="Times New Roman" w:eastAsia="Calibri" w:hAnsi="Times New Roman" w:cs="Times New Roman"/>
          <w:b/>
          <w:sz w:val="24"/>
          <w:szCs w:val="24"/>
          <w:lang w:val="ro-RO"/>
        </w:rPr>
        <w:t>ătitoare A</w:t>
      </w:r>
    </w:p>
    <w:p w:rsidR="00D552D5" w:rsidRPr="008E6113" w:rsidRDefault="008E6113" w:rsidP="005F5D9D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8E6113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Pr="003A5B3B">
        <w:rPr>
          <w:rFonts w:ascii="Times New Roman" w:eastAsia="Calibri" w:hAnsi="Times New Roman" w:cs="Times New Roman"/>
          <w:sz w:val="24"/>
          <w:szCs w:val="24"/>
        </w:rPr>
        <w:t xml:space="preserve">Înv. Primar: </w:t>
      </w:r>
      <w:r w:rsidR="00D552D5" w:rsidRPr="003A5B3B">
        <w:rPr>
          <w:rFonts w:ascii="Times New Roman" w:eastAsia="Calibri" w:hAnsi="Times New Roman" w:cs="Times New Roman"/>
          <w:sz w:val="24"/>
          <w:szCs w:val="24"/>
        </w:rPr>
        <w:t>Budai Georgeta</w:t>
      </w:r>
    </w:p>
    <w:p w:rsidR="00D552D5" w:rsidRPr="008E6113" w:rsidRDefault="00D552D5" w:rsidP="00D552D5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552D5" w:rsidRPr="008E6113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40"/>
        <w:gridCol w:w="1635"/>
        <w:gridCol w:w="1867"/>
        <w:gridCol w:w="1855"/>
        <w:gridCol w:w="1830"/>
        <w:gridCol w:w="1635"/>
      </w:tblGrid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„Bunele maniere…. se învață”</w:t>
            </w: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552D5" w:rsidRPr="00180CF9" w:rsidRDefault="00D552D5" w:rsidP="009D0FD0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„Sport și sănătate”- ștafete și jocuri sportive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terenul de sport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Budai Georgeta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Budai Georgeta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portofoliu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chestionare simple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desene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observarea sistematică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diplome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fotografii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it-IT"/>
              </w:rPr>
              <w:t>Vizită la Grădina zoologică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Gr</w:t>
            </w:r>
            <w:r w:rsidR="008E611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ădina Z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oologică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Budai Georgeta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-fotografii;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portofoliu;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dezbatere;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diplome.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,,Cartea - o cetate luminată”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Prezentarea drumului cărţii până la librărie/bibli-otecă;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Concurs- ,,Cel mai bun recitator”;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lastRenderedPageBreak/>
              <w:t>Vizionarea filmului  „Amintiri din copilărie” de Ion Creangă;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Joc: ,,Recunoaşte personajul”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sala de clasă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Budai Georgeta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dezbatere;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diplome;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25.05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,,Sănătatea alimentaţiei”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,,Mănânc sănătos”- prezentare PPT;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Piramida alimentelor sănătoase;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Fructele şi sucurile naturale- preparea salatelor de fructe;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„Talentul meu”-</w:t>
            </w:r>
            <w:r w:rsidRPr="00180CF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it-IT"/>
              </w:rPr>
              <w:t xml:space="preserve"> activităţi cultural-artis- tice;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ala de clasă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Budai Georgeta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dezbatere;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diplome pentru toti elevii parti-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cipanți.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tabs>
                <w:tab w:val="left" w:pos="1196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tabs>
                <w:tab w:val="left" w:pos="11960"/>
              </w:tabs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„Jocuri de masă”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Puzzle,</w:t>
            </w:r>
          </w:p>
          <w:p w:rsidR="00D552D5" w:rsidRPr="00180CF9" w:rsidRDefault="00D552D5" w:rsidP="00D552D5">
            <w:pPr>
              <w:tabs>
                <w:tab w:val="left" w:pos="11960"/>
              </w:tabs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Șah;</w:t>
            </w: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tabs>
                <w:tab w:val="left" w:pos="11960"/>
              </w:tabs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CC53F6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„</w:t>
            </w: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Primăvara văzută prin ochi de copil”-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 desene pe asfalt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urtea școlii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Budai Georgeta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observarea sistematică;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poze;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diplome.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</w:tr>
    </w:tbl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preg</w:t>
      </w:r>
      <w:r w:rsidRPr="00180CF9">
        <w:rPr>
          <w:rFonts w:ascii="Times New Roman" w:eastAsia="Calibri" w:hAnsi="Times New Roman" w:cs="Times New Roman"/>
          <w:b/>
          <w:sz w:val="24"/>
          <w:szCs w:val="24"/>
          <w:lang w:val="ro-RO"/>
        </w:rPr>
        <w:t>ătitoare B</w:t>
      </w:r>
    </w:p>
    <w:p w:rsidR="00D552D5" w:rsidRPr="003A5B3B" w:rsidRDefault="005F5D9D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</w:t>
      </w:r>
      <w:r w:rsidR="008E6113" w:rsidRPr="003A5B3B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Prof. Înv. Primar: </w:t>
      </w:r>
      <w:r w:rsidR="00D552D5" w:rsidRPr="003A5B3B">
        <w:rPr>
          <w:rFonts w:ascii="Times New Roman" w:eastAsia="Calibri" w:hAnsi="Times New Roman" w:cs="Times New Roman"/>
          <w:sz w:val="24"/>
          <w:szCs w:val="24"/>
          <w:lang w:val="fr-FR"/>
        </w:rPr>
        <w:t>Căldăraș Emil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40"/>
        <w:gridCol w:w="1635"/>
        <w:gridCol w:w="1867"/>
        <w:gridCol w:w="1855"/>
        <w:gridCol w:w="1830"/>
        <w:gridCol w:w="1635"/>
      </w:tblGrid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„Bunele maniere…. se învață”</w:t>
            </w: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552D5" w:rsidRPr="00180CF9" w:rsidRDefault="00D552D5" w:rsidP="009D0FD0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„Sport și sănătate”- ștafete și jocuri sportive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erenul de sport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Căldăraș Emil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Căldăraș Emil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pregătitoare B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portofoliu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chestionare simple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desene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observarea sistematică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diplome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fotografii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it-IT"/>
              </w:rPr>
              <w:t>„Cetatea Alba Carolina - o incursiune în istorie”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Municipiul Alba Iulia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Căldăraș Emil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B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-fotografii;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portofoliu;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dezbatere;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diplome.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,,Cartea - o cetate luminată”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Prezentarea drumului cărţii până la librărie/bibli-otecă;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Concurs- ,,Cel mai bun recitator”;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Vizionarea filmului  „Amintiri din copilărie”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lastRenderedPageBreak/>
              <w:t>de Ion Creangă;</w:t>
            </w:r>
          </w:p>
          <w:p w:rsidR="00D552D5" w:rsidRPr="00180CF9" w:rsidRDefault="00D552D5" w:rsidP="00D552D5">
            <w:pPr>
              <w:numPr>
                <w:ilvl w:val="0"/>
                <w:numId w:val="11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Joc: ,,Recunoaşte personajul”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ala de clasă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Căldăraș Emil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B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dezbatere;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diplome;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25.05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,,Sănătatea alimentaţiei”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,,Mănânc sănătos”- prezentare PPT;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uppressAutoHyphens/>
              <w:spacing w:after="200" w:line="10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Piramida alimentelor sănătoase;</w:t>
            </w:r>
          </w:p>
          <w:p w:rsidR="00D552D5" w:rsidRPr="00180CF9" w:rsidRDefault="00D552D5" w:rsidP="00D552D5">
            <w:pPr>
              <w:numPr>
                <w:ilvl w:val="0"/>
                <w:numId w:val="12"/>
              </w:num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Fructele şi sucurile naturale- preparea salatelor de fructe;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„Talentul meu”-</w:t>
            </w:r>
            <w:r w:rsidRPr="00180CF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it-IT"/>
              </w:rPr>
              <w:t xml:space="preserve"> activităţi cultural-artis- tice;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ala de clasă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Căldăraș Emil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B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dezbatere;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fotografii;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- diplome pentru toti elevii parti-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cipanți.</w:t>
            </w:r>
          </w:p>
        </w:tc>
      </w:tr>
      <w:tr w:rsidR="00D552D5" w:rsidRPr="00180CF9" w:rsidTr="00E02CED"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tabs>
                <w:tab w:val="left" w:pos="11960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tabs>
                <w:tab w:val="left" w:pos="11960"/>
              </w:tabs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„Jocuri de masă”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-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Puzzle,</w:t>
            </w:r>
          </w:p>
          <w:p w:rsidR="00D552D5" w:rsidRPr="00180CF9" w:rsidRDefault="00D552D5" w:rsidP="00D552D5">
            <w:pPr>
              <w:tabs>
                <w:tab w:val="left" w:pos="11960"/>
              </w:tabs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Șah;</w:t>
            </w:r>
          </w:p>
          <w:p w:rsidR="00D552D5" w:rsidRPr="00180CF9" w:rsidRDefault="00D552D5" w:rsidP="00D552D5">
            <w:pPr>
              <w:tabs>
                <w:tab w:val="left" w:pos="11960"/>
              </w:tabs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9D0FD0">
            <w:pP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„</w:t>
            </w: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Primăvara văzută prin ochi de copil”-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 desene pe asfalt</w:t>
            </w:r>
          </w:p>
        </w:tc>
        <w:tc>
          <w:tcPr>
            <w:tcW w:w="1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urtea școlii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Căldăraș Emil</w:t>
            </w:r>
          </w:p>
        </w:tc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pregătitoare B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observarea sistematică;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poze;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diplome.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I-a A, a III-a A</w:t>
      </w:r>
    </w:p>
    <w:p w:rsidR="00CC53F6" w:rsidRPr="00180CF9" w:rsidRDefault="008E6113" w:rsidP="00CC53F6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>Prof. Înv. Primar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: Moisa D.</w:t>
      </w:r>
      <w:r w:rsidR="00CC53F6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r w:rsidR="00CC53F6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Ieremschi G</w:t>
      </w:r>
      <w:r w:rsidR="00CC53F6">
        <w:rPr>
          <w:rFonts w:ascii="Times New Roman" w:eastAsia="Calibri" w:hAnsi="Times New Roman" w:cs="Times New Roman"/>
          <w:sz w:val="24"/>
          <w:szCs w:val="24"/>
          <w:lang w:val="fr-FR"/>
        </w:rPr>
        <w:t>.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ab/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2349"/>
        <w:gridCol w:w="1782"/>
        <w:gridCol w:w="1772"/>
        <w:gridCol w:w="1748"/>
        <w:gridCol w:w="1563"/>
      </w:tblGrid>
      <w:tr w:rsidR="00D552D5" w:rsidRPr="009D0FD0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,,Micii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sportivi”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Concursuri 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sportive şi jocuri sportive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Desene: ,,Sportul                      preferat”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Terenul de sport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Moisa D.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,,Cartea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– o cetate luminată”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Prezentarea drumului cărţii până la librărie/bibliotecă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,,Cel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mai bun recitator”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Joc: ,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,Recunoaşte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                   personajul”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Bibliotecă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Moisa D.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8E6113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,,Să</w:t>
            </w:r>
            <w:proofErr w:type="gramEnd"/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ne cunoast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em oraş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ul”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8E6113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parcul copiilor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,,Ce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am vazut”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Oraşul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Moisa D.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,,Ziua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filmului”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Viziona</w:t>
            </w:r>
            <w:r w:rsidR="008E611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rea filmului </w:t>
            </w:r>
            <w:proofErr w:type="gramStart"/>
            <w:r w:rsidR="008E611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,,Dumbravaminunată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”</w:t>
            </w:r>
          </w:p>
          <w:p w:rsidR="00D552D5" w:rsidRPr="00180CF9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,,Păcală</w:t>
            </w:r>
            <w:proofErr w:type="gramEnd"/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” </w:t>
            </w:r>
          </w:p>
          <w:p w:rsidR="00D552D5" w:rsidRPr="008E6113" w:rsidRDefault="008E6113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Recunoaş</w:t>
            </w:r>
            <w:r w:rsidR="00D552D5" w:rsidRPr="008E6113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te personajul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Moisa D.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,Salvaţi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Planeta Pământ!”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Efectele intervenţiei omului asupra mediului înconjurător- prezentare ppt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Activitate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de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lastRenderedPageBreak/>
              <w:t>igienizare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în sala de clasă şi în curtea şcolii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Desene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: ,,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Salvaţi Planeta Pământ!”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lastRenderedPageBreak/>
              <w:t>Sala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Moisa D.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Iaremschi G.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Clasa </w:t>
      </w:r>
      <w:r w:rsidR="008E6113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a </w:t>
      </w: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I</w:t>
      </w:r>
      <w:r w:rsidR="008E6113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-a </w:t>
      </w: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B</w:t>
      </w:r>
    </w:p>
    <w:p w:rsidR="00D552D5" w:rsidRPr="00180CF9" w:rsidRDefault="008E6113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Prof. Înv. Primar: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Vărzaru Gabriela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96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2082"/>
        <w:gridCol w:w="1717"/>
        <w:gridCol w:w="1706"/>
        <w:gridCol w:w="1683"/>
        <w:gridCol w:w="1658"/>
      </w:tblGrid>
      <w:tr w:rsidR="00D552D5" w:rsidRPr="00180CF9" w:rsidTr="00E02CED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="008E6113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oncursuri</w:t>
            </w:r>
            <w:r w:rsidR="008E61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</w:t>
            </w:r>
            <w:r w:rsidR="008E6113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portive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="00E85A9D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urteașcolii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 Vărzaru        Gabriela</w:t>
            </w: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Cls. IB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iplome</w:t>
            </w:r>
          </w:p>
        </w:tc>
      </w:tr>
      <w:tr w:rsidR="00D552D5" w:rsidRPr="00180CF9" w:rsidTr="00E02CED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</w:t>
            </w:r>
            <w:r w:rsidR="008E6113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xcursie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="00E85A9D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lba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</w:t>
            </w:r>
            <w:r w:rsidR="00E85A9D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ulia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Vărzaru Gabriela</w:t>
            </w: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Cls. IB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lbum fotografii</w:t>
            </w:r>
          </w:p>
        </w:tc>
      </w:tr>
      <w:tr w:rsidR="00D552D5" w:rsidRPr="00180CF9" w:rsidTr="00E02CED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</w:t>
            </w:r>
            <w:r w:rsidR="008E6113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esene pe asfalt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</w:t>
            </w:r>
            <w:r w:rsidR="00E85A9D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urteașcolii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Vărzaru Gabriela</w:t>
            </w: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Cls. IB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iplome </w:t>
            </w:r>
          </w:p>
        </w:tc>
      </w:tr>
      <w:tr w:rsidR="00D552D5" w:rsidRPr="00180CF9" w:rsidTr="00E02CED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8E6113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 ce iubim cărțile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E85A9D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  <w:r w:rsidR="00E85A9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r w:rsidR="00E85A9D" w:rsidRPr="00E85A9D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la de clasă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Vărzaru Gabriela</w:t>
            </w: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Cls. IB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Carnaval P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ersonajul preferat</w:t>
            </w:r>
          </w:p>
        </w:tc>
      </w:tr>
      <w:tr w:rsidR="00D552D5" w:rsidRPr="00180CF9" w:rsidTr="00E02CED"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r w:rsidR="008E6113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ctivitateecologică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urtea școlii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Vărzaru Gabriela</w:t>
            </w:r>
          </w:p>
        </w:tc>
        <w:tc>
          <w:tcPr>
            <w:tcW w:w="1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Cls. IB</w:t>
            </w:r>
          </w:p>
        </w:tc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ct. practică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EE1A02" w:rsidP="00EE1A02">
      <w:pPr>
        <w:spacing w:after="200" w:line="276" w:lineRule="auto"/>
        <w:ind w:firstLine="72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D552D5"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</w:t>
      </w:r>
      <w:proofErr w:type="gramStart"/>
      <w:r w:rsidR="00D552D5"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="00D552D5"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II-a A</w:t>
      </w:r>
    </w:p>
    <w:p w:rsidR="00D552D5" w:rsidRPr="00E85A9D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  <w:r w:rsidRPr="00E85A9D">
        <w:rPr>
          <w:rFonts w:ascii="Times New Roman" w:eastAsia="Calibri" w:hAnsi="Times New Roman" w:cs="Times New Roman"/>
          <w:sz w:val="24"/>
          <w:szCs w:val="24"/>
        </w:rPr>
        <w:t>Prof. Înv. Primar: Pogea Rodica</w:t>
      </w:r>
    </w:p>
    <w:p w:rsidR="00D552D5" w:rsidRPr="00E85A9D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Şezătoare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,,Moştenirea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străbuni.’’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Învăţătoarea şi părinţii elevilor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Expoziţie</w:t>
            </w:r>
          </w:p>
        </w:tc>
      </w:tr>
      <w:tr w:rsidR="00D552D5" w:rsidRPr="009B7372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,,Master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chef’’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Învăţătoarea şi părinţii elevilor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Premierea celor mai îndemânatici bucătari</w:t>
            </w:r>
          </w:p>
        </w:tc>
      </w:tr>
      <w:tr w:rsidR="00D552D5" w:rsidRPr="009B7372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,,Poftiţi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dans !’’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sport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Instructoarea de dans d-na Olena şi învăţătoarea clasei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Elevii de la cursul de dans şi elevii clasei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Prezentarea paşilor de dans învăţaţi </w:t>
            </w:r>
          </w:p>
        </w:tc>
      </w:tr>
      <w:tr w:rsidR="00D552D5" w:rsidRPr="009B7372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Ziua concursurilor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-cel mai bun cititor, povestitor, matematician,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cântăreţ, sportiv, desenator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lastRenderedPageBreak/>
              <w:t>Sala de clasă şi terenul de sport al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de sport şi învăţătoarea clasei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Diplome şi premii pentru câştigători</w:t>
            </w:r>
          </w:p>
        </w:tc>
      </w:tr>
      <w:tr w:rsidR="00D552D5" w:rsidRPr="009B7372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,,Hai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la drum !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 la Sibiu-Cisnădie-Cisnădioara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Învăţătoarea şi părinţii elevilor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II-a A şi clasei a IV-a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Album de fotografii şi un jurnal de călătorie completat de elevii celor două clase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II-a B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</w:rPr>
        <w:t>înv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180CF9">
        <w:rPr>
          <w:rFonts w:ascii="Times New Roman" w:eastAsia="Calibri" w:hAnsi="Times New Roman" w:cs="Times New Roman"/>
          <w:sz w:val="24"/>
          <w:szCs w:val="24"/>
        </w:rPr>
        <w:t>primar</w:t>
      </w:r>
      <w:proofErr w:type="gramEnd"/>
      <w:r w:rsidRPr="00180CF9">
        <w:rPr>
          <w:rFonts w:ascii="Times New Roman" w:eastAsia="Calibri" w:hAnsi="Times New Roman" w:cs="Times New Roman"/>
          <w:sz w:val="24"/>
          <w:szCs w:val="24"/>
        </w:rPr>
        <w:t>: Meszaroş Luminiţa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D0FD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D0F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“Meseria, brăţară de aur“  - vizită la fabrica Scandia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Fabrica Scandia,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Meszaroş Luminiţa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“O lume de basm“ – excursie la Cetatea Alba Carolina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Cetate Alba Iulia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Meszaroş Luminiţa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“Elevii au talent“- concurs talente elevi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Meszaroş Luminiţa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“Alimentaţia sănătoasă – Micii bucătari”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Meszaroş Luminiţa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Prezentare Power Point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Dezbatere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9D0FD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“Sportul – izvor de sănătate” – plimbare, activităţi / competiţii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Parcul Corvinul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Meszaroş Luminiţa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D0FD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</w:tbl>
    <w:p w:rsidR="00CC53F6" w:rsidRDefault="00CC53F6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CC53F6" w:rsidRDefault="00CC53F6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5F5D9D" w:rsidRDefault="005F5D9D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a III-a B</w:t>
      </w:r>
    </w:p>
    <w:p w:rsidR="00D552D5" w:rsidRPr="00E85A9D" w:rsidRDefault="00E85A9D" w:rsidP="00D552D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 Înv. Primar</w:t>
      </w:r>
      <w:r w:rsidR="00D552D5" w:rsidRPr="00E85A9D">
        <w:rPr>
          <w:rFonts w:ascii="Times New Roman" w:eastAsia="Calibri" w:hAnsi="Times New Roman" w:cs="Times New Roman"/>
          <w:sz w:val="24"/>
          <w:szCs w:val="24"/>
        </w:rPr>
        <w:t>: Vienescu Ioan-Victor</w:t>
      </w:r>
    </w:p>
    <w:p w:rsidR="00D552D5" w:rsidRPr="00E85A9D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E85A9D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desene pe asfalt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Vienescu I V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Poze, filme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Hd. –Alba Iulia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Vienescu I V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Poze, filme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 ”Tolba cu poveş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ti”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Vienescu I V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Realizarea unui desen , poze, filme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Vienescu I V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Poze, filme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85A9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ie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Vienescu I V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III-a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Poze, filme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IV-a A</w:t>
      </w:r>
    </w:p>
    <w:p w:rsidR="00D552D5" w:rsidRPr="00180CF9" w:rsidRDefault="00E85A9D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Prof. Înv. Primar: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Ţirei Ritta Violeta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TEMA</w:t>
            </w:r>
          </w:p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EVALUAREA ACTIVITĂŢII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fr-FR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Mâini dibace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Tradiţii la români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    O minte sănătoasă într-un corp sănătos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Apa - esenţa vieţii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Micii ecologişti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,,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Protejăm natura pentru VIAŢĂ ! 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Educaţia bunului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    Cetăţean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 Sibiu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Oraşul Sibiu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Înv. Ţirei Ritta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IV-a B</w:t>
      </w:r>
    </w:p>
    <w:p w:rsidR="00D552D5" w:rsidRPr="00180CF9" w:rsidRDefault="005F5D9D" w:rsidP="00D552D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D552D5" w:rsidRPr="00180CF9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proofErr w:type="gramStart"/>
      <w:r w:rsidR="00D552D5" w:rsidRPr="00180CF9">
        <w:rPr>
          <w:rFonts w:ascii="Times New Roman" w:eastAsia="Calibri" w:hAnsi="Times New Roman" w:cs="Times New Roman"/>
          <w:sz w:val="24"/>
          <w:szCs w:val="24"/>
        </w:rPr>
        <w:t>înv</w:t>
      </w:r>
      <w:proofErr w:type="gramEnd"/>
      <w:r w:rsidR="00D552D5" w:rsidRPr="00180CF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="00D552D5" w:rsidRPr="00180CF9">
        <w:rPr>
          <w:rFonts w:ascii="Times New Roman" w:eastAsia="Calibri" w:hAnsi="Times New Roman" w:cs="Times New Roman"/>
          <w:sz w:val="24"/>
          <w:szCs w:val="24"/>
        </w:rPr>
        <w:t>primar</w:t>
      </w:r>
      <w:proofErr w:type="gramEnd"/>
      <w:r w:rsidR="00D552D5" w:rsidRPr="00180CF9">
        <w:rPr>
          <w:rFonts w:ascii="Times New Roman" w:eastAsia="Calibri" w:hAnsi="Times New Roman" w:cs="Times New Roman"/>
          <w:sz w:val="24"/>
          <w:szCs w:val="24"/>
        </w:rPr>
        <w:t>: Adriana Zugravu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64"/>
        <w:gridCol w:w="1692"/>
        <w:gridCol w:w="1933"/>
        <w:gridCol w:w="1921"/>
        <w:gridCol w:w="1895"/>
        <w:gridCol w:w="1692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“Meseria, brăţară de aur“  - vizită la fabrica Scandia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Fabrica Scandia,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Adriana Zugravu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“O lume de basm“ – excursie la Cetatea Alba Carolina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Cetate Alba Iulia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Adriana Zugravu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“Elevii au talent“- concurs talente elevi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Adriana Zugravu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“Alimentaţia sănătoasă – Micii bucătari”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Adriana Zugravu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Prezentare Power Point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Dezbatere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“Sportul – izvor de sănătate” – plimbare, activităţi / competiţii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Parcul Corvinul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înv. primar Adriana Zugravu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E85A9D" w:rsidRDefault="00E85A9D" w:rsidP="00D552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E85A9D" w:rsidRDefault="00E85A9D" w:rsidP="00D552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E85A9D" w:rsidRDefault="00E85A9D" w:rsidP="00D552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Colegiul Economic,,Emanuil Gojdu” –</w:t>
      </w:r>
      <w:r w:rsidR="00E85A9D">
        <w:rPr>
          <w:rFonts w:ascii="Times New Roman" w:eastAsia="Calibri" w:hAnsi="Times New Roman" w:cs="Times New Roman"/>
          <w:b/>
          <w:sz w:val="24"/>
          <w:szCs w:val="24"/>
          <w:lang w:val="ro-RO"/>
        </w:rPr>
        <w:t>Scoaia Gimnaziala Nr.7 Hunedoara</w:t>
      </w: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D552D5" w:rsidRPr="00180CF9" w:rsidRDefault="00D552D5" w:rsidP="00E85A9D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PROGRAMUL ACTIVITĂŢILOR EXTRACURRICULARE</w:t>
      </w:r>
    </w:p>
    <w:p w:rsidR="00D552D5" w:rsidRPr="00180CF9" w:rsidRDefault="00D552D5" w:rsidP="00E85A9D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ALTFEL: SĂ ŞTII MAI MULTE, SĂ FII MAI BUN!</w:t>
      </w:r>
    </w:p>
    <w:p w:rsidR="00D552D5" w:rsidRPr="003A5B3B" w:rsidRDefault="00D552D5" w:rsidP="00E85A9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>Săptămâna 22.05 – 26.05.2017</w:t>
      </w:r>
    </w:p>
    <w:p w:rsidR="00D552D5" w:rsidRPr="003A5B3B" w:rsidRDefault="00D552D5" w:rsidP="00E85A9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Clasa </w:t>
      </w:r>
      <w:proofErr w:type="gramStart"/>
      <w:r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>a</w:t>
      </w:r>
      <w:proofErr w:type="gramEnd"/>
      <w:r w:rsidRPr="003A5B3B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V-a 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Diriginte:A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ngela</w:t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B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ocan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Activități practice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ăți culinare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‘S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 ne cunoaștem mai bine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’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Pizzerie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ăți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Bocan Angela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Stroia Daniel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Activități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ecologizare</w:t>
            </w:r>
            <w:proofErr w:type="gramEnd"/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școlii, parc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Bocan Angela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V-a B</w:t>
      </w:r>
    </w:p>
    <w:p w:rsidR="00D552D5" w:rsidRPr="00180CF9" w:rsidRDefault="005F5D9D" w:rsidP="005F5D9D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Ilcu Victor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433877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4338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ţi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clasă-Curtea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Audiţie muzicală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 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Grădina Zoologică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 vizită la Castelul Corvinilor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Micul şahist-concurs de şah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Ilcu Victor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33877" w:rsidRPr="00180CF9" w:rsidRDefault="00433877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a V-a 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Diriginte: M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aria</w:t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O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rdean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64"/>
        <w:gridCol w:w="1692"/>
        <w:gridCol w:w="1933"/>
        <w:gridCol w:w="1921"/>
        <w:gridCol w:w="1895"/>
        <w:gridCol w:w="1692"/>
      </w:tblGrid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Activităţi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clasă-Curtea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Maria Ordean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Alba Iulia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Maria Ordean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 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Grădina Zoologică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Maria Ordean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 vizită la Castelul Corvinilor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Maria Ordean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433877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Micul şahist-concurs de şah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Maria Ordean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43387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cls. V-a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VI-a A </w:t>
      </w:r>
    </w:p>
    <w:p w:rsidR="00D552D5" w:rsidRPr="00180CF9" w:rsidRDefault="005F5D9D" w:rsidP="00D552D5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Diriginte:M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ario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C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r</w:t>
      </w:r>
      <w:r w:rsidR="00E85A9D" w:rsidRPr="00180CF9">
        <w:rPr>
          <w:rFonts w:ascii="Times New Roman" w:eastAsia="Calibri" w:hAnsi="Times New Roman" w:cs="Times New Roman"/>
          <w:sz w:val="24"/>
          <w:szCs w:val="24"/>
          <w:lang w:val="ro-RO"/>
        </w:rPr>
        <w:t>ăciun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64"/>
        <w:gridCol w:w="1692"/>
        <w:gridCol w:w="1933"/>
        <w:gridCol w:w="1921"/>
        <w:gridCol w:w="1895"/>
        <w:gridCol w:w="1692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Istoria la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Mario Crăciun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ăți culinare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Mario Crăciun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Istoria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Mario Crăciun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ăți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Mario Crăciun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Stroia Daniel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Istoria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Mario Crăciun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E1A02" w:rsidRDefault="00EE1A02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3877" w:rsidRDefault="00433877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3877" w:rsidRDefault="00433877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3877" w:rsidRDefault="00433877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Clasele a VI-a B și </w:t>
      </w:r>
      <w:r w:rsidR="005F5D9D">
        <w:rPr>
          <w:rFonts w:ascii="Times New Roman" w:eastAsia="Calibri" w:hAnsi="Times New Roman" w:cs="Times New Roman"/>
          <w:b/>
          <w:sz w:val="24"/>
          <w:szCs w:val="24"/>
        </w:rPr>
        <w:t xml:space="preserve">a VI-a </w:t>
      </w:r>
      <w:r w:rsidRPr="00180CF9">
        <w:rPr>
          <w:rFonts w:ascii="Times New Roman" w:eastAsia="Calibri" w:hAnsi="Times New Roman" w:cs="Times New Roman"/>
          <w:b/>
          <w:sz w:val="24"/>
          <w:szCs w:val="24"/>
        </w:rPr>
        <w:t>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Sas Cristina</w:t>
      </w:r>
    </w:p>
    <w:p w:rsidR="00D552D5" w:rsidRPr="00180CF9" w:rsidRDefault="005F5D9D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Cioată Daniela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64"/>
        <w:gridCol w:w="1692"/>
        <w:gridCol w:w="1933"/>
        <w:gridCol w:w="1921"/>
        <w:gridCol w:w="1895"/>
        <w:gridCol w:w="1692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  <w:t>Istorie și cultură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Vizitarea Castelului Corvinilor și a Muzeului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arheologie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și etnografie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Dirig. Sas 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Cristina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Dirig. Cioată Daniela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Prof. Gino Crăciun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Prof. Lup Ioan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VI-a B și C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  <w:t>Excursie tematică la Alba Iulia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  <w:t>Jocuri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Alba Iulia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Curtea școlii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sport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Drig. Sas Cristina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Pascal Adrian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Dirig, Cioată Daniela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VI-a B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VI-a C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Colaj de 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  <w:t>Să ne cunoastem istoria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Participarea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la activitați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arheologice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Castelul Corvinilor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Dirig. Sas Cristina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Dirig. Cioată Daniela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Gino Crăciun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VI-a B și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Chestionare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Filmul, a șaptea artă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Vizionare film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  <w:t>Un bulgăre de humă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  <w:t>Jocuri logice pe calculator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Cabinet multimedia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Dirig. Sas Cristina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Dirig. Cioată Daniela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Prof. Alboni Adriana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 a VI-a B și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Sondaj de opinie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i/>
                <w:sz w:val="24"/>
                <w:szCs w:val="24"/>
                <w:lang w:val="fr-FR"/>
              </w:rPr>
              <w:t>Milităm pentruo planetă mai curată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Activitate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ecologizare</w:t>
            </w:r>
            <w:proofErr w:type="gramEnd"/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Dirig. Sas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Cristina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Dirig. Cioată Daniela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Zlăgnean Liliana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VI-a B și C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Colaj de fotografii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Chestionare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E85A9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Clasa a VII-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Mariana Stoica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90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Istoria la castel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Stoica Mariana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Cr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ăciun Mario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Activități culinare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Stoica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Orăștie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Stoica Mariana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Moșoiu Alexandra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 A Șc.3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 A Șc. 7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Activități sportive/Proiecție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Stoica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tivități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 ecologizare</w:t>
            </w:r>
            <w:proofErr w:type="gramEnd"/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școlii, parc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Stoica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0B98" w:rsidRPr="00180CF9" w:rsidRDefault="00D552D5" w:rsidP="00C80B98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VII-a B</w:t>
      </w:r>
      <w:r w:rsidR="00C80B98">
        <w:rPr>
          <w:rFonts w:ascii="Times New Roman" w:eastAsia="Calibri" w:hAnsi="Times New Roman" w:cs="Times New Roman"/>
          <w:b/>
          <w:sz w:val="24"/>
          <w:szCs w:val="24"/>
          <w:lang w:val="fr-FR"/>
        </w:rPr>
        <w:t>,</w:t>
      </w:r>
      <w:r w:rsidR="00C80B98" w:rsidRPr="00C80B98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</w:t>
      </w:r>
      <w:r w:rsidR="00C80B98"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VII-a C</w:t>
      </w:r>
    </w:p>
    <w:p w:rsidR="00D552D5" w:rsidRPr="00180CF9" w:rsidRDefault="00D552D5" w:rsidP="00D552D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C80B98" w:rsidRPr="00180CF9" w:rsidRDefault="00D552D5" w:rsidP="00C80B98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Diriginte: Mihăescu Mihaela (VII B)</w:t>
      </w:r>
      <w:r w:rsidR="00C80B98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r w:rsidR="00C80B98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Achim Simona (VII C)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9B7372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Curtea şcolii, 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Mihăescu Mihaela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Achim Simona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 şi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Concursuri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Diplome de participare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</w:tc>
      </w:tr>
      <w:tr w:rsidR="00D552D5" w:rsidRPr="00180CF9" w:rsidTr="00C80B98">
        <w:trPr>
          <w:trHeight w:val="894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Cum acordăm primul ajutor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</w:t>
            </w:r>
            <w:r w:rsidR="00C80B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Gojdu”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Mihăescu Mihaela</w:t>
            </w:r>
          </w:p>
          <w:p w:rsidR="00D552D5" w:rsidRPr="00180CF9" w:rsidRDefault="00D552D5" w:rsidP="00C80B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Achim Simona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 şi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Chestionare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 de rol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Să învăţăm istoria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la ea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acasă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Castelul Corvinilor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Mihăescu Mihaela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Achim Simona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Crăciun Mario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Lup Ioan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Dâscă Carmen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 şi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Chestionare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Concursuri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Dezbateri  Diplome de participare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9B7372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educative/ concursuri tematice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clasă,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Cabinet Multimedia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Mihăescu Mihaela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Achim Simona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claselor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B şi</w:t>
            </w:r>
          </w:p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Jocuri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Chestionare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Concursuri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Fotografii 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Prezentarea creaţiilor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Sănătatea mediului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clasă, curtea şcolii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Mihăescu Mihaela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Achim Simona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Elevii claselor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 VII-a B şi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 VII-a C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Chestionare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Concursuri 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</w:tbl>
    <w:p w:rsidR="00D552D5" w:rsidRPr="00C5737D" w:rsidRDefault="00D552D5" w:rsidP="00C80B98">
      <w:pPr>
        <w:tabs>
          <w:tab w:val="left" w:pos="8156"/>
        </w:tabs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Clasa a VIII-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</w:t>
      </w:r>
      <w:r w:rsidR="005F5D9D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Nadia Preja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Activități practice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ăți culinare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În vizită la grădina 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Activit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ăți sportive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Preja Nadia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Stroia Daniel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C80B98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Activități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ecologizare</w:t>
            </w:r>
            <w:proofErr w:type="gramEnd"/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școlii, parc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Preja Nadia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C80B9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C5737D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737D">
        <w:rPr>
          <w:rFonts w:ascii="Times New Roman" w:eastAsia="Calibri" w:hAnsi="Times New Roman" w:cs="Times New Roman"/>
          <w:b/>
          <w:sz w:val="24"/>
          <w:szCs w:val="24"/>
        </w:rPr>
        <w:t>Clase</w:t>
      </w:r>
      <w:r w:rsidR="00C5737D" w:rsidRPr="00C5737D">
        <w:rPr>
          <w:rFonts w:ascii="Times New Roman" w:eastAsia="Calibri" w:hAnsi="Times New Roman" w:cs="Times New Roman"/>
          <w:b/>
          <w:sz w:val="24"/>
          <w:szCs w:val="24"/>
        </w:rPr>
        <w:t>le</w:t>
      </w:r>
      <w:r w:rsidR="00C80B9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5737D" w:rsidRPr="00C5737D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C80B98">
        <w:rPr>
          <w:rFonts w:ascii="Times New Roman" w:eastAsia="Calibri" w:hAnsi="Times New Roman" w:cs="Times New Roman"/>
          <w:b/>
          <w:sz w:val="24"/>
          <w:szCs w:val="24"/>
        </w:rPr>
        <w:t xml:space="preserve"> VIII</w:t>
      </w:r>
      <w:r w:rsidR="00C5737D" w:rsidRPr="00C5737D">
        <w:rPr>
          <w:rFonts w:ascii="Times New Roman" w:eastAsia="Calibri" w:hAnsi="Times New Roman" w:cs="Times New Roman"/>
          <w:b/>
          <w:sz w:val="24"/>
          <w:szCs w:val="24"/>
        </w:rPr>
        <w:t xml:space="preserve">-a </w:t>
      </w:r>
      <w:r w:rsidRPr="00C5737D">
        <w:rPr>
          <w:rFonts w:ascii="Times New Roman" w:eastAsia="Calibri" w:hAnsi="Times New Roman" w:cs="Times New Roman"/>
          <w:b/>
          <w:sz w:val="24"/>
          <w:szCs w:val="24"/>
        </w:rPr>
        <w:t xml:space="preserve">B, </w:t>
      </w:r>
      <w:r w:rsidR="00C5737D" w:rsidRPr="00C5737D">
        <w:rPr>
          <w:rFonts w:ascii="Times New Roman" w:eastAsia="Calibri" w:hAnsi="Times New Roman" w:cs="Times New Roman"/>
          <w:b/>
          <w:sz w:val="24"/>
          <w:szCs w:val="24"/>
        </w:rPr>
        <w:t xml:space="preserve">a </w:t>
      </w:r>
      <w:r w:rsidR="00C80B98">
        <w:rPr>
          <w:rFonts w:ascii="Times New Roman" w:eastAsia="Calibri" w:hAnsi="Times New Roman" w:cs="Times New Roman"/>
          <w:b/>
          <w:sz w:val="24"/>
          <w:szCs w:val="24"/>
        </w:rPr>
        <w:t>VIII</w:t>
      </w:r>
      <w:r w:rsidR="00C5737D" w:rsidRPr="00C5737D">
        <w:rPr>
          <w:rFonts w:ascii="Times New Roman" w:eastAsia="Calibri" w:hAnsi="Times New Roman" w:cs="Times New Roman"/>
          <w:b/>
          <w:sz w:val="24"/>
          <w:szCs w:val="24"/>
        </w:rPr>
        <w:t xml:space="preserve">-a </w:t>
      </w:r>
      <w:r w:rsidRPr="00C5737D">
        <w:rPr>
          <w:rFonts w:ascii="Times New Roman" w:eastAsia="Calibri" w:hAnsi="Times New Roman" w:cs="Times New Roman"/>
          <w:b/>
          <w:sz w:val="24"/>
          <w:szCs w:val="24"/>
        </w:rPr>
        <w:t>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Diriginţi: </w:t>
      </w:r>
      <w:r w:rsidRPr="00C5737D">
        <w:rPr>
          <w:rFonts w:ascii="Times New Roman" w:eastAsia="Calibri" w:hAnsi="Times New Roman" w:cs="Times New Roman"/>
          <w:sz w:val="24"/>
          <w:szCs w:val="24"/>
          <w:lang w:val="fr-FR"/>
        </w:rPr>
        <w:t>Sicoe Mircea, Checicheş Gabriela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100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97"/>
        <w:gridCol w:w="1764"/>
        <w:gridCol w:w="2017"/>
        <w:gridCol w:w="2004"/>
        <w:gridCol w:w="1977"/>
        <w:gridCol w:w="1764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sportive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Curtea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şcolii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Diriginţii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8B, 8C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Cum acordăm primul ajutor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Clase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Diriginţii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8B, 8C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Chestionare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Informaţii privind liceele din judeţul nostru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Diriginţii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Elevii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8B, 8C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Invitaţi de la licee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Team building – jocuri logice şi concursuri tematice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Cabinet Multimedia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Diriginţii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8B, 8C</w:t>
            </w:r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Chestionare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 tematică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Cluj</w:t>
            </w:r>
          </w:p>
        </w:tc>
        <w:tc>
          <w:tcPr>
            <w:tcW w:w="2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Ţară</w:t>
            </w:r>
          </w:p>
        </w:tc>
        <w:tc>
          <w:tcPr>
            <w:tcW w:w="1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Diriginţii</w:t>
            </w:r>
          </w:p>
        </w:tc>
        <w:tc>
          <w:tcPr>
            <w:tcW w:w="1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Elevii 8B, </w:t>
            </w:r>
            <w:smartTag w:uri="urn:schemas-microsoft-com:office:smarttags" w:element="metricconverter">
              <w:smartTagPr>
                <w:attr w:name="ProductID" w:val="8C"/>
              </w:smartTagPr>
              <w:r w:rsidRPr="00180CF9">
                <w:rPr>
                  <w:rFonts w:ascii="Times New Roman" w:eastAsia="Calibri" w:hAnsi="Times New Roman" w:cs="Times New Roman"/>
                  <w:sz w:val="24"/>
                  <w:szCs w:val="24"/>
                </w:rPr>
                <w:t>8C</w:t>
              </w:r>
            </w:smartTag>
          </w:p>
        </w:tc>
        <w:tc>
          <w:tcPr>
            <w:tcW w:w="15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0B98" w:rsidRDefault="00C80B98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0B98" w:rsidRDefault="00C80B98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0B98" w:rsidRDefault="00C80B98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0B98" w:rsidRPr="00180CF9" w:rsidRDefault="00C80B98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5737D" w:rsidRPr="00C5737D" w:rsidRDefault="00C5737D" w:rsidP="00EE1A02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737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PROGRAMUL ACTIVITĂŢILOR EXTRACURRICULARE</w:t>
      </w:r>
    </w:p>
    <w:p w:rsidR="00C5737D" w:rsidRPr="00C5737D" w:rsidRDefault="00C5737D" w:rsidP="00EE1A02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C5737D">
        <w:rPr>
          <w:rFonts w:ascii="Times New Roman" w:eastAsia="Calibri" w:hAnsi="Times New Roman" w:cs="Times New Roman"/>
          <w:b/>
          <w:sz w:val="24"/>
          <w:szCs w:val="24"/>
          <w:lang w:val="fr-FR"/>
        </w:rPr>
        <w:t>ŞCOALA ALTFEL: SĂ ŞTII MAI MULTE, SĂ FII MAI BUN!</w:t>
      </w:r>
    </w:p>
    <w:p w:rsidR="00C5737D" w:rsidRDefault="00C5737D" w:rsidP="00EE1A02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737D">
        <w:rPr>
          <w:rFonts w:ascii="Times New Roman" w:eastAsia="Calibri" w:hAnsi="Times New Roman" w:cs="Times New Roman"/>
          <w:b/>
          <w:sz w:val="24"/>
          <w:szCs w:val="24"/>
        </w:rPr>
        <w:t>Săptămâna 22.05 – 26.05.2017</w:t>
      </w:r>
    </w:p>
    <w:p w:rsidR="00C5737D" w:rsidRDefault="00C5737D" w:rsidP="00EE1A02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CICLUL LICEAL</w:t>
      </w:r>
    </w:p>
    <w:p w:rsidR="00D552D5" w:rsidRPr="00180CF9" w:rsidRDefault="00D552D5" w:rsidP="00C5737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IX-a A</w:t>
      </w:r>
    </w:p>
    <w:p w:rsidR="00D552D5" w:rsidRPr="00C5737D" w:rsidRDefault="00D552D5" w:rsidP="005F5D9D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C5737D">
        <w:rPr>
          <w:rFonts w:ascii="Times New Roman" w:eastAsia="Calibri" w:hAnsi="Times New Roman" w:cs="Times New Roman"/>
          <w:sz w:val="24"/>
          <w:szCs w:val="24"/>
          <w:lang w:val="fr-FR"/>
        </w:rPr>
        <w:t>Diriginte: Drinceanu Cristina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10207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51"/>
        <w:gridCol w:w="2410"/>
        <w:gridCol w:w="1843"/>
        <w:gridCol w:w="1843"/>
        <w:gridCol w:w="1701"/>
        <w:gridCol w:w="1559"/>
      </w:tblGrid>
      <w:tr w:rsidR="00D552D5" w:rsidRPr="00180CF9" w:rsidTr="009359BF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C80B98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0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9359BF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Filme și  documentare  istorice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Drinceanu 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ristina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Powerpoint/ Filme</w:t>
            </w:r>
          </w:p>
        </w:tc>
      </w:tr>
      <w:tr w:rsidR="00D552D5" w:rsidRPr="00180CF9" w:rsidTr="009359BF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Vizită  la  Castelul  Huniazilor - ghidaj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Castelul H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uniazilor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Drinceanu 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ristina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Fotografii/ Observare sistematic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D552D5" w:rsidRPr="00180CF9" w:rsidTr="009359BF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 culinar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Drinceanu 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ristina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Fotografii/ Diplome</w:t>
            </w:r>
          </w:p>
        </w:tc>
      </w:tr>
      <w:tr w:rsidR="00D552D5" w:rsidRPr="00180CF9" w:rsidTr="009359BF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 de  societate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ole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giul Economic “Emanuil G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C5737D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Drinceanu 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ristina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Fotografii/ Diplome  </w:t>
            </w:r>
          </w:p>
        </w:tc>
      </w:tr>
      <w:tr w:rsidR="00D552D5" w:rsidRPr="00180CF9" w:rsidTr="009359BF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Karaoke/Desen/ Pictura/Lucru  manual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Drinceanu Cristina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Fotografii/ Diplome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C5737D">
      <w:pPr>
        <w:spacing w:after="200" w:line="276" w:lineRule="auto"/>
        <w:ind w:left="3600" w:firstLine="720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IX-a B</w:t>
      </w:r>
    </w:p>
    <w:p w:rsidR="00D552D5" w:rsidRPr="00C5737D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C5737D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Diriginte: Kălușer Mihaela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43"/>
        <w:gridCol w:w="1642"/>
        <w:gridCol w:w="1875"/>
        <w:gridCol w:w="1863"/>
        <w:gridCol w:w="1838"/>
        <w:gridCol w:w="1936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Vizionare filme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Clasa a IX-a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Fotografii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Excursie Chocolaterie Carels Co - Crasna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Târgu Jiu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Kălușer Mihaela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Solomon Carmen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B</w:t>
            </w:r>
          </w:p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Fotografii/Jurnal de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călătorie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Jocuri ,</w:t>
            </w:r>
            <w:proofErr w:type="gramEnd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campionat sportiv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8117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Sala de clasă, C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Kălușer Mihaela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Popa Raul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Clasa a IX-a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 xml:space="preserve">Fotografii/Diplome 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Vizită la zoo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581179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Grădina Zoologică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Clasa a IX-a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Fotografii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Drumeție Pădurea Chizid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Kălușer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Clasa a IX-a B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pt-BR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9359BF" w:rsidRDefault="00D552D5" w:rsidP="009359B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Clasa a IX-a </w:t>
      </w:r>
      <w:r w:rsidR="009359BF">
        <w:rPr>
          <w:rFonts w:ascii="Times New Roman" w:eastAsia="Calibri" w:hAnsi="Times New Roman" w:cs="Times New Roman"/>
          <w:b/>
          <w:sz w:val="24"/>
          <w:szCs w:val="24"/>
          <w:lang w:val="fr-FR"/>
        </w:rPr>
        <w:t>C</w:t>
      </w:r>
    </w:p>
    <w:p w:rsidR="00D552D5" w:rsidRPr="00180CF9" w:rsidRDefault="009359BF" w:rsidP="009359B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Bărăbaş Mihaela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Drumeție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Cetate Deva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Bărăbaș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9359BF">
        <w:trPr>
          <w:trHeight w:val="799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Să mâncăm sănătos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Bărăbaș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Drumeție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Cofetărie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Grădina Zoo. Hd.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Bărăbaș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Film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Activitățile școlii 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Școală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Bărăbaș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Fotbal băieți Activitățile școlii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Bărăbaș Mihaela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IX-a D</w:t>
      </w:r>
    </w:p>
    <w:p w:rsidR="00D552D5" w:rsidRPr="00581179" w:rsidRDefault="00D552D5" w:rsidP="009359BF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581179">
        <w:rPr>
          <w:rFonts w:ascii="Times New Roman" w:eastAsia="Calibri" w:hAnsi="Times New Roman" w:cs="Times New Roman"/>
          <w:sz w:val="24"/>
          <w:szCs w:val="24"/>
          <w:lang w:val="fr-FR"/>
        </w:rPr>
        <w:t>Diriginte: Guţu Sabin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10207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993"/>
        <w:gridCol w:w="2268"/>
        <w:gridCol w:w="1843"/>
        <w:gridCol w:w="1843"/>
        <w:gridCol w:w="1701"/>
        <w:gridCol w:w="1559"/>
      </w:tblGrid>
      <w:tr w:rsidR="00D552D5" w:rsidRPr="00180CF9" w:rsidTr="009359BF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9359BF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Înfrumuseţarea clasei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Guţu Sabin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9359BF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Vizitarea monumentelor istorice locale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Oraşul Hunedoara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Guţu Sabin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Fotografii/ observare sistematic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D552D5" w:rsidRPr="00180CF9" w:rsidTr="009359BF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Jocuri sportive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Guţu Sabin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Fotografii/ diplome</w:t>
            </w:r>
          </w:p>
        </w:tc>
      </w:tr>
      <w:tr w:rsidR="00D552D5" w:rsidRPr="00180CF9" w:rsidTr="009359BF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Vizită la SMURD-pompieri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Oraşul Hunedoara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Guţu Sabin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 </w:t>
            </w:r>
          </w:p>
        </w:tc>
      </w:tr>
      <w:tr w:rsidR="00D552D5" w:rsidRPr="00180CF9" w:rsidTr="009359BF"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în aer liber, drumeţie Pădurea Chizid.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Guţu Sabin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IX-a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a IX-a E</w:t>
      </w:r>
    </w:p>
    <w:p w:rsidR="00D552D5" w:rsidRPr="00180CF9" w:rsidRDefault="009359BF" w:rsidP="009359BF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Solomon Carmen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83"/>
        <w:gridCol w:w="2302"/>
        <w:gridCol w:w="1701"/>
        <w:gridCol w:w="1701"/>
        <w:gridCol w:w="1701"/>
        <w:gridCol w:w="1559"/>
      </w:tblGrid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DATA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TEMA</w:t>
            </w:r>
          </w:p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ACTIVITĂŢII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LOCUL DESFĂŞURĂRII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RESPONSABILI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PARTICIPANŢI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  <w:t>EVALUAREA ACTIVITĂŢII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Castelul Corvinilor şi la Grădina Zoologică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Oraşul Hunedoara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Solomon Carmen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de studiu la Ciocolateria Carels Co (conform proiectului de parteneriat nr. 7152 / 19.10.2015)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Oraşul Târgu Jiu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Solomon Carmen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Jurnal de călătorie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Diseminare  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ab/>
              <w:t>Proiect  Erasmus +  nr. 2016-1-RO01-KA102-023483 ”Hotelul - Practică la Standarde Europene”.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Vizionare filme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Cerc de gătit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Cerc de jurnalism-revista şcolii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Solomon Carmen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de studiu la S.C. Maier Company S.R.L. şi SC KSK S.R.L. (conform proiectului de parteneriat nr. 7152 / 19.10.2015)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Hotel Maier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Solomon Carmen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Jurnal de călătorie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2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180C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Bilanţ Săptămâna Altfel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Solomon Carmen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Poze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X-a 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Macovei Mariana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Vizită la Grădina Zoologică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Grădina Zoologică,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Macovei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9359BF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Cetatea Devei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Deva Mall- Cinematograf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Oraşul Deva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Macovei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Poze/Jurnal de călătorie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Castelul Huniazilor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Oraşul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Macovei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Arsenal Park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Oraşul Orăştie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Macovei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Parcul Dendrologic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Oraşul Simeria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Macovei Mariana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9359BF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Poze/Jurnal de călătorie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X-a B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Diriginte: Ciontuţ-Vlaiconi Cristina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9359B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359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9359BF">
        <w:trPr>
          <w:trHeight w:val="17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Concurs de gătit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Vizionare film: Cyberbullying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Ciontu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ţ-Vlaiconi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ne cunoaştem mai bine : Jocuri de personalitate/ de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Ciontuţ-Vlaiconi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Clasa noastră-oglinda noastră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Reguli de comportament în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Ciontu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ţ-Vlaiconi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de Talente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Ciontu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ţ-Vlaiconi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9359B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Ciontu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ţ-Vlaiconi Cristina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9359BF" w:rsidP="009359B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X-a 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Diriginte: Gânscă Gabriel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57643A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64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57643A">
        <w:trPr>
          <w:trHeight w:val="17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Primul Ajutor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Să circulăm regulamentar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Gânscă Gabriel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5764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57643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ne cunoaştem mai bine : Jocuri de personalitate/ de societate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Gânscă Gabriel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5764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57643A">
        <w:trPr>
          <w:trHeight w:val="1807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 de cultură generală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 de gătit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Gânscă Gabriel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5764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D552D5" w:rsidRPr="00180CF9" w:rsidTr="0057643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de Talente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Gânscă Gabriel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5764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57643A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Gânscă Gabriel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57643A" w:rsidP="0057643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X-a D</w:t>
      </w:r>
    </w:p>
    <w:p w:rsidR="00D552D5" w:rsidRPr="00180CF9" w:rsidRDefault="00A009FF" w:rsidP="00A009FF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Diriginte: Stanciu Andreea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56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A009F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Masterchef (cumpărături, pregătirea preparatelor şi evaluarea lor)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Stanciu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A009FF" w:rsidP="00A009F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Poze/ Diplome</w:t>
            </w:r>
          </w:p>
        </w:tc>
      </w:tr>
      <w:tr w:rsidR="00D552D5" w:rsidRPr="00180CF9" w:rsidTr="00A009F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Vizite tematice în oraş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Oraşul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Stanciu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A009F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A009F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 de muzică-audiție Huniadi Cantores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Alma Mater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Stanciu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A009F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Poze</w:t>
            </w:r>
          </w:p>
        </w:tc>
      </w:tr>
      <w:tr w:rsidR="00D552D5" w:rsidRPr="00180CF9" w:rsidTr="00A009F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Gojdu are talent (organizare, desfăşurare, premierea participanţilor)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Clubul elevilor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Stanciu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A009F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Poze/ Diplome</w:t>
            </w:r>
          </w:p>
        </w:tc>
      </w:tr>
      <w:tr w:rsidR="00D552D5" w:rsidRPr="00180CF9" w:rsidTr="00A009FF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Stanciu Andreea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A009F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Poze/ Jurnal de calatorie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X-a E</w:t>
      </w:r>
    </w:p>
    <w:p w:rsidR="00D552D5" w:rsidRDefault="00A009FF" w:rsidP="00A009FF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Diriginte: Popa Raul</w:t>
      </w:r>
    </w:p>
    <w:p w:rsidR="00201ADA" w:rsidRPr="00180CF9" w:rsidRDefault="00201ADA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Vizionare de filme tematice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Raul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X-a 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Clasa noastră-cea mai frumoasă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Raul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X-a 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201ADA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Activităţ</w:t>
            </w:r>
            <w:r w:rsidR="001E29CA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 sportive: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ah, vol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ei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,fotbal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baschet, tenis de masă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sport</w:t>
            </w:r>
          </w:p>
          <w:p w:rsidR="00D552D5" w:rsidRPr="00180CF9" w:rsidRDefault="00201ADA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Terenul de sport al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Raul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Observarea sistematică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Excursie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201ADA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“Castelul Corvineş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tilor”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Raul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201ADA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Activităţ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 loisir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201ADA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“Ora de bilanţ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Plimba</w:t>
            </w:r>
            <w:r w:rsidR="00201ADA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re prin oraş, Catedrala Ortodoxă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, Hunedoara</w:t>
            </w:r>
          </w:p>
          <w:p w:rsidR="00D552D5" w:rsidRPr="00180CF9" w:rsidRDefault="00201ADA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Popa Raul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X-a 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Power point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Clasa a XI- 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A</w:t>
      </w:r>
    </w:p>
    <w:p w:rsidR="00D552D5" w:rsidRDefault="00D552D5" w:rsidP="00A009F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0C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09FF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180CF9">
        <w:rPr>
          <w:rFonts w:ascii="Times New Roman" w:eastAsia="Calibri" w:hAnsi="Times New Roman" w:cs="Times New Roman"/>
          <w:sz w:val="24"/>
          <w:szCs w:val="24"/>
        </w:rPr>
        <w:t>Diriginte: Ciort Bogdan</w:t>
      </w:r>
    </w:p>
    <w:p w:rsidR="00271790" w:rsidRPr="00180CF9" w:rsidRDefault="00271790" w:rsidP="00D552D5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A009FF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009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Vizionare de filme istorice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Clasa noastră-cea mai frumoasă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27179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Activităţi recreative: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ah, table,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fotbal baschet</w:t>
            </w:r>
            <w:r w:rsidR="00D3046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sport</w:t>
            </w:r>
          </w:p>
          <w:p w:rsidR="00D552D5" w:rsidRPr="00180CF9" w:rsidRDefault="0027179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Terenul de sport al 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Observarea sistematică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Excursie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27179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“Castelul Corvineş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tilor”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A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27179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Activităţ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 loisir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27179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“Ora de bilanţ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”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Plimba</w:t>
            </w:r>
            <w:r w:rsidR="00271790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re prin oraş, Catedrala Ortodoxă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, Hunedoara</w:t>
            </w:r>
          </w:p>
          <w:p w:rsidR="00D552D5" w:rsidRPr="00180CF9" w:rsidRDefault="0027179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Power point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XI-a B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Boroacă Luis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D30460">
        <w:trPr>
          <w:trHeight w:val="1728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Vizionare film: Banlieue 13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ne cunoaştem mai bine : Jocuri de personalitate/ de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30460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 de cultură generală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gătim sănătos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de Talente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Boroacă Luis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30460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0460" w:rsidRDefault="00D30460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30460" w:rsidRDefault="00D30460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30460" w:rsidRDefault="00D30460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30460" w:rsidRDefault="00D30460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30460" w:rsidRDefault="00D30460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30460" w:rsidRDefault="00D30460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a XI-a C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Sas Tiberiu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D30460">
        <w:trPr>
          <w:trHeight w:val="1375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Vizionare film: Dangerous Minds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ne cunoaştem mai bine : Jocuri de personalitate/ de societate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79677D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 de cultură generală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Concurs : Profesor pentru o zi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79677D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de Talente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30460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Drumeţie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Sas Tiberiu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30460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Poze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XI-a D</w:t>
      </w:r>
    </w:p>
    <w:p w:rsidR="00D552D5" w:rsidRPr="003A5B3B" w:rsidRDefault="00D552D5" w:rsidP="00D30460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3A5B3B">
        <w:rPr>
          <w:rFonts w:ascii="Times New Roman" w:eastAsia="Calibri" w:hAnsi="Times New Roman" w:cs="Times New Roman"/>
          <w:sz w:val="24"/>
          <w:szCs w:val="24"/>
          <w:lang w:val="fr-FR"/>
        </w:rPr>
        <w:t>Diriginte: Gîrzău Olivia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10207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51"/>
        <w:gridCol w:w="2410"/>
        <w:gridCol w:w="1843"/>
        <w:gridCol w:w="1843"/>
        <w:gridCol w:w="1701"/>
        <w:gridCol w:w="1559"/>
      </w:tblGrid>
      <w:tr w:rsidR="00D552D5" w:rsidRPr="00180CF9" w:rsidTr="00D30460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D30460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Filme și  documentare  istorice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Gîrzău Olivia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</w:t>
            </w:r>
            <w:bookmarkStart w:id="0" w:name="_GoBack"/>
            <w:bookmarkEnd w:id="0"/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Powerpoint/ filme</w:t>
            </w:r>
          </w:p>
        </w:tc>
      </w:tr>
      <w:tr w:rsidR="00D552D5" w:rsidRPr="00180CF9" w:rsidTr="00D30460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Vizită  la  Castelul  Huniazilor - ghidaj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Castelul Huniazilor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Gîrzău Olivia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Fotografii/ observare sistematic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</w:tr>
      <w:tr w:rsidR="00D552D5" w:rsidRPr="00180CF9" w:rsidTr="00D30460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Concurs  culinar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Gîrzău Olivia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Fotografii/ diplome</w:t>
            </w:r>
          </w:p>
        </w:tc>
      </w:tr>
      <w:tr w:rsidR="00D552D5" w:rsidRPr="00180CF9" w:rsidTr="00D30460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Jocuri  de  societate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Gîrzău Olivia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Fotografii/ diplome  </w:t>
            </w:r>
          </w:p>
        </w:tc>
      </w:tr>
      <w:tr w:rsidR="00D552D5" w:rsidRPr="00180CF9" w:rsidTr="00D30460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26.05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Karaoke/desen/ pictura/lucru  manual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Gîrzău Olivia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XI-a 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Fotografii/ diplome 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XI-a E</w:t>
      </w:r>
    </w:p>
    <w:p w:rsidR="00D552D5" w:rsidRPr="00180CF9" w:rsidRDefault="00D30460" w:rsidP="00D30460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Diriginte: Cernat Kati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830"/>
        <w:gridCol w:w="1610"/>
        <w:gridCol w:w="1838"/>
        <w:gridCol w:w="1827"/>
        <w:gridCol w:w="1802"/>
        <w:gridCol w:w="209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TEMA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EVALUAREA ACTIVITĂŢII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eLiberare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Kati Cernat 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30460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Portofoliu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Autocunoaștere și dezvoltare personală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Kati Cernat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30460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Portofoliu/Chestionar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Huniadi Cantores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ALMA MATER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Olguța Bleoca Adrian Bleoca Kati Cernat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E1A02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Portofoliu 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Internetul-pro și contra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Kati Cernat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EE1A02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Chestionar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InfoCons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Kati Cernat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EE1A02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levi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Portofoliu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</w:rPr>
        <w:t>Clasa a XII-</w:t>
      </w:r>
      <w:proofErr w:type="gramStart"/>
      <w:r w:rsidRPr="00180CF9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180CF9">
        <w:rPr>
          <w:rFonts w:ascii="Times New Roman" w:eastAsia="Calibri" w:hAnsi="Times New Roman" w:cs="Times New Roman"/>
          <w:b/>
          <w:sz w:val="24"/>
          <w:szCs w:val="24"/>
        </w:rPr>
        <w:t xml:space="preserve"> 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Saulea Violeta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755"/>
        <w:gridCol w:w="1735"/>
        <w:gridCol w:w="1849"/>
        <w:gridCol w:w="1824"/>
        <w:gridCol w:w="1630"/>
      </w:tblGrid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Curiozități matematice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Guțu Sabin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Saulea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rPr>
          <w:trHeight w:val="799"/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Literatura în alt context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Istrătoaie Mihaela</w:t>
            </w:r>
          </w:p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Saulea Violeta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</w:tc>
      </w:tr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Ieşire în natură: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vizită la Castelul Corvinilor;</w:t>
            </w:r>
          </w:p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plimbare în parcul Tineretului.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Castelul Corvinilor;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Parcul Tineretului.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Saulea Violeta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Gojdu are talent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Școală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Saulea Violeta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Profesorii colegiului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colegiului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Drumeție 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Județul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Saulea Violeta</w:t>
            </w:r>
          </w:p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Profesorii 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Elevii colegiului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a XII-a B</w:t>
      </w:r>
    </w:p>
    <w:p w:rsidR="00D552D5" w:rsidRPr="00180CF9" w:rsidRDefault="00D30460" w:rsidP="00D30460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Diriginte: Branea Cornelia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755"/>
        <w:gridCol w:w="1735"/>
        <w:gridCol w:w="1849"/>
        <w:gridCol w:w="1824"/>
        <w:gridCol w:w="1630"/>
      </w:tblGrid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Curiozități matematice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Stroe Marian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Branea Cornelia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Elevii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30460" w:rsidRPr="00180CF9" w:rsidTr="00D30460">
        <w:trPr>
          <w:trHeight w:val="799"/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Literatura în alt context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Bleoca Olguta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Branea Cornelia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Default="00D30460" w:rsidP="00D30460">
            <w:pPr>
              <w:jc w:val="center"/>
            </w:pPr>
            <w:r w:rsidRPr="0078461E">
              <w:rPr>
                <w:rFonts w:ascii="Times New Roman" w:eastAsia="Calibri" w:hAnsi="Times New Roman" w:cs="Times New Roman"/>
                <w:sz w:val="24"/>
                <w:szCs w:val="24"/>
              </w:rPr>
              <w:t>Elevii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Fotografii</w:t>
            </w:r>
          </w:p>
        </w:tc>
      </w:tr>
      <w:tr w:rsidR="00D30460" w:rsidRPr="00180CF9" w:rsidTr="00D30460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Ieşire în natură:</w:t>
            </w:r>
          </w:p>
          <w:p w:rsidR="00D30460" w:rsidRPr="00180CF9" w:rsidRDefault="00D30460" w:rsidP="00D552D5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vizită la Castelul Corvinilor;</w:t>
            </w:r>
          </w:p>
          <w:p w:rsidR="00D30460" w:rsidRPr="00180CF9" w:rsidRDefault="00D30460" w:rsidP="00D552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 plimbare în parcul Tineretului.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Castelul Corvinilor;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Parcul Tineretului.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Branea Cornelia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Ritivoi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Default="00D30460" w:rsidP="00D30460">
            <w:pPr>
              <w:jc w:val="center"/>
            </w:pPr>
            <w:r w:rsidRPr="0078461E">
              <w:rPr>
                <w:rFonts w:ascii="Times New Roman" w:eastAsia="Calibri" w:hAnsi="Times New Roman" w:cs="Times New Roman"/>
                <w:sz w:val="24"/>
                <w:szCs w:val="24"/>
              </w:rPr>
              <w:t>Elevii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Fotografii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0460" w:rsidRPr="00180CF9" w:rsidTr="00D30460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Gojdu are talent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Școală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Branea Cornelia</w:t>
            </w: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Profesorii colegiului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Default="00D30460" w:rsidP="00D30460">
            <w:pPr>
              <w:jc w:val="center"/>
            </w:pPr>
            <w:r w:rsidRPr="0078461E">
              <w:rPr>
                <w:rFonts w:ascii="Times New Roman" w:eastAsia="Calibri" w:hAnsi="Times New Roman" w:cs="Times New Roman"/>
                <w:sz w:val="24"/>
                <w:szCs w:val="24"/>
              </w:rPr>
              <w:t>Elevii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D30460" w:rsidRPr="00180CF9" w:rsidTr="00D30460">
        <w:trPr>
          <w:jc w:val="center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Drumeție 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Județul Hunedoara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Branea Cornelia </w:t>
            </w:r>
          </w:p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Profesorii colegiului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Default="00D30460" w:rsidP="00D30460">
            <w:pPr>
              <w:jc w:val="center"/>
            </w:pPr>
            <w:r w:rsidRPr="0078461E">
              <w:rPr>
                <w:rFonts w:ascii="Times New Roman" w:eastAsia="Calibri" w:hAnsi="Times New Roman" w:cs="Times New Roman"/>
                <w:sz w:val="24"/>
                <w:szCs w:val="24"/>
              </w:rPr>
              <w:t>Elevii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30460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XII-a C</w:t>
      </w:r>
    </w:p>
    <w:p w:rsidR="00D552D5" w:rsidRPr="00951B1B" w:rsidRDefault="00D552D5" w:rsidP="00D30460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951B1B">
        <w:rPr>
          <w:rFonts w:ascii="Times New Roman" w:eastAsia="Calibri" w:hAnsi="Times New Roman" w:cs="Times New Roman"/>
          <w:sz w:val="24"/>
          <w:szCs w:val="24"/>
          <w:lang w:val="fr-FR"/>
        </w:rPr>
        <w:t>Diriginte: L</w:t>
      </w:r>
      <w:r w:rsidR="00951B1B" w:rsidRPr="00951B1B">
        <w:rPr>
          <w:rFonts w:ascii="Times New Roman" w:eastAsia="Calibri" w:hAnsi="Times New Roman" w:cs="Times New Roman"/>
          <w:sz w:val="24"/>
          <w:szCs w:val="24"/>
          <w:lang w:val="fr-FR"/>
        </w:rPr>
        <w:t>uță</w:t>
      </w:r>
      <w:r w:rsidRPr="00951B1B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M</w:t>
      </w:r>
      <w:r w:rsidR="00951B1B" w:rsidRPr="00951B1B">
        <w:rPr>
          <w:rFonts w:ascii="Times New Roman" w:eastAsia="Calibri" w:hAnsi="Times New Roman" w:cs="Times New Roman"/>
          <w:sz w:val="24"/>
          <w:szCs w:val="24"/>
          <w:lang w:val="fr-FR"/>
        </w:rPr>
        <w:t>ariana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10207" w:type="dxa"/>
        <w:tblInd w:w="-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51"/>
        <w:gridCol w:w="2127"/>
        <w:gridCol w:w="1984"/>
        <w:gridCol w:w="1843"/>
        <w:gridCol w:w="1843"/>
        <w:gridCol w:w="1559"/>
      </w:tblGrid>
      <w:tr w:rsidR="00D552D5" w:rsidRPr="00180CF9" w:rsidTr="00E02CED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Filme şi  documentare culturale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Luță Mariana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XII-a 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PowerPoint/ filme</w:t>
            </w:r>
          </w:p>
        </w:tc>
      </w:tr>
      <w:tr w:rsidR="00D552D5" w:rsidRPr="00180CF9" w:rsidTr="00E02CED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shd w:val="clear" w:color="auto" w:fill="FFFFFF"/>
              <w:spacing w:before="100" w:beforeAutospacing="1" w:after="100" w:afterAutospacing="1" w:line="240" w:lineRule="atLeast"/>
              <w:jc w:val="center"/>
              <w:textAlignment w:val="baseline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  <w:t>Abilități de viață. Educație financiară și orientare în carieră - curs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Luță Mariana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XII-a 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PowerPoint/Discuții</w:t>
            </w:r>
          </w:p>
        </w:tc>
      </w:tr>
      <w:tr w:rsidR="00D552D5" w:rsidRPr="00180CF9" w:rsidTr="00E02CED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Activități sportive – volei, handbal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Luță Mariana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XII-a 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Istorie culturală şi civilizaţie locală.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Colegiul Economic “Emanuil Gojdu”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Luță Mariana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XII-a 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Filme/documentare/discuţii</w:t>
            </w:r>
          </w:p>
        </w:tc>
      </w:tr>
      <w:tr w:rsidR="00D552D5" w:rsidRPr="00180CF9" w:rsidTr="00E02CED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Vizită la Castelul Huniazilor - Ghidaj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Castelul Huniazilor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Luță Mariana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Clasa a XII-a C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lastRenderedPageBreak/>
        <w:t>Clasa a XII –a D</w:t>
      </w:r>
    </w:p>
    <w:p w:rsidR="00D552D5" w:rsidRPr="00180CF9" w:rsidRDefault="00D30460" w:rsidP="00D30460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Diriginte: Pașca Maria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Matematica distractivă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4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Guțu Sabin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XII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Dor </w:t>
            </w:r>
            <w:proofErr w:type="gramStart"/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de Eminescu</w:t>
            </w:r>
            <w:proofErr w:type="gramEnd"/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4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Istrătoaie Mihaela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XII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Jocuri matematice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4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Guțu Sabin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XII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Fotografii 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Opere ale culturii românești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4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Istrătoaie Mihaela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XII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Să gătim cu diriga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Restaurant Școală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Pașca Maria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</w:tcPr>
          <w:p w:rsidR="00D552D5" w:rsidRPr="00180CF9" w:rsidRDefault="00D552D5" w:rsidP="00D552D5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XII D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D552D5" w:rsidRPr="00180CF9" w:rsidRDefault="00D552D5" w:rsidP="00D552D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552D5" w:rsidRPr="00180CF9" w:rsidRDefault="00D552D5" w:rsidP="00D552D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180CF9">
        <w:rPr>
          <w:rFonts w:ascii="Times New Roman" w:eastAsia="Calibri" w:hAnsi="Times New Roman" w:cs="Times New Roman"/>
          <w:b/>
          <w:sz w:val="24"/>
          <w:szCs w:val="24"/>
          <w:lang w:val="fr-FR"/>
        </w:rPr>
        <w:t>Clasa a XII-a E</w:t>
      </w:r>
    </w:p>
    <w:p w:rsidR="00D552D5" w:rsidRPr="00180CF9" w:rsidRDefault="00D30460" w:rsidP="00D30460">
      <w:pPr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          </w:t>
      </w:r>
      <w:r w:rsidR="00D552D5" w:rsidRPr="00180CF9">
        <w:rPr>
          <w:rFonts w:ascii="Times New Roman" w:eastAsia="Calibri" w:hAnsi="Times New Roman" w:cs="Times New Roman"/>
          <w:sz w:val="24"/>
          <w:szCs w:val="24"/>
          <w:lang w:val="fr-FR"/>
        </w:rPr>
        <w:t>Diriginte: Bleoca Olguţa</w:t>
      </w:r>
    </w:p>
    <w:p w:rsidR="00D552D5" w:rsidRPr="00180CF9" w:rsidRDefault="00D552D5" w:rsidP="00D552D5">
      <w:pPr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783"/>
        <w:gridCol w:w="1629"/>
        <w:gridCol w:w="1861"/>
        <w:gridCol w:w="1849"/>
        <w:gridCol w:w="1824"/>
        <w:gridCol w:w="1630"/>
      </w:tblGrid>
      <w:tr w:rsidR="00D552D5" w:rsidRPr="00180CF9" w:rsidTr="00E02CED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TEMA</w:t>
            </w:r>
          </w:p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ACTIVITĂŢII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LOCUL DESFĂŞURĂRII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RESPONSABILI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PARTICIPANŢI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552D5" w:rsidRPr="00D30460" w:rsidRDefault="00D552D5" w:rsidP="00D552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04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EVALUAREA ACTIVITĂŢII</w:t>
            </w:r>
          </w:p>
        </w:tc>
      </w:tr>
      <w:tr w:rsidR="00D552D5" w:rsidRPr="00180CF9" w:rsidTr="00D30460">
        <w:trPr>
          <w:trHeight w:val="1106"/>
        </w:trPr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Ora de dezvoltare personală 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Piholog Diana Teocan</w:t>
            </w:r>
          </w:p>
          <w:p w:rsidR="00D552D5" w:rsidRPr="00180CF9" w:rsidRDefault="00D552D5" w:rsidP="00D552D5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Prof. diriginte</w:t>
            </w:r>
          </w:p>
          <w:p w:rsidR="00D552D5" w:rsidRPr="00180CF9" w:rsidRDefault="00D552D5" w:rsidP="00D552D5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Eleva Adelina Gâdăr</w:t>
            </w:r>
          </w:p>
          <w:p w:rsidR="00D552D5" w:rsidRPr="00180CF9" w:rsidRDefault="00D552D5" w:rsidP="00D552D5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Piholog Diana Teocan</w:t>
            </w:r>
          </w:p>
          <w:p w:rsidR="00D552D5" w:rsidRPr="00180CF9" w:rsidRDefault="00D552D5" w:rsidP="00D552D5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Prof. diriginte</w:t>
            </w:r>
          </w:p>
          <w:p w:rsidR="00D552D5" w:rsidRPr="00180CF9" w:rsidRDefault="00D552D5" w:rsidP="00D552D5">
            <w:pPr>
              <w:shd w:val="clear" w:color="auto" w:fill="FFFFFF"/>
              <w:spacing w:line="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Eleva Adelina Gâdăr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Psiholog Diana Teocan</w:t>
            </w:r>
          </w:p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Prof. diriginte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XII-a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Jurnal de clasă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23.05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 de picnic-Minte sănătoasă, în corp sănătos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Pădurea Chizid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Diriginte</w:t>
            </w:r>
          </w:p>
          <w:p w:rsidR="00D552D5" w:rsidRPr="00180CF9" w:rsidRDefault="00D552D5" w:rsidP="00D30460">
            <w:pP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 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XII-a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Jurnal de clasă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30460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r w:rsidR="00D552D5"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udiție Huniadi Cantores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Sala Alma Mater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Diriginte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XII-a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Jurnal de clasă 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Gala talentelor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Clubul elevilor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Coordonator de programe și proiecte educative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colegiului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Jurnal de clasă</w:t>
            </w:r>
          </w:p>
        </w:tc>
      </w:tr>
      <w:tr w:rsidR="00D552D5" w:rsidRPr="00180CF9" w:rsidTr="00D30460"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0C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26.05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Ora de bilanț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Prof. diriginte</w:t>
            </w:r>
          </w:p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3046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Elevii clasei a XII-a E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552D5" w:rsidRPr="00180CF9" w:rsidRDefault="00D552D5" w:rsidP="00D552D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CF9">
              <w:rPr>
                <w:rFonts w:ascii="Times New Roman" w:eastAsia="Calibri" w:hAnsi="Times New Roman" w:cs="Times New Roman"/>
                <w:sz w:val="24"/>
                <w:szCs w:val="24"/>
              </w:rPr>
              <w:t>Jurnal de clasă</w:t>
            </w:r>
          </w:p>
        </w:tc>
      </w:tr>
    </w:tbl>
    <w:p w:rsidR="00F46800" w:rsidRPr="00180CF9" w:rsidRDefault="00F46800" w:rsidP="00292D65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F46800" w:rsidRPr="00180CF9" w:rsidRDefault="00F46800" w:rsidP="00292D65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92D65" w:rsidRPr="00180CF9" w:rsidRDefault="00D30460" w:rsidP="00292D65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="00292D65" w:rsidRPr="00180CF9">
        <w:rPr>
          <w:rFonts w:ascii="Times New Roman" w:hAnsi="Times New Roman" w:cs="Times New Roman"/>
          <w:sz w:val="24"/>
          <w:szCs w:val="24"/>
          <w:lang w:val="ro-RO"/>
        </w:rPr>
        <w:t xml:space="preserve"> Director,                                                                                         </w:t>
      </w:r>
      <w:r w:rsidR="00951B1B">
        <w:rPr>
          <w:rFonts w:ascii="Times New Roman" w:hAnsi="Times New Roman" w:cs="Times New Roman"/>
          <w:sz w:val="24"/>
          <w:szCs w:val="24"/>
          <w:lang w:val="ro-RO"/>
        </w:rPr>
        <w:t>Consilier Educativ</w:t>
      </w:r>
      <w:r w:rsidR="00292D65" w:rsidRPr="00180CF9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:rsidR="00292D65" w:rsidRPr="00180CF9" w:rsidRDefault="00292D65" w:rsidP="00292D65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80CF9">
        <w:rPr>
          <w:rFonts w:ascii="Times New Roman" w:hAnsi="Times New Roman" w:cs="Times New Roman"/>
          <w:sz w:val="24"/>
          <w:szCs w:val="24"/>
          <w:lang w:val="ro-RO"/>
        </w:rPr>
        <w:t xml:space="preserve">     Anişor Pârvu   </w:t>
      </w:r>
      <w:r w:rsidRPr="00180CF9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180CF9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180CF9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180CF9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180CF9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180CF9">
        <w:rPr>
          <w:rFonts w:ascii="Times New Roman" w:hAnsi="Times New Roman" w:cs="Times New Roman"/>
          <w:sz w:val="24"/>
          <w:szCs w:val="24"/>
          <w:lang w:val="ro-RO"/>
        </w:rPr>
        <w:tab/>
      </w:r>
      <w:r w:rsidR="00D30460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="00B1255C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951B1B">
        <w:rPr>
          <w:rFonts w:ascii="Times New Roman" w:hAnsi="Times New Roman" w:cs="Times New Roman"/>
          <w:sz w:val="24"/>
          <w:szCs w:val="24"/>
          <w:lang w:val="ro-RO"/>
        </w:rPr>
        <w:t>Andreea-Ioana</w:t>
      </w:r>
      <w:r w:rsidR="00D30460" w:rsidRPr="00D3046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30460">
        <w:rPr>
          <w:rFonts w:ascii="Times New Roman" w:hAnsi="Times New Roman" w:cs="Times New Roman"/>
          <w:sz w:val="24"/>
          <w:szCs w:val="24"/>
          <w:lang w:val="ro-RO"/>
        </w:rPr>
        <w:t>Stanciu</w:t>
      </w:r>
    </w:p>
    <w:p w:rsidR="00E60755" w:rsidRPr="0092645F" w:rsidRDefault="00E60755" w:rsidP="00DE7F0C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sectPr w:rsidR="00E60755" w:rsidRPr="0092645F" w:rsidSect="002B2DFF">
      <w:footerReference w:type="default" r:id="rId9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877" w:rsidRDefault="00433877" w:rsidP="003A5927">
      <w:r>
        <w:separator/>
      </w:r>
    </w:p>
  </w:endnote>
  <w:endnote w:type="continuationSeparator" w:id="1">
    <w:p w:rsidR="00433877" w:rsidRDefault="00433877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877" w:rsidRPr="00655A37" w:rsidRDefault="00433877" w:rsidP="00655A37">
    <w:pPr>
      <w:pStyle w:val="Titlu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  <w:p w:rsidR="00433877" w:rsidRPr="005D5CFE" w:rsidRDefault="00433877" w:rsidP="003A5927">
    <w:pPr>
      <w:pStyle w:val="Titlu1"/>
      <w:jc w:val="right"/>
      <w:rPr>
        <w:sz w:val="14"/>
        <w:szCs w:val="14"/>
        <w:lang w:val="it-IT"/>
      </w:rPr>
    </w:pPr>
    <w:r w:rsidRPr="005D5CFE">
      <w:rPr>
        <w:sz w:val="14"/>
        <w:szCs w:val="14"/>
        <w:lang w:val="it-IT"/>
      </w:rPr>
      <w:t xml:space="preserve">331092   Str. </w:t>
    </w:r>
    <w:r w:rsidRPr="005D5CFE">
      <w:rPr>
        <w:sz w:val="14"/>
        <w:szCs w:val="14"/>
      </w:rPr>
      <w:t>Alexandru  Vlahuţă  Nr. 1 bis,</w:t>
    </w:r>
    <w:r w:rsidRPr="005D5CFE">
      <w:rPr>
        <w:sz w:val="14"/>
        <w:szCs w:val="14"/>
        <w:lang w:val="it-IT"/>
      </w:rPr>
      <w:t xml:space="preserve"> HUNEDOARA</w:t>
    </w:r>
  </w:p>
  <w:p w:rsidR="00433877" w:rsidRPr="005D5CFE" w:rsidRDefault="00433877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>
      <w:rPr>
        <w:rFonts w:ascii="Times New Roman" w:hAnsi="Times New Roman" w:cs="Times New Roman"/>
        <w:b/>
        <w:sz w:val="14"/>
        <w:szCs w:val="14"/>
        <w:lang w:val="it-IT"/>
      </w:rPr>
      <w:t>eţul</w:t>
    </w:r>
    <w:r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Hunedoara</w:t>
    </w:r>
  </w:p>
  <w:p w:rsidR="00433877" w:rsidRPr="005D5CFE" w:rsidRDefault="00433877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Tel / fax : +40</w:t>
    </w:r>
    <w:proofErr w:type="gramStart"/>
    <w:r w:rsidRPr="005D5CFE">
      <w:rPr>
        <w:rFonts w:ascii="Times New Roman" w:hAnsi="Times New Roman" w:cs="Times New Roman"/>
        <w:b/>
        <w:sz w:val="14"/>
        <w:szCs w:val="14"/>
        <w:lang w:val="fr-FR"/>
      </w:rPr>
      <w:t>( 0254</w:t>
    </w:r>
    <w:proofErr w:type="gramEnd"/>
    <w:r w:rsidRPr="005D5CFE">
      <w:rPr>
        <w:rFonts w:ascii="Times New Roman" w:hAnsi="Times New Roman" w:cs="Times New Roman"/>
        <w:b/>
        <w:sz w:val="14"/>
        <w:szCs w:val="14"/>
        <w:lang w:val="fr-FR"/>
      </w:rPr>
      <w:t>) 711150</w:t>
    </w:r>
  </w:p>
  <w:p w:rsidR="00433877" w:rsidRPr="005D5CFE" w:rsidRDefault="0043387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433877" w:rsidRPr="003A5927" w:rsidRDefault="0043387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877" w:rsidRDefault="00433877" w:rsidP="003A5927">
      <w:r>
        <w:separator/>
      </w:r>
    </w:p>
  </w:footnote>
  <w:footnote w:type="continuationSeparator" w:id="1">
    <w:p w:rsidR="00433877" w:rsidRDefault="00433877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5443068"/>
    <w:multiLevelType w:val="hybridMultilevel"/>
    <w:tmpl w:val="5B46054A"/>
    <w:lvl w:ilvl="0" w:tplc="03E48A90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E22B45"/>
    <w:multiLevelType w:val="hybridMultilevel"/>
    <w:tmpl w:val="79529F9C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605B81"/>
    <w:multiLevelType w:val="hybridMultilevel"/>
    <w:tmpl w:val="5B6CA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400D8"/>
    <w:multiLevelType w:val="hybridMultilevel"/>
    <w:tmpl w:val="02D86C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1371CC"/>
    <w:multiLevelType w:val="hybridMultilevel"/>
    <w:tmpl w:val="F6EC76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D34F43"/>
    <w:multiLevelType w:val="hybridMultilevel"/>
    <w:tmpl w:val="AABC8DFE"/>
    <w:lvl w:ilvl="0" w:tplc="2222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A1700C0"/>
    <w:multiLevelType w:val="hybridMultilevel"/>
    <w:tmpl w:val="F10CDB68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C93107"/>
    <w:multiLevelType w:val="hybridMultilevel"/>
    <w:tmpl w:val="DEEC8604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2"/>
  </w:num>
  <w:num w:numId="5">
    <w:abstractNumId w:val="13"/>
  </w:num>
  <w:num w:numId="6">
    <w:abstractNumId w:val="7"/>
  </w:num>
  <w:num w:numId="7">
    <w:abstractNumId w:val="10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4"/>
  </w:num>
  <w:num w:numId="14">
    <w:abstractNumId w:val="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B1B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4EB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27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8E2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5BFD"/>
    <w:rsid w:val="000F63AC"/>
    <w:rsid w:val="000F6888"/>
    <w:rsid w:val="000F68E4"/>
    <w:rsid w:val="000F69C5"/>
    <w:rsid w:val="000F6C80"/>
    <w:rsid w:val="000F6CED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7C6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0E3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CF9"/>
    <w:rsid w:val="00180F46"/>
    <w:rsid w:val="00181260"/>
    <w:rsid w:val="001822FA"/>
    <w:rsid w:val="00182592"/>
    <w:rsid w:val="00182634"/>
    <w:rsid w:val="00182952"/>
    <w:rsid w:val="00182B48"/>
    <w:rsid w:val="00182F27"/>
    <w:rsid w:val="001839BF"/>
    <w:rsid w:val="00183A5A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9CA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0FB4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ADA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6C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790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0F8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6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43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5B3B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210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640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877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3D5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674B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A3D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29F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9F3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A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179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382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24B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D9D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A9C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08EF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2AB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67AF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6B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8E3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2E4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77D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87F"/>
    <w:rsid w:val="007A7C5B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07C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6FA6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8F1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19B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C1C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113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6C5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BD7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45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C4"/>
    <w:rsid w:val="009346ED"/>
    <w:rsid w:val="00934992"/>
    <w:rsid w:val="009349B6"/>
    <w:rsid w:val="00934B39"/>
    <w:rsid w:val="00934D04"/>
    <w:rsid w:val="00934FEE"/>
    <w:rsid w:val="0093517B"/>
    <w:rsid w:val="009359BF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1B1B"/>
    <w:rsid w:val="009522AF"/>
    <w:rsid w:val="00952B5C"/>
    <w:rsid w:val="00952F93"/>
    <w:rsid w:val="0095330E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0F83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9B4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72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0FD0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9FF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590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049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C43"/>
    <w:rsid w:val="00A21D4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ED8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7F9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189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50D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55C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3F76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4F9C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900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12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9D3"/>
    <w:rsid w:val="00C16A6A"/>
    <w:rsid w:val="00C17027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4E63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1B87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DEF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108"/>
    <w:rsid w:val="00C80318"/>
    <w:rsid w:val="00C8088C"/>
    <w:rsid w:val="00C809C7"/>
    <w:rsid w:val="00C80B98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35D5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459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3F6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60D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4E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60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2D5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1EF9"/>
    <w:rsid w:val="00D728C6"/>
    <w:rsid w:val="00D728DE"/>
    <w:rsid w:val="00D73338"/>
    <w:rsid w:val="00D734B1"/>
    <w:rsid w:val="00D73782"/>
    <w:rsid w:val="00D739DF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F0C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CED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755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502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9D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02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800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5F6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938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AD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uiPriority w:val="9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  <w:style w:type="table" w:styleId="GrilTabel">
    <w:name w:val="Table Grid"/>
    <w:basedOn w:val="Tabel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qFormat/>
    <w:rsid w:val="009E1A38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Fontdeparagrafimplicit"/>
    <w:rsid w:val="00E60755"/>
  </w:style>
  <w:style w:type="numbering" w:customStyle="1" w:styleId="NoList1">
    <w:name w:val="No List1"/>
    <w:next w:val="FrListare"/>
    <w:uiPriority w:val="99"/>
    <w:semiHidden/>
    <w:unhideWhenUsed/>
    <w:rsid w:val="00D552D5"/>
  </w:style>
  <w:style w:type="table" w:customStyle="1" w:styleId="TableGrid1">
    <w:name w:val="Table Grid1"/>
    <w:basedOn w:val="TabelNormal"/>
    <w:next w:val="GrilTabel"/>
    <w:uiPriority w:val="59"/>
    <w:rsid w:val="00D552D5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deculoaredeschis1">
    <w:name w:val="Grilă de culoare deschisă1"/>
    <w:basedOn w:val="TabelNormal"/>
    <w:uiPriority w:val="62"/>
    <w:rsid w:val="00D552D5"/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Default">
    <w:name w:val="Default"/>
    <w:rsid w:val="00D552D5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4"/>
      <w:szCs w:val="24"/>
    </w:rPr>
  </w:style>
  <w:style w:type="paragraph" w:styleId="Frspaiere">
    <w:name w:val="No Spacing"/>
    <w:uiPriority w:val="1"/>
    <w:qFormat/>
    <w:rsid w:val="00D552D5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uiPriority w:val="9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E1A3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DefaultParagraphFont"/>
    <w:rsid w:val="00E60755"/>
  </w:style>
  <w:style w:type="numbering" w:customStyle="1" w:styleId="NoList1">
    <w:name w:val="No List1"/>
    <w:next w:val="NoList"/>
    <w:uiPriority w:val="99"/>
    <w:semiHidden/>
    <w:unhideWhenUsed/>
    <w:rsid w:val="00D552D5"/>
  </w:style>
  <w:style w:type="table" w:customStyle="1" w:styleId="TableGrid1">
    <w:name w:val="Table Grid1"/>
    <w:basedOn w:val="TableNormal"/>
    <w:next w:val="TableGrid"/>
    <w:uiPriority w:val="59"/>
    <w:rsid w:val="00D552D5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deculoaredeschis">
    <w:name w:val="Grilă de culoare deschisă"/>
    <w:basedOn w:val="TableNormal"/>
    <w:uiPriority w:val="62"/>
    <w:rsid w:val="00D552D5"/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Default">
    <w:name w:val="Default"/>
    <w:rsid w:val="00D552D5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4"/>
      <w:szCs w:val="24"/>
    </w:rPr>
  </w:style>
  <w:style w:type="paragraph" w:styleId="NoSpacing">
    <w:name w:val="No Spacing"/>
    <w:uiPriority w:val="1"/>
    <w:qFormat/>
    <w:rsid w:val="00D552D5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36</Pages>
  <Words>6377</Words>
  <Characters>36351</Characters>
  <Application>Microsoft Office Word</Application>
  <DocSecurity>0</DocSecurity>
  <Lines>302</Lines>
  <Paragraphs>85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geta</cp:lastModifiedBy>
  <cp:revision>47</cp:revision>
  <cp:lastPrinted>2017-05-08T08:04:00Z</cp:lastPrinted>
  <dcterms:created xsi:type="dcterms:W3CDTF">2017-05-07T13:32:00Z</dcterms:created>
  <dcterms:modified xsi:type="dcterms:W3CDTF">2017-05-08T08:10:00Z</dcterms:modified>
</cp:coreProperties>
</file>