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t xml:space="preserve">                                   </w:t>
      </w:r>
      <w:r w:rsidRPr="00337619">
        <w:rPr>
          <w:b/>
          <w:sz w:val="24"/>
        </w:rPr>
        <w:t>Proiectul planului de activități pentru săptămâna „Școala Altfel: Să știi mai multe, să fii mai bun”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</w:t>
      </w:r>
      <w:r w:rsidRPr="00337619">
        <w:rPr>
          <w:b/>
          <w:sz w:val="24"/>
        </w:rPr>
        <w:t>15-19</w:t>
      </w:r>
      <w:r>
        <w:rPr>
          <w:b/>
          <w:sz w:val="24"/>
        </w:rPr>
        <w:t xml:space="preserve"> </w:t>
      </w:r>
      <w:r w:rsidRPr="00337619">
        <w:rPr>
          <w:b/>
          <w:sz w:val="24"/>
        </w:rPr>
        <w:t>aprilie 2019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 w:rsidRPr="00337619">
        <w:rPr>
          <w:b/>
          <w:sz w:val="24"/>
        </w:rPr>
        <w:t>Cadru didactic: Cornea Iuliana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 w:rsidRPr="00337619">
        <w:rPr>
          <w:b/>
          <w:sz w:val="24"/>
        </w:rPr>
        <w:t>Clasa: a V- a A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</w:p>
    <w:tbl>
      <w:tblPr>
        <w:tblStyle w:val="TableGrid"/>
        <w:tblW w:w="16175" w:type="dxa"/>
        <w:tblInd w:w="-1037" w:type="dxa"/>
        <w:tblLook w:val="04A0"/>
      </w:tblPr>
      <w:tblGrid>
        <w:gridCol w:w="978"/>
        <w:gridCol w:w="1318"/>
        <w:gridCol w:w="1296"/>
        <w:gridCol w:w="3166"/>
        <w:gridCol w:w="2937"/>
        <w:gridCol w:w="2700"/>
        <w:gridCol w:w="2160"/>
        <w:gridCol w:w="1620"/>
      </w:tblGrid>
      <w:tr w:rsidR="00337619" w:rsidRPr="00337619" w:rsidTr="00337619">
        <w:tc>
          <w:tcPr>
            <w:tcW w:w="978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Nr.</w:t>
            </w:r>
          </w:p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Data</w:t>
            </w:r>
          </w:p>
        </w:tc>
        <w:tc>
          <w:tcPr>
            <w:tcW w:w="1296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Ora</w:t>
            </w:r>
          </w:p>
        </w:tc>
        <w:tc>
          <w:tcPr>
            <w:tcW w:w="3166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Denumirea activității</w:t>
            </w:r>
          </w:p>
        </w:tc>
        <w:tc>
          <w:tcPr>
            <w:tcW w:w="2937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Locul de desfășurare</w:t>
            </w:r>
          </w:p>
        </w:tc>
        <w:tc>
          <w:tcPr>
            <w:tcW w:w="270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Cadru didactic coordonator</w:t>
            </w:r>
          </w:p>
        </w:tc>
        <w:tc>
          <w:tcPr>
            <w:tcW w:w="216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Parteneri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Observaţii</w:t>
            </w: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Luni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15.04.2019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Minte sănătoasă în corp sănătos - activităţi sportive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Bunele maniere se învaţă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-curtea şcolii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-sala de clasă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 xml:space="preserve">   Cornea Iuliana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 xml:space="preserve">   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 xml:space="preserve"> Țibichi Diana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Marţi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16.04.2019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Drepturile copilului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Parcul Tineretului, Hunedoara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 xml:space="preserve">   Cornea Iuliana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Gîfu Denisa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Țibichi Diana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Miercuri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17.04.2019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8-20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MasterChef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-sala de clasă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 xml:space="preserve">   Cornea Iuliana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Merian Diana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18.03.2019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8.00 -20.00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„România mea frumoasă”-excursie Hunedoara-Făgăraș-Râșnov-Sinaia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Hunedoara-Făgăraș-Râșnov-Sinaia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 xml:space="preserve">   Cornea Iuliana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 xml:space="preserve"> Moldovan Anișoara</w:t>
            </w:r>
          </w:p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 xml:space="preserve"> Praporgescu Mioara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-</w:t>
            </w: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19.03.2019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8.00 -20.00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„România mea frumoasă”-excursie Hunedoara-Făgăraș-Râșnov-Sinaia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Hunedoara-Făgăraș-Râșnov-Sinaia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 xml:space="preserve">   Cornea Iuliana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Moldovan Anișoara</w:t>
            </w:r>
          </w:p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 xml:space="preserve"> Praporgescu M.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rPr>
                <w:sz w:val="24"/>
              </w:rPr>
            </w:pPr>
            <w:r w:rsidRPr="003623F7">
              <w:rPr>
                <w:sz w:val="24"/>
              </w:rPr>
              <w:t>-</w:t>
            </w:r>
          </w:p>
        </w:tc>
      </w:tr>
    </w:tbl>
    <w:p w:rsidR="00EB6204" w:rsidRDefault="00EB6204" w:rsidP="00EB6204">
      <w:pPr>
        <w:pStyle w:val="NoSpacing"/>
        <w:spacing w:line="276" w:lineRule="auto"/>
        <w:rPr>
          <w:b/>
          <w:sz w:val="24"/>
        </w:rPr>
      </w:pPr>
    </w:p>
    <w:p w:rsidR="00337619" w:rsidRDefault="00337619" w:rsidP="00EB6204">
      <w:pPr>
        <w:pStyle w:val="NoSpacing"/>
        <w:spacing w:line="276" w:lineRule="auto"/>
        <w:rPr>
          <w:b/>
          <w:sz w:val="24"/>
        </w:rPr>
      </w:pPr>
    </w:p>
    <w:p w:rsidR="00337619" w:rsidRDefault="00337619" w:rsidP="00EB6204">
      <w:pPr>
        <w:pStyle w:val="NoSpacing"/>
        <w:spacing w:line="276" w:lineRule="auto"/>
        <w:rPr>
          <w:b/>
          <w:sz w:val="24"/>
        </w:rPr>
      </w:pP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lastRenderedPageBreak/>
        <w:t xml:space="preserve">                                       </w:t>
      </w:r>
      <w:r w:rsidRPr="00337619">
        <w:rPr>
          <w:b/>
          <w:sz w:val="24"/>
        </w:rPr>
        <w:t>Proiectul planului de activități pentru săptămâna „Școala Altfel: Să știi mai multe, să fii mai bun”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</w:t>
      </w:r>
      <w:r w:rsidRPr="00337619">
        <w:rPr>
          <w:b/>
          <w:sz w:val="24"/>
        </w:rPr>
        <w:t>15-19</w:t>
      </w:r>
      <w:r>
        <w:rPr>
          <w:b/>
          <w:sz w:val="24"/>
        </w:rPr>
        <w:t xml:space="preserve"> </w:t>
      </w:r>
      <w:r w:rsidRPr="00337619">
        <w:rPr>
          <w:b/>
          <w:sz w:val="24"/>
        </w:rPr>
        <w:t>aprilie 2019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 w:rsidRPr="00337619">
        <w:rPr>
          <w:b/>
          <w:sz w:val="24"/>
        </w:rPr>
        <w:t>Cadru didactic: Ţibichi Diana Emilia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  <w:r w:rsidRPr="00337619">
        <w:rPr>
          <w:b/>
          <w:sz w:val="24"/>
        </w:rPr>
        <w:t>Clasa: a V- a B</w:t>
      </w:r>
    </w:p>
    <w:p w:rsidR="00337619" w:rsidRPr="00337619" w:rsidRDefault="00337619" w:rsidP="00337619">
      <w:pPr>
        <w:pStyle w:val="NoSpacing"/>
        <w:spacing w:line="276" w:lineRule="auto"/>
        <w:rPr>
          <w:b/>
          <w:sz w:val="24"/>
        </w:rPr>
      </w:pPr>
    </w:p>
    <w:tbl>
      <w:tblPr>
        <w:tblStyle w:val="TableGrid"/>
        <w:tblW w:w="16175" w:type="dxa"/>
        <w:tblInd w:w="-1037" w:type="dxa"/>
        <w:tblLook w:val="04A0"/>
      </w:tblPr>
      <w:tblGrid>
        <w:gridCol w:w="978"/>
        <w:gridCol w:w="1318"/>
        <w:gridCol w:w="1296"/>
        <w:gridCol w:w="3166"/>
        <w:gridCol w:w="2937"/>
        <w:gridCol w:w="2700"/>
        <w:gridCol w:w="2160"/>
        <w:gridCol w:w="1620"/>
      </w:tblGrid>
      <w:tr w:rsidR="00337619" w:rsidRPr="00337619" w:rsidTr="00337619">
        <w:tc>
          <w:tcPr>
            <w:tcW w:w="978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Nr.</w:t>
            </w:r>
          </w:p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Data</w:t>
            </w:r>
          </w:p>
        </w:tc>
        <w:tc>
          <w:tcPr>
            <w:tcW w:w="1296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Ora</w:t>
            </w:r>
          </w:p>
        </w:tc>
        <w:tc>
          <w:tcPr>
            <w:tcW w:w="3166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Denumirea activității</w:t>
            </w:r>
          </w:p>
        </w:tc>
        <w:tc>
          <w:tcPr>
            <w:tcW w:w="2937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Locul de desfășurare</w:t>
            </w:r>
          </w:p>
        </w:tc>
        <w:tc>
          <w:tcPr>
            <w:tcW w:w="270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Cadru didactic coordonator</w:t>
            </w:r>
          </w:p>
        </w:tc>
        <w:tc>
          <w:tcPr>
            <w:tcW w:w="216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Parteneri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pStyle w:val="NoSpacing"/>
              <w:spacing w:line="276" w:lineRule="auto"/>
              <w:rPr>
                <w:b/>
                <w:sz w:val="24"/>
              </w:rPr>
            </w:pPr>
            <w:r w:rsidRPr="00337619">
              <w:rPr>
                <w:b/>
                <w:sz w:val="24"/>
              </w:rPr>
              <w:t>Observaţii</w:t>
            </w: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Luni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15.04.2019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Minte sănătoasă în corp sănătos - activităţi sportive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Bunele maniere se învaţă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-curtea şcolii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-sala de clasă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Ţibichi Diana Emilia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Cornea Iuliana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Merian Diana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Marţi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16.04.2019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Drepturile copilului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Parcul Tineretului, Hunedoara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Ţibichi Diana Emilia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Gîfu Denisa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Cornea Iuliana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Miercuri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17.04.2019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8-20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Excursie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Hunedoara- Tîrgu Jiu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Ţibichi Diana Emilia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Pătrău Daniela</w:t>
            </w: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Joi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18.04.2019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Tradiţii pascale în România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Ne distrăm în bucătărie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sala de clasă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sala de clasă</w:t>
            </w: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Ţibichi Diana Emilia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  <w:tr w:rsidR="00337619" w:rsidRPr="00337619" w:rsidTr="00337619">
        <w:trPr>
          <w:trHeight w:val="1376"/>
        </w:trPr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Vineri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19.04.2019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8-14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La pas prin Hunedoara- drumeţie</w:t>
            </w:r>
          </w:p>
        </w:tc>
        <w:tc>
          <w:tcPr>
            <w:tcW w:w="2937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Hunedoara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-Parcul Tineretului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-Grădina zoologică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-Cofetăria Yasmin</w:t>
            </w:r>
          </w:p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  <w:tc>
          <w:tcPr>
            <w:tcW w:w="270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  <w:r w:rsidRPr="003623F7">
              <w:rPr>
                <w:sz w:val="24"/>
              </w:rPr>
              <w:t>Ţibichi Diana Emilia</w:t>
            </w:r>
          </w:p>
        </w:tc>
        <w:tc>
          <w:tcPr>
            <w:tcW w:w="216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  <w:tc>
          <w:tcPr>
            <w:tcW w:w="1620" w:type="dxa"/>
          </w:tcPr>
          <w:p w:rsidR="00337619" w:rsidRPr="003623F7" w:rsidRDefault="00337619" w:rsidP="00337619">
            <w:pPr>
              <w:pStyle w:val="NoSpacing"/>
              <w:spacing w:line="276" w:lineRule="auto"/>
              <w:rPr>
                <w:sz w:val="24"/>
              </w:rPr>
            </w:pPr>
          </w:p>
        </w:tc>
      </w:tr>
    </w:tbl>
    <w:p w:rsidR="00337619" w:rsidRDefault="00337619" w:rsidP="00EB6204">
      <w:pPr>
        <w:pStyle w:val="NoSpacing"/>
        <w:spacing w:line="276" w:lineRule="auto"/>
        <w:rPr>
          <w:b/>
          <w:sz w:val="24"/>
        </w:rPr>
      </w:pPr>
    </w:p>
    <w:p w:rsidR="00337619" w:rsidRDefault="00337619" w:rsidP="00EB6204">
      <w:pPr>
        <w:pStyle w:val="NoSpacing"/>
        <w:spacing w:line="276" w:lineRule="auto"/>
        <w:rPr>
          <w:b/>
          <w:sz w:val="24"/>
        </w:rPr>
      </w:pPr>
    </w:p>
    <w:p w:rsidR="001E47EF" w:rsidRPr="00A64308" w:rsidRDefault="001E47EF" w:rsidP="002E04C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>P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 xml:space="preserve">roiectul planului de activități pentru săptămâna </w:t>
      </w:r>
      <w:r w:rsidR="002E04C6"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coala</w:t>
      </w:r>
      <w:r w:rsidRPr="00A64308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ltfel</w:t>
      </w:r>
      <w:r w:rsidRPr="00A64308">
        <w:rPr>
          <w:rFonts w:ascii="Times New Roman" w:hAnsi="Times New Roman" w:cs="Times New Roman"/>
          <w:b/>
          <w:sz w:val="24"/>
          <w:szCs w:val="24"/>
        </w:rPr>
        <w:t>: S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ă știi mai multe, să fii mai bun</w:t>
      </w:r>
      <w:r w:rsidRPr="00A64308">
        <w:rPr>
          <w:rFonts w:ascii="Times New Roman" w:hAnsi="Times New Roman" w:cs="Times New Roman"/>
          <w:b/>
          <w:sz w:val="24"/>
          <w:szCs w:val="24"/>
        </w:rPr>
        <w:t>”</w:t>
      </w:r>
    </w:p>
    <w:p w:rsidR="001E47EF" w:rsidRPr="002E04C6" w:rsidRDefault="00A64308" w:rsidP="002E04C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</w:t>
      </w:r>
      <w:r w:rsidR="001E47EF" w:rsidRPr="002E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4C6" w:rsidRPr="002E04C6">
        <w:rPr>
          <w:rFonts w:ascii="Times New Roman" w:hAnsi="Times New Roman" w:cs="Times New Roman"/>
          <w:b/>
          <w:sz w:val="24"/>
          <w:szCs w:val="24"/>
        </w:rPr>
        <w:t>aprilie</w:t>
      </w:r>
      <w:r w:rsidRPr="002E04C6">
        <w:rPr>
          <w:rFonts w:ascii="Times New Roman" w:hAnsi="Times New Roman" w:cs="Times New Roman"/>
          <w:b/>
          <w:sz w:val="24"/>
          <w:szCs w:val="24"/>
        </w:rPr>
        <w:t xml:space="preserve"> 2019</w:t>
      </w:r>
    </w:p>
    <w:p w:rsidR="001E47EF" w:rsidRPr="00A64308" w:rsidRDefault="001E47EF" w:rsidP="00A841F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6AF9" w:rsidRPr="00A64308" w:rsidRDefault="00956AF9" w:rsidP="00A841F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E47EF" w:rsidRPr="00A64308" w:rsidRDefault="001E47E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>C</w:t>
      </w:r>
      <w:r w:rsidR="00A64308" w:rsidRPr="00A64308">
        <w:rPr>
          <w:rFonts w:ascii="Times New Roman" w:hAnsi="Times New Roman" w:cs="Times New Roman"/>
          <w:b/>
          <w:sz w:val="24"/>
          <w:szCs w:val="24"/>
        </w:rPr>
        <w:t>adru didactic</w:t>
      </w:r>
      <w:r w:rsidR="00DA3CDC" w:rsidRPr="00A6430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07FCC">
        <w:rPr>
          <w:rFonts w:ascii="Times New Roman" w:hAnsi="Times New Roman" w:cs="Times New Roman"/>
          <w:b/>
          <w:sz w:val="24"/>
          <w:szCs w:val="24"/>
        </w:rPr>
        <w:t>Palkovaci Dan</w:t>
      </w:r>
    </w:p>
    <w:p w:rsidR="001E47EF" w:rsidRPr="00A64308" w:rsidRDefault="001E47EF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>C</w:t>
      </w:r>
      <w:r w:rsidR="00A64308" w:rsidRPr="00A64308">
        <w:rPr>
          <w:rFonts w:ascii="Times New Roman" w:hAnsi="Times New Roman" w:cs="Times New Roman"/>
          <w:b/>
          <w:sz w:val="24"/>
          <w:szCs w:val="24"/>
        </w:rPr>
        <w:t>lasa</w:t>
      </w:r>
      <w:r w:rsidR="00DA3CDC" w:rsidRPr="00A6430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07FCC">
        <w:rPr>
          <w:rFonts w:ascii="Times New Roman" w:hAnsi="Times New Roman" w:cs="Times New Roman"/>
          <w:b/>
          <w:sz w:val="24"/>
          <w:szCs w:val="24"/>
        </w:rPr>
        <w:t>a V-a C</w:t>
      </w:r>
      <w:bookmarkStart w:id="0" w:name="_GoBack"/>
      <w:bookmarkEnd w:id="0"/>
    </w:p>
    <w:p w:rsidR="00DA3CDC" w:rsidRDefault="00DA3CDC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Pr="00A64308" w:rsidRDefault="00A30BE9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1E47EF" w:rsidRPr="00A64308" w:rsidTr="00FD0370">
        <w:trPr>
          <w:trHeight w:val="665"/>
        </w:trPr>
        <w:tc>
          <w:tcPr>
            <w:tcW w:w="978" w:type="dxa"/>
          </w:tcPr>
          <w:p w:rsid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</w:p>
          <w:p w:rsidR="001E47EF" w:rsidRPr="00A64308" w:rsidRDefault="00A64308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ata</w:t>
            </w:r>
          </w:p>
        </w:tc>
        <w:tc>
          <w:tcPr>
            <w:tcW w:w="1296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ra</w:t>
            </w:r>
          </w:p>
        </w:tc>
        <w:tc>
          <w:tcPr>
            <w:tcW w:w="3166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enumirea activității</w:t>
            </w:r>
          </w:p>
        </w:tc>
        <w:tc>
          <w:tcPr>
            <w:tcW w:w="2005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ocul de desfășurare</w:t>
            </w:r>
          </w:p>
        </w:tc>
        <w:tc>
          <w:tcPr>
            <w:tcW w:w="2440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adru didactic coordonator</w:t>
            </w:r>
          </w:p>
        </w:tc>
        <w:tc>
          <w:tcPr>
            <w:tcW w:w="1897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arteneri</w:t>
            </w:r>
          </w:p>
        </w:tc>
        <w:tc>
          <w:tcPr>
            <w:tcW w:w="1716" w:type="dxa"/>
          </w:tcPr>
          <w:p w:rsidR="001E47EF" w:rsidRPr="00A64308" w:rsidRDefault="001E47EF" w:rsidP="001E47E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A64308"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DA3CDC" w:rsidRPr="00A64308" w:rsidTr="00DA3CDC">
        <w:tc>
          <w:tcPr>
            <w:tcW w:w="978" w:type="dxa"/>
          </w:tcPr>
          <w:p w:rsidR="00DA3CDC" w:rsidRPr="00A30BE9" w:rsidRDefault="00DA3CDC" w:rsidP="00A30BE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9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8:00-13:00</w:t>
            </w:r>
          </w:p>
        </w:tc>
        <w:tc>
          <w:tcPr>
            <w:tcW w:w="316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Sa bucatarim !</w:t>
            </w:r>
          </w:p>
        </w:tc>
        <w:tc>
          <w:tcPr>
            <w:tcW w:w="2005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Corpul B</w:t>
            </w:r>
          </w:p>
        </w:tc>
        <w:tc>
          <w:tcPr>
            <w:tcW w:w="2440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Palkovaci Dan</w:t>
            </w:r>
          </w:p>
        </w:tc>
        <w:tc>
          <w:tcPr>
            <w:tcW w:w="1897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Olariu Cristina</w:t>
            </w:r>
          </w:p>
        </w:tc>
        <w:tc>
          <w:tcPr>
            <w:tcW w:w="1716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3CDC" w:rsidRPr="00A64308" w:rsidTr="00DA3CDC">
        <w:tc>
          <w:tcPr>
            <w:tcW w:w="978" w:type="dxa"/>
          </w:tcPr>
          <w:p w:rsidR="00DA3CDC" w:rsidRPr="00A30BE9" w:rsidRDefault="00DA3CDC" w:rsidP="00A30BE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29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8:00-13:00</w:t>
            </w:r>
          </w:p>
        </w:tc>
        <w:tc>
          <w:tcPr>
            <w:tcW w:w="316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Activitati sportive !</w:t>
            </w:r>
          </w:p>
        </w:tc>
        <w:tc>
          <w:tcPr>
            <w:tcW w:w="2005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2440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Palkovaci Dan</w:t>
            </w:r>
          </w:p>
        </w:tc>
        <w:tc>
          <w:tcPr>
            <w:tcW w:w="1897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3CDC" w:rsidRPr="00A64308" w:rsidTr="00DA3CDC">
        <w:tc>
          <w:tcPr>
            <w:tcW w:w="978" w:type="dxa"/>
          </w:tcPr>
          <w:p w:rsidR="00DA3CDC" w:rsidRPr="00A30BE9" w:rsidRDefault="00DA3CDC" w:rsidP="00A30BE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9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8:00-14:00</w:t>
            </w:r>
          </w:p>
        </w:tc>
        <w:tc>
          <w:tcPr>
            <w:tcW w:w="316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Excursie Cetate Deva</w:t>
            </w:r>
          </w:p>
        </w:tc>
        <w:tc>
          <w:tcPr>
            <w:tcW w:w="2005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440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Simon Crina</w:t>
            </w:r>
          </w:p>
        </w:tc>
        <w:tc>
          <w:tcPr>
            <w:tcW w:w="1897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Palkovaci Dan</w:t>
            </w:r>
          </w:p>
        </w:tc>
        <w:tc>
          <w:tcPr>
            <w:tcW w:w="1716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3CDC" w:rsidRPr="00A64308" w:rsidTr="00DA3CDC">
        <w:tc>
          <w:tcPr>
            <w:tcW w:w="978" w:type="dxa"/>
          </w:tcPr>
          <w:p w:rsidR="00DA3CDC" w:rsidRPr="00A30BE9" w:rsidRDefault="00DA3CDC" w:rsidP="00A30BE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9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8:00-13:00</w:t>
            </w:r>
          </w:p>
        </w:tc>
        <w:tc>
          <w:tcPr>
            <w:tcW w:w="316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Micii savanti !</w:t>
            </w:r>
          </w:p>
        </w:tc>
        <w:tc>
          <w:tcPr>
            <w:tcW w:w="2005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Corpul B</w:t>
            </w:r>
          </w:p>
        </w:tc>
        <w:tc>
          <w:tcPr>
            <w:tcW w:w="2440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Palkovaci Dan</w:t>
            </w:r>
          </w:p>
        </w:tc>
        <w:tc>
          <w:tcPr>
            <w:tcW w:w="1897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Olariu Cristina</w:t>
            </w:r>
          </w:p>
        </w:tc>
        <w:tc>
          <w:tcPr>
            <w:tcW w:w="1716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A3CDC" w:rsidRPr="00A64308" w:rsidTr="00DA3CDC">
        <w:tc>
          <w:tcPr>
            <w:tcW w:w="978" w:type="dxa"/>
          </w:tcPr>
          <w:p w:rsidR="00DA3CDC" w:rsidRPr="00A30BE9" w:rsidRDefault="00DA3CDC" w:rsidP="00A30BE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29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8:00-13:00</w:t>
            </w:r>
          </w:p>
        </w:tc>
        <w:tc>
          <w:tcPr>
            <w:tcW w:w="3166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ECO Heroes !</w:t>
            </w:r>
          </w:p>
        </w:tc>
        <w:tc>
          <w:tcPr>
            <w:tcW w:w="2005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440" w:type="dxa"/>
          </w:tcPr>
          <w:p w:rsidR="00DA3CDC" w:rsidRPr="00A30BE9" w:rsidRDefault="00FD0370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BE9">
              <w:rPr>
                <w:rFonts w:ascii="Times New Roman" w:hAnsi="Times New Roman" w:cs="Times New Roman"/>
                <w:sz w:val="24"/>
                <w:szCs w:val="24"/>
              </w:rPr>
              <w:t>Palkovaci Dan</w:t>
            </w:r>
          </w:p>
        </w:tc>
        <w:tc>
          <w:tcPr>
            <w:tcW w:w="1897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A3CDC" w:rsidRPr="00A30BE9" w:rsidRDefault="00A30BE9" w:rsidP="00A30BE9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6AF9" w:rsidRDefault="00956AF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A30BE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BE9" w:rsidRPr="00EF55FC" w:rsidRDefault="00A30BE9" w:rsidP="00A30BE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55F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EF55FC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A30BE9" w:rsidRPr="00EF55FC" w:rsidRDefault="00A30BE9" w:rsidP="00A30BE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15-19</w:t>
      </w:r>
      <w:r w:rsidRPr="00EF55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55FC">
        <w:rPr>
          <w:rFonts w:ascii="Times New Roman" w:hAnsi="Times New Roman" w:cs="Times New Roman"/>
          <w:b/>
          <w:sz w:val="24"/>
          <w:szCs w:val="24"/>
        </w:rPr>
        <w:tab/>
        <w:t>MARTIE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A30BE9" w:rsidRPr="00EF55FC" w:rsidRDefault="00A30BE9" w:rsidP="00A30BE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BE9" w:rsidRPr="00EF55FC" w:rsidRDefault="00A30BE9" w:rsidP="00A30BE9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30BE9" w:rsidRPr="00EF55FC" w:rsidRDefault="00A30BE9" w:rsidP="00A30BE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F55FC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Stochițoiu Roxana</w:t>
      </w:r>
    </w:p>
    <w:p w:rsidR="00A30BE9" w:rsidRPr="00EF55FC" w:rsidRDefault="00A30BE9" w:rsidP="00A30BE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F55FC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V-a D</w:t>
      </w:r>
    </w:p>
    <w:p w:rsidR="00A30BE9" w:rsidRPr="00EF55FC" w:rsidRDefault="00A30BE9" w:rsidP="00A30BE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296"/>
        <w:gridCol w:w="1114"/>
        <w:gridCol w:w="3260"/>
        <w:gridCol w:w="2276"/>
        <w:gridCol w:w="2402"/>
        <w:gridCol w:w="2410"/>
        <w:gridCol w:w="1241"/>
      </w:tblGrid>
      <w:tr w:rsidR="00A30BE9" w:rsidRPr="009562DC" w:rsidTr="00337619">
        <w:tc>
          <w:tcPr>
            <w:tcW w:w="817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96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114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260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276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02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410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41" w:type="dxa"/>
          </w:tcPr>
          <w:p w:rsidR="00A30BE9" w:rsidRPr="009562DC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2DC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A30BE9" w:rsidRPr="009562DC" w:rsidTr="00337619">
        <w:trPr>
          <w:trHeight w:val="421"/>
        </w:trPr>
        <w:tc>
          <w:tcPr>
            <w:tcW w:w="817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dxa"/>
          </w:tcPr>
          <w:p w:rsidR="00A30BE9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A30BE9" w:rsidRPr="002365E8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Termometrul emo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 xml:space="preserve">iilor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ocuri de dezvoltare a 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 xml:space="preserve">ndirii logice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i creative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76" w:type="dxa"/>
          </w:tcPr>
          <w:p w:rsidR="00A30BE9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A30BE9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c>
          <w:tcPr>
            <w:tcW w:w="817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dxa"/>
          </w:tcPr>
          <w:p w:rsidR="00A30BE9" w:rsidRPr="000E3BE9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76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Sediul Băncii Comerciale Române</w:t>
            </w:r>
          </w:p>
        </w:tc>
        <w:tc>
          <w:tcPr>
            <w:tcW w:w="2402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Reprezentant B.C.R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rPr>
          <w:trHeight w:val="298"/>
        </w:trPr>
        <w:tc>
          <w:tcPr>
            <w:tcW w:w="817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dxa"/>
          </w:tcPr>
          <w:p w:rsidR="00A30BE9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A30BE9" w:rsidRPr="00255460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Să ne cunoaștem orașul (vizite tematice) </w:t>
            </w:r>
          </w:p>
        </w:tc>
        <w:tc>
          <w:tcPr>
            <w:tcW w:w="2276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Orașul Hunedoara: Grădina zoologică, Castelul Corvinilor</w:t>
            </w:r>
          </w:p>
        </w:tc>
        <w:tc>
          <w:tcPr>
            <w:tcW w:w="2402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rPr>
          <w:trHeight w:val="312"/>
        </w:trPr>
        <w:tc>
          <w:tcPr>
            <w:tcW w:w="817" w:type="dxa"/>
            <w:vMerge w:val="restart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  <w:vMerge w:val="restart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dxa"/>
          </w:tcPr>
          <w:p w:rsidR="00A30BE9" w:rsidRPr="002365E8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Micul cinefil: carte, film sau amândouă?</w:t>
            </w:r>
          </w:p>
        </w:tc>
        <w:tc>
          <w:tcPr>
            <w:tcW w:w="2276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2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Apostol Ioan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rPr>
          <w:trHeight w:val="788"/>
        </w:trPr>
        <w:tc>
          <w:tcPr>
            <w:tcW w:w="817" w:type="dxa"/>
            <w:vMerge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A30BE9" w:rsidRPr="002365E8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A30BE9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Hai la film! (vizită culturală)</w:t>
            </w:r>
          </w:p>
        </w:tc>
        <w:tc>
          <w:tcPr>
            <w:tcW w:w="2276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Cinematograful „Flacăra”, Hunedoara</w:t>
            </w:r>
          </w:p>
        </w:tc>
        <w:tc>
          <w:tcPr>
            <w:tcW w:w="2402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rPr>
          <w:trHeight w:val="272"/>
        </w:trPr>
        <w:tc>
          <w:tcPr>
            <w:tcW w:w="817" w:type="dxa"/>
            <w:vMerge w:val="restart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  <w:vMerge w:val="restart"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4" w:type="dxa"/>
          </w:tcPr>
          <w:p w:rsidR="00A30BE9" w:rsidRPr="002365E8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SuperLego Team</w:t>
            </w:r>
          </w:p>
        </w:tc>
        <w:tc>
          <w:tcPr>
            <w:tcW w:w="2276" w:type="dxa"/>
            <w:vMerge w:val="restart"/>
          </w:tcPr>
          <w:p w:rsidR="00A30BE9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vMerge w:val="restart"/>
          </w:tcPr>
          <w:p w:rsidR="00A30BE9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30BE9" w:rsidRPr="009562DC" w:rsidTr="00337619">
        <w:trPr>
          <w:trHeight w:val="674"/>
        </w:trPr>
        <w:tc>
          <w:tcPr>
            <w:tcW w:w="817" w:type="dxa"/>
            <w:vMerge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</w:tcPr>
          <w:p w:rsidR="00A30BE9" w:rsidRPr="006268F4" w:rsidRDefault="00A30BE9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A30BE9" w:rsidRPr="002365E8" w:rsidRDefault="00A30BE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365E8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365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326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Sărbători pascale: tradiții și obiceiuri </w:t>
            </w:r>
          </w:p>
        </w:tc>
        <w:tc>
          <w:tcPr>
            <w:tcW w:w="2276" w:type="dxa"/>
            <w:vMerge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vMerge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30BE9" w:rsidRPr="002365E8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1" w:type="dxa"/>
          </w:tcPr>
          <w:p w:rsidR="00A30BE9" w:rsidRPr="009562DC" w:rsidRDefault="00A30BE9" w:rsidP="00A30BE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A30BE9" w:rsidRPr="00EF55FC" w:rsidRDefault="00A30BE9" w:rsidP="00A30BE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BE9" w:rsidRPr="00EF55FC" w:rsidRDefault="00A30BE9" w:rsidP="00A30BE9">
      <w:pPr>
        <w:pStyle w:val="NoSpacing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337619" w:rsidRPr="002E04C6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337619" w:rsidRPr="00A64308" w:rsidRDefault="00337619" w:rsidP="003376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Mureșan Vasile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 a A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Look w:val="01E0"/>
      </w:tblPr>
      <w:tblGrid>
        <w:gridCol w:w="648"/>
        <w:gridCol w:w="1620"/>
        <w:gridCol w:w="1440"/>
        <w:gridCol w:w="3060"/>
        <w:gridCol w:w="1980"/>
        <w:gridCol w:w="2340"/>
        <w:gridCol w:w="1800"/>
        <w:gridCol w:w="1800"/>
      </w:tblGrid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Nr.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Crt.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Data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Ora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Denumirea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Activităţii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Loc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desfăşurare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Cadru didactic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Partener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b/>
                <w:sz w:val="24"/>
              </w:rPr>
            </w:pPr>
            <w:r w:rsidRPr="00337619">
              <w:rPr>
                <w:rFonts w:eastAsia="Calibri"/>
                <w:b/>
                <w:sz w:val="24"/>
              </w:rPr>
              <w:t>Obs.</w:t>
            </w:r>
          </w:p>
        </w:tc>
      </w:tr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15.04.19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8-13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 xml:space="preserve">Intalnire cu 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istoria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Castelul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Corvinilor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Mureşan Vasile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</w:tr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2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16.04.19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8-13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 xml:space="preserve">Întâlnire cu 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natura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Grădina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Zoologică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Mureşan Vasile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</w:tr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3.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17.04.19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9-14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Ne distăm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împreună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Cinema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Flacara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Mureşan Vasile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</w:tr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4.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18.04.19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8-13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 xml:space="preserve">Minte sănătoasă 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În corp sanătos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Releu</w:t>
            </w:r>
          </w:p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castel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Mureşan Vasile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</w:tr>
      <w:tr w:rsidR="00337619" w:rsidRPr="00337619" w:rsidTr="00337619">
        <w:tc>
          <w:tcPr>
            <w:tcW w:w="648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5.</w:t>
            </w:r>
          </w:p>
        </w:tc>
        <w:tc>
          <w:tcPr>
            <w:tcW w:w="162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19.04.19</w:t>
            </w:r>
          </w:p>
        </w:tc>
        <w:tc>
          <w:tcPr>
            <w:tcW w:w="14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8-12</w:t>
            </w:r>
          </w:p>
        </w:tc>
        <w:tc>
          <w:tcPr>
            <w:tcW w:w="306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Iubim natura</w:t>
            </w:r>
          </w:p>
        </w:tc>
        <w:tc>
          <w:tcPr>
            <w:tcW w:w="198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Drumeţie în natură</w:t>
            </w:r>
          </w:p>
        </w:tc>
        <w:tc>
          <w:tcPr>
            <w:tcW w:w="234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  <w:r w:rsidRPr="00337619">
              <w:rPr>
                <w:rFonts w:eastAsia="Calibri"/>
                <w:sz w:val="24"/>
              </w:rPr>
              <w:t>Muresan Vasile</w:t>
            </w: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  <w:tc>
          <w:tcPr>
            <w:tcW w:w="1800" w:type="dxa"/>
          </w:tcPr>
          <w:p w:rsidR="00337619" w:rsidRPr="00337619" w:rsidRDefault="00337619" w:rsidP="00337619">
            <w:pPr>
              <w:jc w:val="both"/>
              <w:rPr>
                <w:rFonts w:eastAsia="Calibri"/>
                <w:sz w:val="24"/>
              </w:rPr>
            </w:pPr>
          </w:p>
        </w:tc>
      </w:tr>
    </w:tbl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337619" w:rsidRPr="002E04C6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337619" w:rsidRPr="00A64308" w:rsidRDefault="00337619" w:rsidP="003376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Șimo Crina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 a B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3"/>
        <w:gridCol w:w="1318"/>
        <w:gridCol w:w="1272"/>
        <w:gridCol w:w="3089"/>
        <w:gridCol w:w="1990"/>
        <w:gridCol w:w="2413"/>
        <w:gridCol w:w="2701"/>
        <w:gridCol w:w="845"/>
      </w:tblGrid>
      <w:tr w:rsidR="00337619" w:rsidRPr="00337619" w:rsidTr="00337619">
        <w:tc>
          <w:tcPr>
            <w:tcW w:w="963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72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89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3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701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845" w:type="dxa"/>
          </w:tcPr>
          <w:p w:rsidR="00337619" w:rsidRPr="00337619" w:rsidRDefault="00337619" w:rsidP="0033761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Activitate sportiva-jocuri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 Simo Crina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 Simo Crina 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rPr>
          <w:trHeight w:val="907"/>
        </w:trPr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Alimentatie sanatoasa,corp sanatos!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 Simo Crina  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Marinela Iosub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10-15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Sanatate in natura-drumetie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,,CETATEA DEVA’’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Simo Crina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Palkovaci Dan                                  Gifu Denisa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Cinematograf Flacara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Simo Crina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Gifu Denisa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9-14 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Dans și voie bună 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 Simo Crina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      Simo Crina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F17F7A" w:rsidRPr="002E04C6" w:rsidRDefault="00F17F7A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F17F7A" w:rsidRPr="00A64308" w:rsidRDefault="00F17F7A" w:rsidP="00F17F7A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Praporgescu Mioara</w:t>
      </w: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 a C</w:t>
      </w:r>
    </w:p>
    <w:p w:rsidR="00F17F7A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3"/>
        <w:gridCol w:w="1296"/>
        <w:gridCol w:w="1438"/>
        <w:gridCol w:w="3098"/>
        <w:gridCol w:w="1983"/>
        <w:gridCol w:w="2405"/>
        <w:gridCol w:w="2277"/>
        <w:gridCol w:w="1296"/>
      </w:tblGrid>
      <w:tr w:rsidR="00F17F7A" w:rsidRPr="00A64308" w:rsidTr="00F17F7A">
        <w:tc>
          <w:tcPr>
            <w:tcW w:w="963" w:type="dxa"/>
          </w:tcPr>
          <w:p w:rsidR="00F17F7A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296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38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98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3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05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77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96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F17F7A" w:rsidRPr="00A64308" w:rsidTr="00F17F7A">
        <w:tc>
          <w:tcPr>
            <w:tcW w:w="963" w:type="dxa"/>
          </w:tcPr>
          <w:p w:rsidR="00F17F7A" w:rsidRPr="00581F9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F17F7A" w:rsidRPr="006268F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-14.00</w:t>
            </w:r>
          </w:p>
        </w:tc>
        <w:tc>
          <w:tcPr>
            <w:tcW w:w="309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„Micii bucătari”</w:t>
            </w:r>
          </w:p>
        </w:tc>
        <w:tc>
          <w:tcPr>
            <w:tcW w:w="1983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 Praporgescu Mioara</w:t>
            </w:r>
          </w:p>
        </w:tc>
        <w:tc>
          <w:tcPr>
            <w:tcW w:w="2277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</w:tc>
        <w:tc>
          <w:tcPr>
            <w:tcW w:w="1296" w:type="dxa"/>
          </w:tcPr>
          <w:p w:rsidR="00F17F7A" w:rsidRPr="00A64308" w:rsidRDefault="00F17F7A" w:rsidP="00F17F7A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63" w:type="dxa"/>
          </w:tcPr>
          <w:p w:rsidR="00F17F7A" w:rsidRPr="00581F9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F17F7A" w:rsidRPr="006268F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-14.00</w:t>
            </w:r>
          </w:p>
        </w:tc>
        <w:tc>
          <w:tcPr>
            <w:tcW w:w="309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„Codul bunelor maniere”</w:t>
            </w:r>
          </w:p>
        </w:tc>
        <w:tc>
          <w:tcPr>
            <w:tcW w:w="1983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 Praporgescu Mioara</w:t>
            </w:r>
          </w:p>
        </w:tc>
        <w:tc>
          <w:tcPr>
            <w:tcW w:w="2277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</w:tc>
        <w:tc>
          <w:tcPr>
            <w:tcW w:w="1296" w:type="dxa"/>
          </w:tcPr>
          <w:p w:rsidR="00F17F7A" w:rsidRPr="00A64308" w:rsidRDefault="00F17F7A" w:rsidP="00F17F7A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63" w:type="dxa"/>
          </w:tcPr>
          <w:p w:rsidR="00F17F7A" w:rsidRPr="00581F9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:rsidR="00F17F7A" w:rsidRPr="006268F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-14.00</w:t>
            </w:r>
          </w:p>
        </w:tc>
        <w:tc>
          <w:tcPr>
            <w:tcW w:w="309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„Istoria altfel”- vizionare film istoric</w:t>
            </w:r>
          </w:p>
        </w:tc>
        <w:tc>
          <w:tcPr>
            <w:tcW w:w="1983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2277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 Moldovan Anișoara</w:t>
            </w:r>
          </w:p>
        </w:tc>
        <w:tc>
          <w:tcPr>
            <w:tcW w:w="1296" w:type="dxa"/>
          </w:tcPr>
          <w:p w:rsidR="00F17F7A" w:rsidRPr="00A64308" w:rsidRDefault="00F17F7A" w:rsidP="00F17F7A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63" w:type="dxa"/>
          </w:tcPr>
          <w:p w:rsidR="00F17F7A" w:rsidRPr="00581F9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:rsidR="00F17F7A" w:rsidRPr="006268F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  <w:r w:rsidR="00DB43A7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09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„România mea frumoasă”-excursie Hunedoara-Făgăraș-Râșnov-Sinaia</w:t>
            </w:r>
          </w:p>
        </w:tc>
        <w:tc>
          <w:tcPr>
            <w:tcW w:w="1983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Hunedoara-Făgăraș-Râșnov-Sinaia</w:t>
            </w:r>
          </w:p>
        </w:tc>
        <w:tc>
          <w:tcPr>
            <w:tcW w:w="2405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2277" w:type="dxa"/>
          </w:tcPr>
          <w:p w:rsidR="00F17F7A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 Moldovan Anișoara</w:t>
            </w:r>
          </w:p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Cornea Iulia Ciuculescu Daniela</w:t>
            </w:r>
          </w:p>
        </w:tc>
        <w:tc>
          <w:tcPr>
            <w:tcW w:w="1296" w:type="dxa"/>
          </w:tcPr>
          <w:p w:rsidR="00F17F7A" w:rsidRPr="00A64308" w:rsidRDefault="00F17F7A" w:rsidP="00F17F7A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63" w:type="dxa"/>
          </w:tcPr>
          <w:p w:rsidR="00F17F7A" w:rsidRPr="00581F9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</w:tcPr>
          <w:p w:rsidR="00F17F7A" w:rsidRPr="006268F4" w:rsidRDefault="00F17F7A" w:rsidP="00F17F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268F4">
              <w:rPr>
                <w:rFonts w:ascii="Times New Roman" w:hAnsi="Times New Roman" w:cs="Times New Roman"/>
                <w:sz w:val="24"/>
                <w:szCs w:val="24"/>
              </w:rPr>
              <w:t>.03.201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  <w:r w:rsidR="00DB43A7">
              <w:rPr>
                <w:rFonts w:ascii="Times New Roman" w:hAnsi="Times New Roman" w:cs="Times New Roman"/>
                <w:sz w:val="24"/>
                <w:szCs w:val="24"/>
              </w:rPr>
              <w:t xml:space="preserve"> 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098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„România mea frumoasă”-excursie Hunedoara-Făgăraș-Râșnov-Sinaia</w:t>
            </w:r>
          </w:p>
        </w:tc>
        <w:tc>
          <w:tcPr>
            <w:tcW w:w="1983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Hunedoara-Făgăraș-Râșnov-Sinaia</w:t>
            </w:r>
          </w:p>
        </w:tc>
        <w:tc>
          <w:tcPr>
            <w:tcW w:w="2405" w:type="dxa"/>
          </w:tcPr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2277" w:type="dxa"/>
          </w:tcPr>
          <w:p w:rsidR="00F17F7A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  <w:p w:rsidR="00F17F7A" w:rsidRPr="00581F94" w:rsidRDefault="00F17F7A" w:rsidP="00F17F7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Cornea Iulia Ciuculescu Daniela</w:t>
            </w:r>
          </w:p>
        </w:tc>
        <w:tc>
          <w:tcPr>
            <w:tcW w:w="1296" w:type="dxa"/>
          </w:tcPr>
          <w:p w:rsidR="00F17F7A" w:rsidRPr="00A64308" w:rsidRDefault="00F17F7A" w:rsidP="00F17F7A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F17F7A" w:rsidRPr="00EB6204" w:rsidRDefault="00F17F7A" w:rsidP="00F17F7A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30BE9" w:rsidRDefault="00A30BE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Default="00F17F7A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Default="00F17F7A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Default="00F17F7A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Default="00F17F7A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</w:t>
      </w:r>
      <w:r w:rsidRPr="00337619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337619" w:rsidRP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Pr="00337619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337619" w:rsidRPr="00337619" w:rsidRDefault="00337619" w:rsidP="0033761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37619">
        <w:rPr>
          <w:rFonts w:ascii="Times New Roman" w:hAnsi="Times New Roman" w:cs="Times New Roman"/>
          <w:b/>
          <w:sz w:val="24"/>
          <w:szCs w:val="24"/>
        </w:rPr>
        <w:t>Cadru didactic: DemeaAurora</w:t>
      </w:r>
    </w:p>
    <w:p w:rsidR="00337619" w:rsidRPr="00337619" w:rsidRDefault="00337619" w:rsidP="0033761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37619">
        <w:rPr>
          <w:rFonts w:ascii="Times New Roman" w:hAnsi="Times New Roman" w:cs="Times New Roman"/>
          <w:b/>
          <w:sz w:val="24"/>
          <w:szCs w:val="24"/>
        </w:rPr>
        <w:t>Clasa: a VII-a A</w:t>
      </w:r>
    </w:p>
    <w:p w:rsidR="00337619" w:rsidRP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5144" w:type="dxa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225"/>
        <w:gridCol w:w="1716"/>
      </w:tblGrid>
      <w:tr w:rsidR="00337619" w:rsidRPr="00337619" w:rsidTr="00337619">
        <w:tc>
          <w:tcPr>
            <w:tcW w:w="978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25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Vizionare Film Cinema City </w:t>
            </w: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222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Activitati sportive</w:t>
            </w: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Scoala Gimnaziala Nr. 2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222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Activitati recreative in Parcul Tineretului Hunedoara </w:t>
            </w: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Parcul Tineretului Hunedoara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222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Vizita la Castelul Huniazilor</w:t>
            </w: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Castelul Huniazilor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222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8-21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Excursie Pătiniş (activitati recreative in parcul de distractii Arka Park ), vizitarea centrului istoric  al orasului Sibiu</w:t>
            </w: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Statiunea montana Paltinis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Sibiu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Prof.Macarie Elena</w:t>
            </w: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337619" w:rsidRPr="002E04C6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337619" w:rsidRPr="00A64308" w:rsidRDefault="00337619" w:rsidP="00337619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 xml:space="preserve"> Prigore Marcela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VII-a  B</w:t>
      </w:r>
    </w:p>
    <w:p w:rsid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Pr="00A64308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3"/>
        <w:gridCol w:w="1318"/>
        <w:gridCol w:w="1272"/>
        <w:gridCol w:w="3089"/>
        <w:gridCol w:w="1990"/>
        <w:gridCol w:w="2413"/>
        <w:gridCol w:w="2701"/>
        <w:gridCol w:w="845"/>
      </w:tblGrid>
      <w:tr w:rsidR="00337619" w:rsidRPr="00337619" w:rsidTr="00337619">
        <w:tc>
          <w:tcPr>
            <w:tcW w:w="963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72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89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3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701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845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În așteptarea iepurașului-confecționare felicitări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Prigore Marcela 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Voina Gheorghe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Drumeţie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Cârstea-Purice Lidia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” Mișcarea înseamnă sănătate” Activități sportive</w:t>
            </w: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Munteanu Gabriela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Cinema Flacăra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Munteanu Gabriela 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6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272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9-14 </w:t>
            </w:r>
          </w:p>
        </w:tc>
        <w:tc>
          <w:tcPr>
            <w:tcW w:w="30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Joc și voie bună 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Parcul Corvin </w:t>
            </w:r>
          </w:p>
        </w:tc>
        <w:tc>
          <w:tcPr>
            <w:tcW w:w="2413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Prigore Marcela</w:t>
            </w:r>
          </w:p>
        </w:tc>
        <w:tc>
          <w:tcPr>
            <w:tcW w:w="2701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Lunkan Florin</w:t>
            </w:r>
          </w:p>
        </w:tc>
        <w:tc>
          <w:tcPr>
            <w:tcW w:w="84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3F7" w:rsidRDefault="003623F7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F17F7A" w:rsidRPr="002E04C6" w:rsidRDefault="00F17F7A" w:rsidP="00F17F7A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F17F7A" w:rsidRPr="00A64308" w:rsidRDefault="00F17F7A" w:rsidP="00F17F7A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 xml:space="preserve"> Lucaciu Anca</w:t>
      </w: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VII-a  C</w:t>
      </w:r>
    </w:p>
    <w:p w:rsidR="00F17F7A" w:rsidRPr="00A64308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498"/>
        <w:gridCol w:w="2964"/>
        <w:gridCol w:w="2005"/>
        <w:gridCol w:w="2440"/>
        <w:gridCol w:w="1897"/>
        <w:gridCol w:w="1716"/>
      </w:tblGrid>
      <w:tr w:rsidR="00F17F7A" w:rsidRPr="00A64308" w:rsidTr="00F17F7A">
        <w:tc>
          <w:tcPr>
            <w:tcW w:w="978" w:type="dxa"/>
          </w:tcPr>
          <w:p w:rsidR="00F17F7A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98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64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F17F7A" w:rsidRPr="00A64308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F17F7A" w:rsidRPr="00A64308" w:rsidTr="00F17F7A">
        <w:tc>
          <w:tcPr>
            <w:tcW w:w="978" w:type="dxa"/>
          </w:tcPr>
          <w:p w:rsidR="00F17F7A" w:rsidRPr="009A3CBD" w:rsidRDefault="00F17F7A" w:rsidP="00337619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9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Să cunoştem Europa prin gastronomie</w:t>
            </w:r>
          </w:p>
        </w:tc>
        <w:tc>
          <w:tcPr>
            <w:tcW w:w="2005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Şcoala Gimnazială Nr. 2 Hunedoara</w:t>
            </w:r>
          </w:p>
        </w:tc>
        <w:tc>
          <w:tcPr>
            <w:tcW w:w="2440" w:type="dxa"/>
          </w:tcPr>
          <w:p w:rsidR="00F17F7A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Lucaciu Anca</w:t>
            </w:r>
          </w:p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</w:tc>
        <w:tc>
          <w:tcPr>
            <w:tcW w:w="1716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7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17F7A" w:rsidRPr="00D21ADA" w:rsidRDefault="00F17F7A" w:rsidP="00337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F17F7A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Cinemagia</w:t>
            </w:r>
          </w:p>
          <w:p w:rsidR="00F17F7A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F7A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Activităţi sportive</w:t>
            </w:r>
          </w:p>
        </w:tc>
        <w:tc>
          <w:tcPr>
            <w:tcW w:w="2005" w:type="dxa"/>
          </w:tcPr>
          <w:p w:rsidR="00F17F7A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Cinematograful Flacăra Hunedoara</w:t>
            </w:r>
          </w:p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Şcoala Gimnazială Nr. 2 Hunedoara</w:t>
            </w:r>
          </w:p>
        </w:tc>
        <w:tc>
          <w:tcPr>
            <w:tcW w:w="2440" w:type="dxa"/>
          </w:tcPr>
          <w:p w:rsidR="00F17F7A" w:rsidRDefault="00F17F7A" w:rsidP="00337619">
            <w:pPr>
              <w:jc w:val="center"/>
            </w:pPr>
            <w:r w:rsidRPr="009D0C99">
              <w:rPr>
                <w:rFonts w:ascii="Times New Roman" w:hAnsi="Times New Roman" w:cs="Times New Roman"/>
                <w:sz w:val="24"/>
                <w:szCs w:val="24"/>
              </w:rPr>
              <w:t>Lucaciu Anca</w:t>
            </w:r>
          </w:p>
        </w:tc>
        <w:tc>
          <w:tcPr>
            <w:tcW w:w="1897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Iosub Marinela</w:t>
            </w:r>
          </w:p>
        </w:tc>
        <w:tc>
          <w:tcPr>
            <w:tcW w:w="1716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7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17F7A" w:rsidRPr="00D21ADA" w:rsidRDefault="00F17F7A" w:rsidP="00337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Drumeţ în pădurea Chizid</w:t>
            </w:r>
          </w:p>
        </w:tc>
        <w:tc>
          <w:tcPr>
            <w:tcW w:w="2005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2440" w:type="dxa"/>
          </w:tcPr>
          <w:p w:rsidR="00F17F7A" w:rsidRDefault="00F17F7A" w:rsidP="00337619">
            <w:pPr>
              <w:jc w:val="center"/>
            </w:pPr>
            <w:r w:rsidRPr="009D0C99">
              <w:rPr>
                <w:rFonts w:ascii="Times New Roman" w:hAnsi="Times New Roman" w:cs="Times New Roman"/>
                <w:sz w:val="24"/>
                <w:szCs w:val="24"/>
              </w:rPr>
              <w:t>Lucaciu Anca</w:t>
            </w:r>
          </w:p>
        </w:tc>
        <w:tc>
          <w:tcPr>
            <w:tcW w:w="1897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7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17F7A" w:rsidRPr="00D21ADA" w:rsidRDefault="00F17F7A" w:rsidP="00337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Înot pentru sănătate</w:t>
            </w:r>
          </w:p>
        </w:tc>
        <w:tc>
          <w:tcPr>
            <w:tcW w:w="2005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Aquland Deva</w:t>
            </w:r>
          </w:p>
        </w:tc>
        <w:tc>
          <w:tcPr>
            <w:tcW w:w="2440" w:type="dxa"/>
          </w:tcPr>
          <w:p w:rsidR="00F17F7A" w:rsidRDefault="00F17F7A" w:rsidP="00337619">
            <w:pPr>
              <w:jc w:val="center"/>
            </w:pPr>
            <w:r w:rsidRPr="009D0C99">
              <w:rPr>
                <w:rFonts w:ascii="Times New Roman" w:hAnsi="Times New Roman" w:cs="Times New Roman"/>
                <w:sz w:val="24"/>
                <w:szCs w:val="24"/>
              </w:rPr>
              <w:t>Lucaciu Anca</w:t>
            </w:r>
          </w:p>
        </w:tc>
        <w:tc>
          <w:tcPr>
            <w:tcW w:w="1897" w:type="dxa"/>
          </w:tcPr>
          <w:p w:rsidR="00F17F7A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17F7A" w:rsidRPr="00A64308" w:rsidTr="00F17F7A">
        <w:tc>
          <w:tcPr>
            <w:tcW w:w="97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17F7A" w:rsidRPr="00D21ADA" w:rsidRDefault="00F17F7A" w:rsidP="00337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pas prin Centrul Vechi</w:t>
            </w:r>
          </w:p>
        </w:tc>
        <w:tc>
          <w:tcPr>
            <w:tcW w:w="2005" w:type="dxa"/>
          </w:tcPr>
          <w:p w:rsidR="00F17F7A" w:rsidRPr="009A3CBD" w:rsidRDefault="00F17F7A" w:rsidP="00F17F7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Centrul Vechi Hunedoara</w:t>
            </w:r>
          </w:p>
        </w:tc>
        <w:tc>
          <w:tcPr>
            <w:tcW w:w="2440" w:type="dxa"/>
          </w:tcPr>
          <w:p w:rsidR="00F17F7A" w:rsidRDefault="00F17F7A" w:rsidP="00337619">
            <w:pPr>
              <w:jc w:val="center"/>
            </w:pPr>
            <w:r w:rsidRPr="009D0C99">
              <w:rPr>
                <w:rFonts w:ascii="Times New Roman" w:hAnsi="Times New Roman" w:cs="Times New Roman"/>
                <w:sz w:val="24"/>
                <w:szCs w:val="24"/>
              </w:rPr>
              <w:t>Lucaciu Anca</w:t>
            </w:r>
          </w:p>
        </w:tc>
        <w:tc>
          <w:tcPr>
            <w:tcW w:w="1897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Cârstea Lidia</w:t>
            </w:r>
          </w:p>
        </w:tc>
        <w:tc>
          <w:tcPr>
            <w:tcW w:w="1716" w:type="dxa"/>
          </w:tcPr>
          <w:p w:rsidR="00F17F7A" w:rsidRPr="009A3CBD" w:rsidRDefault="00F17F7A" w:rsidP="0033761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17F7A" w:rsidRPr="00EB6204" w:rsidRDefault="00F17F7A" w:rsidP="00F17F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7F7A" w:rsidRDefault="00F17F7A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AD7B8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</w:t>
      </w:r>
      <w:r w:rsidRPr="00337619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337619" w:rsidRPr="00337619" w:rsidRDefault="00337619" w:rsidP="003376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Pr="00337619">
        <w:rPr>
          <w:rFonts w:ascii="Times New Roman" w:hAnsi="Times New Roman" w:cs="Times New Roman"/>
          <w:b/>
          <w:sz w:val="24"/>
          <w:szCs w:val="24"/>
        </w:rPr>
        <w:t>15-19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7619">
        <w:rPr>
          <w:rFonts w:ascii="Times New Roman" w:hAnsi="Times New Roman" w:cs="Times New Roman"/>
          <w:b/>
          <w:sz w:val="24"/>
          <w:szCs w:val="24"/>
        </w:rPr>
        <w:t>aprilie 2019</w:t>
      </w:r>
    </w:p>
    <w:p w:rsidR="00337619" w:rsidRPr="00337619" w:rsidRDefault="00337619" w:rsidP="0033761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7619" w:rsidRPr="00337619" w:rsidRDefault="00337619" w:rsidP="0033761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37619">
        <w:rPr>
          <w:rFonts w:ascii="Times New Roman" w:hAnsi="Times New Roman" w:cs="Times New Roman"/>
          <w:b/>
          <w:sz w:val="24"/>
          <w:szCs w:val="24"/>
        </w:rPr>
        <w:t>Cadru didactic: Macarie Elena</w:t>
      </w:r>
    </w:p>
    <w:p w:rsidR="00337619" w:rsidRPr="00337619" w:rsidRDefault="00337619" w:rsidP="0033761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37619">
        <w:rPr>
          <w:rFonts w:ascii="Times New Roman" w:hAnsi="Times New Roman" w:cs="Times New Roman"/>
          <w:b/>
          <w:sz w:val="24"/>
          <w:szCs w:val="24"/>
        </w:rPr>
        <w:t>Clasa: a VIII-a A</w:t>
      </w:r>
    </w:p>
    <w:p w:rsidR="00337619" w:rsidRP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337619" w:rsidRPr="00337619" w:rsidTr="00337619">
        <w:tc>
          <w:tcPr>
            <w:tcW w:w="978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337619" w:rsidRPr="00337619" w:rsidRDefault="00337619" w:rsidP="0033761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19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Orientarea in cariera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897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Activitati sportive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897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La pas prin oras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897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Lectura in parc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897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19" w:rsidRPr="00337619" w:rsidTr="00337619">
        <w:tc>
          <w:tcPr>
            <w:tcW w:w="97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29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8-20</w:t>
            </w:r>
          </w:p>
        </w:tc>
        <w:tc>
          <w:tcPr>
            <w:tcW w:w="316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</w:p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Paltinis, Sibiu</w:t>
            </w:r>
          </w:p>
        </w:tc>
        <w:tc>
          <w:tcPr>
            <w:tcW w:w="2440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Demea Aurora</w:t>
            </w:r>
          </w:p>
        </w:tc>
        <w:tc>
          <w:tcPr>
            <w:tcW w:w="1897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Macarie Elena</w:t>
            </w:r>
          </w:p>
        </w:tc>
        <w:tc>
          <w:tcPr>
            <w:tcW w:w="1716" w:type="dxa"/>
          </w:tcPr>
          <w:p w:rsidR="00337619" w:rsidRPr="003623F7" w:rsidRDefault="00337619" w:rsidP="0033761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P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3F7" w:rsidRDefault="003623F7" w:rsidP="003623F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23F7" w:rsidRPr="00A64308" w:rsidRDefault="003623F7" w:rsidP="003623F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3623F7" w:rsidRPr="00A64308" w:rsidRDefault="003623F7" w:rsidP="003623F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Bita Nicoleta</w:t>
      </w:r>
    </w:p>
    <w:p w:rsidR="003623F7" w:rsidRDefault="003623F7" w:rsidP="003623F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VIII-a B</w:t>
      </w:r>
    </w:p>
    <w:p w:rsidR="003623F7" w:rsidRPr="00A64308" w:rsidRDefault="003623F7" w:rsidP="003623F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975"/>
        <w:gridCol w:w="1656"/>
        <w:gridCol w:w="1039"/>
        <w:gridCol w:w="2918"/>
        <w:gridCol w:w="2250"/>
        <w:gridCol w:w="2707"/>
        <w:gridCol w:w="2333"/>
        <w:gridCol w:w="938"/>
      </w:tblGrid>
      <w:tr w:rsidR="003623F7" w:rsidRPr="003623F7" w:rsidTr="00F84B81"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3623F7" w:rsidRPr="003623F7" w:rsidTr="00F84B81"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Creații plastice tema „ ”Sărbătorile Pascale”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Școala 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Bita Nicoleta 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Lunkan Florin</w:t>
            </w: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F7" w:rsidRPr="003623F7" w:rsidTr="00F84B81"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„Sanatate prin alimentatie„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Jocuri de masă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Școala 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Bita Nicoleta 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Voina Gheorghe </w:t>
            </w: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F7" w:rsidRPr="003623F7" w:rsidTr="00F84B81"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„Experimentatorul trăsnit”-experimente distractive 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F7" w:rsidRPr="003623F7" w:rsidTr="00F84B81">
        <w:trPr>
          <w:trHeight w:val="800"/>
        </w:trPr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” Să ne cunoaștem județul” 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-excursie la Deva 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Deva 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Bita Nicoleta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F7" w:rsidRPr="003623F7" w:rsidTr="00F84B81">
        <w:tc>
          <w:tcPr>
            <w:tcW w:w="975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56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039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91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Jocuri și întreceri sportive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Plimbare cu bicicleta </w:t>
            </w:r>
          </w:p>
        </w:tc>
        <w:tc>
          <w:tcPr>
            <w:tcW w:w="2250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Parcul central </w:t>
            </w:r>
          </w:p>
        </w:tc>
        <w:tc>
          <w:tcPr>
            <w:tcW w:w="2707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3F7">
              <w:rPr>
                <w:rFonts w:ascii="Times New Roman" w:hAnsi="Times New Roman" w:cs="Times New Roman"/>
                <w:sz w:val="24"/>
                <w:szCs w:val="24"/>
              </w:rPr>
              <w:t xml:space="preserve">Bita Nicoleta </w:t>
            </w:r>
          </w:p>
        </w:tc>
        <w:tc>
          <w:tcPr>
            <w:tcW w:w="2333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623F7" w:rsidRPr="003623F7" w:rsidRDefault="003623F7" w:rsidP="003623F7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23F7" w:rsidRPr="003623F7" w:rsidRDefault="003623F7" w:rsidP="003623F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337619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619" w:rsidRDefault="00AD7B83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7B83" w:rsidRPr="002E04C6" w:rsidRDefault="00AD7B83" w:rsidP="0033761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AD7B83" w:rsidRPr="00A64308" w:rsidRDefault="00AD7B83" w:rsidP="00AD7B83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B83" w:rsidRPr="00A64308" w:rsidRDefault="00AD7B83" w:rsidP="00AD7B83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3" w:rsidRPr="00A64308" w:rsidRDefault="00AD7B83" w:rsidP="00AD7B8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Anişoara Moldovan</w:t>
      </w:r>
    </w:p>
    <w:p w:rsidR="00AD7B83" w:rsidRPr="00A64308" w:rsidRDefault="00AD7B83" w:rsidP="00AD7B8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VIII-a C</w:t>
      </w:r>
    </w:p>
    <w:p w:rsidR="00AD7B83" w:rsidRPr="00A64308" w:rsidRDefault="00AD7B83" w:rsidP="00AD7B8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1296"/>
        <w:gridCol w:w="1418"/>
        <w:gridCol w:w="3098"/>
        <w:gridCol w:w="1983"/>
        <w:gridCol w:w="2405"/>
        <w:gridCol w:w="2277"/>
        <w:gridCol w:w="1296"/>
      </w:tblGrid>
      <w:tr w:rsidR="00AD7B83" w:rsidRPr="00A64308" w:rsidTr="00AD7B83">
        <w:tc>
          <w:tcPr>
            <w:tcW w:w="817" w:type="dxa"/>
          </w:tcPr>
          <w:p w:rsidR="00AD7B83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296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18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98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3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05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77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96" w:type="dxa"/>
          </w:tcPr>
          <w:p w:rsidR="00AD7B83" w:rsidRPr="00A64308" w:rsidRDefault="00AD7B83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AD7B83" w:rsidRPr="00A64308" w:rsidTr="00AD7B83">
        <w:tc>
          <w:tcPr>
            <w:tcW w:w="817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18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3098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Micii bucătari</w:t>
            </w:r>
          </w:p>
        </w:tc>
        <w:tc>
          <w:tcPr>
            <w:tcW w:w="1983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Moldovan Anișoara </w:t>
            </w:r>
          </w:p>
        </w:tc>
        <w:tc>
          <w:tcPr>
            <w:tcW w:w="2277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Praporgescu Mioara 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7B83" w:rsidRPr="00A64308" w:rsidTr="00AD7B83">
        <w:tc>
          <w:tcPr>
            <w:tcW w:w="817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18" w:type="dxa"/>
          </w:tcPr>
          <w:p w:rsidR="00AD7B83" w:rsidRPr="00D21ADA" w:rsidRDefault="00AD7B83" w:rsidP="00AD7B8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3098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Codul bunelor maniere</w:t>
            </w:r>
          </w:p>
        </w:tc>
        <w:tc>
          <w:tcPr>
            <w:tcW w:w="1983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Moldovan Anișoara </w:t>
            </w:r>
          </w:p>
        </w:tc>
        <w:tc>
          <w:tcPr>
            <w:tcW w:w="2277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 xml:space="preserve"> Praporgescu Mioara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7B83" w:rsidRPr="00A64308" w:rsidTr="00AD7B83">
        <w:tc>
          <w:tcPr>
            <w:tcW w:w="817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18" w:type="dxa"/>
          </w:tcPr>
          <w:p w:rsidR="00AD7B83" w:rsidRPr="00D21ADA" w:rsidRDefault="00AD7B83" w:rsidP="00AD7B8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3098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Istoria altfel</w:t>
            </w: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- vizionare film istoric</w:t>
            </w:r>
          </w:p>
        </w:tc>
        <w:tc>
          <w:tcPr>
            <w:tcW w:w="1983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05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</w:tc>
        <w:tc>
          <w:tcPr>
            <w:tcW w:w="2277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7B83" w:rsidRPr="00A64308" w:rsidTr="00AD7B83">
        <w:tc>
          <w:tcPr>
            <w:tcW w:w="817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18" w:type="dxa"/>
          </w:tcPr>
          <w:p w:rsidR="00AD7B83" w:rsidRPr="00D21ADA" w:rsidRDefault="00AD7B83" w:rsidP="00AD7B8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  <w:r w:rsidR="00DB43A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098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România mea frumoasă</w:t>
            </w: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-excursie Hunedoara-Făgăraș-Râșnov-Sinaia</w:t>
            </w:r>
          </w:p>
        </w:tc>
        <w:tc>
          <w:tcPr>
            <w:tcW w:w="1983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Hunedoara-Făgăraș-Râșnov-Sinaia</w:t>
            </w:r>
          </w:p>
        </w:tc>
        <w:tc>
          <w:tcPr>
            <w:tcW w:w="2405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</w:tc>
        <w:tc>
          <w:tcPr>
            <w:tcW w:w="2277" w:type="dxa"/>
          </w:tcPr>
          <w:p w:rsidR="00AD7B83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  <w:p w:rsidR="00AD7B83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Ciuculescu Daniela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D7B83" w:rsidRPr="00A64308" w:rsidTr="00AD7B83">
        <w:tc>
          <w:tcPr>
            <w:tcW w:w="817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18" w:type="dxa"/>
          </w:tcPr>
          <w:p w:rsidR="00AD7B83" w:rsidRPr="00D21ADA" w:rsidRDefault="00AD7B83" w:rsidP="00AD7B8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  <w:r w:rsidR="00DB43A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098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România mea frumoasă</w:t>
            </w: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-excursie Hunedoara-Făgăraș-Râșnov-Sinaia</w:t>
            </w:r>
          </w:p>
        </w:tc>
        <w:tc>
          <w:tcPr>
            <w:tcW w:w="1983" w:type="dxa"/>
          </w:tcPr>
          <w:p w:rsidR="00AD7B83" w:rsidRPr="00581F94" w:rsidRDefault="00AD7B83" w:rsidP="00AD7B83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Hunedoara-Făgăraș-Râșnov-Sinaia</w:t>
            </w:r>
          </w:p>
        </w:tc>
        <w:tc>
          <w:tcPr>
            <w:tcW w:w="2405" w:type="dxa"/>
          </w:tcPr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Moldovan Anișoara</w:t>
            </w:r>
          </w:p>
        </w:tc>
        <w:tc>
          <w:tcPr>
            <w:tcW w:w="2277" w:type="dxa"/>
          </w:tcPr>
          <w:p w:rsidR="00AD7B83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F94">
              <w:rPr>
                <w:rFonts w:ascii="Times New Roman" w:hAnsi="Times New Roman" w:cs="Times New Roman"/>
                <w:sz w:val="24"/>
                <w:szCs w:val="24"/>
              </w:rPr>
              <w:t>Praporgescu Mioara</w:t>
            </w:r>
          </w:p>
          <w:p w:rsidR="00AD7B83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Cornea Iulia</w:t>
            </w:r>
          </w:p>
          <w:p w:rsidR="00AD7B83" w:rsidRPr="00581F94" w:rsidRDefault="00AD7B83" w:rsidP="00AD7B83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Ciuculescu Daniela</w:t>
            </w:r>
          </w:p>
        </w:tc>
        <w:tc>
          <w:tcPr>
            <w:tcW w:w="1296" w:type="dxa"/>
          </w:tcPr>
          <w:p w:rsidR="00AD7B83" w:rsidRPr="009A3CBD" w:rsidRDefault="00AD7B83" w:rsidP="00AD7B83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D7B83" w:rsidRPr="00EB6204" w:rsidRDefault="00AD7B83" w:rsidP="00AD7B8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D7B83" w:rsidRDefault="00AD7B83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Pr="00A64308" w:rsidRDefault="00070E46" w:rsidP="00070E4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070E46" w:rsidRPr="00A64308" w:rsidRDefault="00070E46" w:rsidP="00070E4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070E46" w:rsidRDefault="00070E46" w:rsidP="00070E4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0E46" w:rsidRPr="00A64308" w:rsidRDefault="00070E46" w:rsidP="00070E4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Hochbauer  Sanda</w:t>
      </w:r>
    </w:p>
    <w:p w:rsidR="00070E46" w:rsidRPr="00A64308" w:rsidRDefault="00070E46" w:rsidP="00070E4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VIII-a D</w:t>
      </w:r>
    </w:p>
    <w:p w:rsidR="00070E46" w:rsidRPr="00A64308" w:rsidRDefault="00070E46" w:rsidP="00070E4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498"/>
        <w:gridCol w:w="2964"/>
        <w:gridCol w:w="2005"/>
        <w:gridCol w:w="2440"/>
        <w:gridCol w:w="2230"/>
        <w:gridCol w:w="1383"/>
      </w:tblGrid>
      <w:tr w:rsidR="00070E46" w:rsidRPr="00A64308" w:rsidTr="00070E46">
        <w:tc>
          <w:tcPr>
            <w:tcW w:w="978" w:type="dxa"/>
          </w:tcPr>
          <w:p w:rsidR="00070E46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98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64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30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383" w:type="dxa"/>
          </w:tcPr>
          <w:p w:rsidR="00070E46" w:rsidRPr="00A64308" w:rsidRDefault="00070E46" w:rsidP="0033761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070E46" w:rsidRPr="00A64308" w:rsidTr="00070E46">
        <w:tc>
          <w:tcPr>
            <w:tcW w:w="97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98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 xml:space="preserve">O zi la Primarie </w:t>
            </w:r>
          </w:p>
        </w:tc>
        <w:tc>
          <w:tcPr>
            <w:tcW w:w="2005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Primaria Hunedoara</w:t>
            </w:r>
          </w:p>
        </w:tc>
        <w:tc>
          <w:tcPr>
            <w:tcW w:w="244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223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Denisa Gafu       Ciuculesc Daniela</w:t>
            </w:r>
          </w:p>
        </w:tc>
        <w:tc>
          <w:tcPr>
            <w:tcW w:w="1383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0E46" w:rsidRPr="00A64308" w:rsidTr="00070E46">
        <w:tc>
          <w:tcPr>
            <w:tcW w:w="97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498" w:type="dxa"/>
          </w:tcPr>
          <w:p w:rsidR="00070E46" w:rsidRPr="00D21ADA" w:rsidRDefault="00070E46" w:rsidP="00070E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Despre economii In vizita la BCR  Hunedoara</w:t>
            </w:r>
          </w:p>
        </w:tc>
        <w:tc>
          <w:tcPr>
            <w:tcW w:w="2005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Filiala BCR  Hunedoara</w:t>
            </w:r>
          </w:p>
        </w:tc>
        <w:tc>
          <w:tcPr>
            <w:tcW w:w="244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223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 xml:space="preserve">Olariu  Cristina   Apostol Ioan       </w:t>
            </w:r>
          </w:p>
        </w:tc>
        <w:tc>
          <w:tcPr>
            <w:tcW w:w="1383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0E46" w:rsidRPr="00A64308" w:rsidTr="00070E46">
        <w:tc>
          <w:tcPr>
            <w:tcW w:w="97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498" w:type="dxa"/>
          </w:tcPr>
          <w:p w:rsidR="00070E46" w:rsidRPr="00D21ADA" w:rsidRDefault="00070E46" w:rsidP="00070E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Chimia si industria alimentara</w:t>
            </w:r>
          </w:p>
        </w:tc>
        <w:tc>
          <w:tcPr>
            <w:tcW w:w="2005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 xml:space="preserve">Laboratorul de chimie </w:t>
            </w:r>
          </w:p>
        </w:tc>
        <w:tc>
          <w:tcPr>
            <w:tcW w:w="244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223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Ionescu  Ana    Olariu  Cristina  Apostol Ioan</w:t>
            </w:r>
          </w:p>
        </w:tc>
        <w:tc>
          <w:tcPr>
            <w:tcW w:w="1383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0E46" w:rsidRPr="00A64308" w:rsidTr="00070E46">
        <w:tc>
          <w:tcPr>
            <w:tcW w:w="97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498" w:type="dxa"/>
          </w:tcPr>
          <w:p w:rsidR="00070E46" w:rsidRPr="00D21ADA" w:rsidRDefault="00070E46" w:rsidP="00070E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Matematica distractiva</w:t>
            </w:r>
          </w:p>
        </w:tc>
        <w:tc>
          <w:tcPr>
            <w:tcW w:w="2005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Cls.a VIII-a D</w:t>
            </w:r>
          </w:p>
        </w:tc>
        <w:tc>
          <w:tcPr>
            <w:tcW w:w="244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223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 xml:space="preserve"> Olariu Cristina Apostol  Ioan     Iosub  Marinela</w:t>
            </w:r>
          </w:p>
        </w:tc>
        <w:tc>
          <w:tcPr>
            <w:tcW w:w="1383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0E46" w:rsidRPr="00A64308" w:rsidTr="00070E46">
        <w:tc>
          <w:tcPr>
            <w:tcW w:w="97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498" w:type="dxa"/>
          </w:tcPr>
          <w:p w:rsidR="00070E46" w:rsidRPr="00D21ADA" w:rsidRDefault="00070E46" w:rsidP="00070E4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964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Easter egg hunt . Easter traditions around the world</w:t>
            </w:r>
          </w:p>
        </w:tc>
        <w:tc>
          <w:tcPr>
            <w:tcW w:w="2005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Cls.a VIII-a D</w:t>
            </w:r>
          </w:p>
        </w:tc>
        <w:tc>
          <w:tcPr>
            <w:tcW w:w="244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>Hochbauer Sanda</w:t>
            </w:r>
          </w:p>
        </w:tc>
        <w:tc>
          <w:tcPr>
            <w:tcW w:w="2230" w:type="dxa"/>
          </w:tcPr>
          <w:p w:rsidR="00070E46" w:rsidRPr="00070E46" w:rsidRDefault="00070E46" w:rsidP="00070E46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46">
              <w:rPr>
                <w:rFonts w:ascii="Times New Roman" w:hAnsi="Times New Roman" w:cs="Times New Roman"/>
                <w:sz w:val="24"/>
                <w:szCs w:val="24"/>
              </w:rPr>
              <w:t xml:space="preserve">Ionescu  Ana        Olariu  Cristina </w:t>
            </w:r>
          </w:p>
        </w:tc>
        <w:tc>
          <w:tcPr>
            <w:tcW w:w="1383" w:type="dxa"/>
          </w:tcPr>
          <w:p w:rsidR="00070E46" w:rsidRPr="009A3CBD" w:rsidRDefault="00070E46" w:rsidP="00070E46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70E46" w:rsidRDefault="00070E46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B535E" w:rsidRPr="00A64308" w:rsidRDefault="000B535E" w:rsidP="000B535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0B535E" w:rsidRDefault="000B535E" w:rsidP="000B535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0B535E" w:rsidRPr="00A64308" w:rsidRDefault="000B535E" w:rsidP="000B535E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Muntean Lucica, Blaj Ligia,</w:t>
      </w:r>
    </w:p>
    <w:p w:rsidR="000B535E" w:rsidRPr="000B535E" w:rsidRDefault="000B535E" w:rsidP="000B535E">
      <w:pPr>
        <w:tabs>
          <w:tab w:val="left" w:pos="228"/>
        </w:tabs>
        <w:rPr>
          <w:rFonts w:ascii="Times New Roman" w:hAnsi="Times New Roman" w:cs="Times New Roman"/>
          <w:b/>
          <w:sz w:val="24"/>
          <w:szCs w:val="24"/>
        </w:rPr>
      </w:pPr>
      <w:r w:rsidRPr="000B535E">
        <w:rPr>
          <w:rFonts w:ascii="Times New Roman" w:hAnsi="Times New Roman" w:cs="Times New Roman"/>
          <w:b/>
          <w:sz w:val="24"/>
          <w:szCs w:val="24"/>
        </w:rPr>
        <w:t>Învăţământ special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75"/>
        <w:gridCol w:w="1401"/>
        <w:gridCol w:w="1418"/>
        <w:gridCol w:w="2794"/>
        <w:gridCol w:w="2250"/>
        <w:gridCol w:w="2707"/>
        <w:gridCol w:w="2333"/>
        <w:gridCol w:w="938"/>
      </w:tblGrid>
      <w:tr w:rsidR="000B535E" w:rsidRPr="00802D92" w:rsidTr="000B535E"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401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1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794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DENUMIREA ACTIVITĂ</w:t>
            </w:r>
            <w:r w:rsidRPr="00802D92">
              <w:rPr>
                <w:b/>
                <w:sz w:val="24"/>
                <w:szCs w:val="24"/>
              </w:rPr>
              <w:t>Ț</w:t>
            </w: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2250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LOCUL DE DESFĂ</w:t>
            </w:r>
            <w:r w:rsidRPr="00802D92">
              <w:rPr>
                <w:b/>
                <w:sz w:val="24"/>
                <w:szCs w:val="24"/>
              </w:rPr>
              <w:t>Ș</w:t>
            </w: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URARE</w:t>
            </w:r>
          </w:p>
        </w:tc>
        <w:tc>
          <w:tcPr>
            <w:tcW w:w="2707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0B535E" w:rsidRPr="00802D92" w:rsidTr="000B535E"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1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15.04.2019</w:t>
            </w:r>
          </w:p>
        </w:tc>
        <w:tc>
          <w:tcPr>
            <w:tcW w:w="1418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2794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7E69">
              <w:rPr>
                <w:rFonts w:ascii="Times New Roman" w:hAnsi="Times New Roman"/>
                <w:b/>
                <w:sz w:val="24"/>
                <w:szCs w:val="24"/>
              </w:rPr>
              <w:t>Terapie ocupaţională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7D39">
              <w:rPr>
                <w:rFonts w:ascii="Times New Roman" w:hAnsi="Times New Roman"/>
                <w:sz w:val="24"/>
                <w:szCs w:val="24"/>
              </w:rPr>
              <w:t>/lucrări în ipsos</w:t>
            </w:r>
          </w:p>
        </w:tc>
        <w:tc>
          <w:tcPr>
            <w:tcW w:w="2250" w:type="dxa"/>
          </w:tcPr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 xml:space="preserve">Școala </w:t>
            </w:r>
          </w:p>
        </w:tc>
        <w:tc>
          <w:tcPr>
            <w:tcW w:w="2707" w:type="dxa"/>
          </w:tcPr>
          <w:p w:rsidR="000B535E" w:rsidRPr="00D354C1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Muntean Lucica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Blaj Ligia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B535E" w:rsidRPr="00802D92" w:rsidTr="000B535E"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1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16.04.2019</w:t>
            </w:r>
          </w:p>
        </w:tc>
        <w:tc>
          <w:tcPr>
            <w:tcW w:w="1418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7E69">
              <w:rPr>
                <w:rFonts w:ascii="Times New Roman" w:hAnsi="Times New Roman"/>
                <w:b/>
                <w:sz w:val="24"/>
                <w:szCs w:val="24"/>
              </w:rPr>
              <w:t>Terapie ocupaţională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7D39">
              <w:rPr>
                <w:rFonts w:ascii="Times New Roman" w:hAnsi="Times New Roman"/>
                <w:sz w:val="24"/>
                <w:szCs w:val="24"/>
              </w:rPr>
              <w:t>/pictură, desen, colaj</w:t>
            </w:r>
          </w:p>
        </w:tc>
        <w:tc>
          <w:tcPr>
            <w:tcW w:w="2250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 xml:space="preserve">Școala </w:t>
            </w:r>
          </w:p>
        </w:tc>
        <w:tc>
          <w:tcPr>
            <w:tcW w:w="2707" w:type="dxa"/>
          </w:tcPr>
          <w:p w:rsidR="000B535E" w:rsidRPr="00D354C1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Muntean Lucica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Blaj Ligia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D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B535E" w:rsidRPr="00802D92" w:rsidTr="000B535E"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01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17.04.2019</w:t>
            </w:r>
          </w:p>
        </w:tc>
        <w:tc>
          <w:tcPr>
            <w:tcW w:w="1418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b/>
                <w:sz w:val="24"/>
                <w:szCs w:val="24"/>
              </w:rPr>
              <w:t>Socializare şi educaţie ecologică</w:t>
            </w:r>
            <w:r w:rsidRPr="00E87D39">
              <w:rPr>
                <w:rFonts w:ascii="Times New Roman" w:hAnsi="Times New Roman"/>
                <w:sz w:val="24"/>
                <w:szCs w:val="24"/>
              </w:rPr>
              <w:t>/Drumeţie la Grădina Zoologică Hunedoara</w:t>
            </w:r>
          </w:p>
        </w:tc>
        <w:tc>
          <w:tcPr>
            <w:tcW w:w="2250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Grădina Zoologică Hunedoara</w:t>
            </w:r>
          </w:p>
        </w:tc>
        <w:tc>
          <w:tcPr>
            <w:tcW w:w="2707" w:type="dxa"/>
          </w:tcPr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D354C1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Muntean Lucica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Blaj Ligia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B535E" w:rsidRPr="00802D92" w:rsidTr="000B535E">
        <w:trPr>
          <w:trHeight w:val="800"/>
        </w:trPr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1401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18.04.2019</w:t>
            </w:r>
          </w:p>
        </w:tc>
        <w:tc>
          <w:tcPr>
            <w:tcW w:w="1418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Participare la Proiectul jud. „Sărbă</w:t>
            </w:r>
            <w:r w:rsidRPr="00E87D39">
              <w:rPr>
                <w:rFonts w:ascii="Times New Roman" w:hAnsi="Times New Roman"/>
                <w:sz w:val="24"/>
                <w:szCs w:val="24"/>
              </w:rPr>
              <w:t>toarea Invierii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prin ochii de copil”</w:t>
            </w:r>
          </w:p>
        </w:tc>
        <w:tc>
          <w:tcPr>
            <w:tcW w:w="2250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 xml:space="preserve">CSEI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„R.Steiner” </w:t>
            </w:r>
            <w:r w:rsidRPr="00E87D39">
              <w:rPr>
                <w:rFonts w:ascii="Times New Roman" w:hAnsi="Times New Roman"/>
                <w:sz w:val="24"/>
                <w:szCs w:val="24"/>
              </w:rPr>
              <w:t>Hunedoara</w:t>
            </w:r>
          </w:p>
        </w:tc>
        <w:tc>
          <w:tcPr>
            <w:tcW w:w="2707" w:type="dxa"/>
          </w:tcPr>
          <w:p w:rsidR="000B535E" w:rsidRPr="00D354C1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Muntean Lucica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Blaj Ligia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B535E" w:rsidRPr="00802D92" w:rsidTr="000B535E">
        <w:tc>
          <w:tcPr>
            <w:tcW w:w="975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01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2D92">
              <w:rPr>
                <w:rFonts w:ascii="Times New Roman" w:hAnsi="Times New Roman"/>
                <w:sz w:val="24"/>
                <w:szCs w:val="24"/>
              </w:rPr>
              <w:t>19.04.2019</w:t>
            </w:r>
          </w:p>
        </w:tc>
        <w:tc>
          <w:tcPr>
            <w:tcW w:w="1418" w:type="dxa"/>
          </w:tcPr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2794" w:type="dxa"/>
          </w:tcPr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7D39">
              <w:rPr>
                <w:rFonts w:ascii="Times New Roman" w:hAnsi="Times New Roman"/>
                <w:b/>
                <w:sz w:val="24"/>
                <w:szCs w:val="24"/>
              </w:rPr>
              <w:t>Ludoterapie: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87D39">
              <w:rPr>
                <w:rFonts w:ascii="Times New Roman" w:hAnsi="Times New Roman"/>
                <w:sz w:val="24"/>
                <w:szCs w:val="24"/>
                <w:lang w:val="pt-BR"/>
              </w:rPr>
              <w:t>-Jocuri de manipulare şi prehensiune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87D39">
              <w:rPr>
                <w:rFonts w:ascii="Times New Roman" w:hAnsi="Times New Roman"/>
                <w:sz w:val="24"/>
                <w:szCs w:val="24"/>
                <w:lang w:val="pt-BR"/>
              </w:rPr>
              <w:t>-Jocuri de îndemânare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87D39">
              <w:rPr>
                <w:rFonts w:ascii="Times New Roman" w:hAnsi="Times New Roman"/>
                <w:sz w:val="24"/>
                <w:szCs w:val="24"/>
                <w:lang w:val="pt-BR"/>
              </w:rPr>
              <w:t>Jocuri de exersare a coordonării oculo-manuale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-Jocuri de incastre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-Jocuri de construcţie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lastRenderedPageBreak/>
              <w:t>-Jocuri de asamblare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-Jocuri de expresie grafico-plastică</w:t>
            </w: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-Jocuri de stimulare, dezvoltare a diferitelor tipuri de comunicare (mimico-gestuală, verbală)</w:t>
            </w:r>
          </w:p>
        </w:tc>
        <w:tc>
          <w:tcPr>
            <w:tcW w:w="2250" w:type="dxa"/>
          </w:tcPr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E87D39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D39">
              <w:rPr>
                <w:rFonts w:ascii="Times New Roman" w:hAnsi="Times New Roman"/>
                <w:sz w:val="24"/>
                <w:szCs w:val="24"/>
              </w:rPr>
              <w:t>Școala</w:t>
            </w:r>
          </w:p>
        </w:tc>
        <w:tc>
          <w:tcPr>
            <w:tcW w:w="2707" w:type="dxa"/>
          </w:tcPr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535E" w:rsidRPr="00D354C1" w:rsidRDefault="000B535E" w:rsidP="000B535E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Muntean Lucica</w:t>
            </w:r>
          </w:p>
          <w:p w:rsidR="000B535E" w:rsidRPr="00802D92" w:rsidRDefault="000B535E" w:rsidP="000B535E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354C1">
              <w:rPr>
                <w:rFonts w:ascii="Times New Roman" w:hAnsi="Times New Roman"/>
                <w:sz w:val="24"/>
                <w:szCs w:val="24"/>
              </w:rPr>
              <w:t>Blaj Ligia</w:t>
            </w:r>
          </w:p>
        </w:tc>
        <w:tc>
          <w:tcPr>
            <w:tcW w:w="2333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38" w:type="dxa"/>
          </w:tcPr>
          <w:p w:rsidR="000B535E" w:rsidRPr="00802D92" w:rsidRDefault="000B535E" w:rsidP="0033761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0B535E" w:rsidRDefault="000B535E" w:rsidP="000B535E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B535E" w:rsidRPr="00EB6204" w:rsidRDefault="000B535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sectPr w:rsidR="000B535E" w:rsidRPr="00EB6204" w:rsidSect="001E47EF">
      <w:headerReference w:type="default" r:id="rId7"/>
      <w:footerReference w:type="default" r:id="rId8"/>
      <w:pgSz w:w="16838" w:h="11906" w:orient="landscape"/>
      <w:pgMar w:top="720" w:right="8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258" w:rsidRDefault="00D17258" w:rsidP="00A64308">
      <w:pPr>
        <w:spacing w:after="0" w:line="240" w:lineRule="auto"/>
      </w:pPr>
      <w:r>
        <w:separator/>
      </w:r>
    </w:p>
  </w:endnote>
  <w:endnote w:type="continuationSeparator" w:id="1">
    <w:p w:rsidR="00D17258" w:rsidRDefault="00D17258" w:rsidP="00A6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619" w:rsidRPr="00A64308" w:rsidRDefault="00337619" w:rsidP="00A64308">
    <w:pPr>
      <w:pStyle w:val="Footer"/>
      <w:spacing w:before="120"/>
      <w:jc w:val="right"/>
      <w:rPr>
        <w:rFonts w:ascii="Times New Roman" w:hAnsi="Times New Roman" w:cs="Times New Roman"/>
        <w:b/>
        <w:sz w:val="16"/>
        <w:szCs w:val="18"/>
        <w:lang w:val="en-US"/>
      </w:rPr>
    </w:pPr>
    <w:r w:rsidRPr="000938BE">
      <w:rPr>
        <w:rFonts w:ascii="Times New Roman" w:hAnsi="Times New Roman" w:cs="Times New Roman"/>
        <w:noProof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left:0;text-align:left;margin-left:-15.9pt;margin-top:4.55pt;width:745.85pt;height:0;z-index:251661312" o:connectortype="straight" wrapcoords="-22 -10800 -22 10800 10767 10800 21622 10800 21622 0 44 -10800 -22 -10800">
          <w10:wrap type="tight"/>
        </v:shape>
      </w:pict>
    </w:r>
    <w:r w:rsidRPr="00A64308">
      <w:rPr>
        <w:rFonts w:ascii="Times New Roman" w:hAnsi="Times New Roman" w:cs="Times New Roman"/>
      </w:rPr>
      <w:ptab w:relativeTo="margin" w:alignment="center" w:leader="none"/>
    </w:r>
    <w:r w:rsidRPr="00A64308">
      <w:rPr>
        <w:rFonts w:ascii="Times New Roman" w:hAnsi="Times New Roman" w:cs="Times New Roman"/>
      </w:rPr>
      <w:ptab w:relativeTo="margin" w:alignment="right" w:leader="none"/>
    </w:r>
    <w:r w:rsidRPr="00A64308">
      <w:rPr>
        <w:rFonts w:ascii="Times New Roman" w:hAnsi="Times New Roman" w:cs="Times New Roman"/>
        <w:b/>
        <w:sz w:val="16"/>
        <w:szCs w:val="18"/>
        <w:lang w:val="en-US"/>
      </w:rPr>
      <w:t xml:space="preserve"> Str.</w:t>
    </w:r>
    <w:r>
      <w:rPr>
        <w:rFonts w:ascii="Times New Roman" w:hAnsi="Times New Roman" w:cs="Times New Roman"/>
        <w:b/>
        <w:sz w:val="16"/>
        <w:szCs w:val="18"/>
        <w:lang w:val="en-US"/>
      </w:rPr>
      <w:t xml:space="preserve"> </w:t>
    </w:r>
    <w:r w:rsidRPr="00A64308">
      <w:rPr>
        <w:rFonts w:ascii="Times New Roman" w:hAnsi="Times New Roman" w:cs="Times New Roman"/>
        <w:b/>
        <w:sz w:val="16"/>
        <w:szCs w:val="18"/>
        <w:lang w:val="en-US"/>
      </w:rPr>
      <w:t>Luncii  nr.1, 330065 - HUNEDOARA,  jud. HUNEDOARA</w:t>
    </w:r>
  </w:p>
  <w:p w:rsidR="00337619" w:rsidRPr="00A64308" w:rsidRDefault="00337619" w:rsidP="00A64308">
    <w:pPr>
      <w:pStyle w:val="Footer"/>
      <w:jc w:val="right"/>
      <w:rPr>
        <w:rFonts w:ascii="Times New Roman" w:hAnsi="Times New Roman" w:cs="Times New Roman"/>
        <w:sz w:val="16"/>
        <w:szCs w:val="18"/>
        <w:lang w:val="en-US"/>
      </w:rPr>
    </w:pPr>
    <w:r w:rsidRPr="00A64308">
      <w:rPr>
        <w:rFonts w:ascii="Times New Roman" w:hAnsi="Times New Roman" w:cs="Times New Roman"/>
        <w:sz w:val="16"/>
        <w:szCs w:val="18"/>
        <w:lang w:val="en-US"/>
      </w:rPr>
      <w:t>Tel:    +4 (0) 354882888, +4 (0) 354882882</w:t>
    </w:r>
  </w:p>
  <w:p w:rsidR="00337619" w:rsidRPr="00A64308" w:rsidRDefault="00337619" w:rsidP="00A64308">
    <w:pPr>
      <w:pStyle w:val="Footer"/>
      <w:jc w:val="right"/>
      <w:rPr>
        <w:rFonts w:ascii="Times New Roman" w:hAnsi="Times New Roman" w:cs="Times New Roman"/>
        <w:sz w:val="16"/>
        <w:szCs w:val="18"/>
        <w:lang w:val="en-US"/>
      </w:rPr>
    </w:pPr>
    <w:r w:rsidRPr="00A64308">
      <w:rPr>
        <w:rFonts w:ascii="Times New Roman" w:hAnsi="Times New Roman" w:cs="Times New Roman"/>
        <w:sz w:val="16"/>
        <w:szCs w:val="18"/>
        <w:lang w:val="en-US"/>
      </w:rPr>
      <w:t>Fax:   +4 (0) 354882888</w:t>
    </w:r>
  </w:p>
  <w:p w:rsidR="00337619" w:rsidRPr="00A64308" w:rsidRDefault="00337619" w:rsidP="00A64308">
    <w:pPr>
      <w:pStyle w:val="Footer"/>
      <w:jc w:val="right"/>
      <w:rPr>
        <w:rFonts w:ascii="Times New Roman" w:hAnsi="Times New Roman" w:cs="Times New Roman"/>
      </w:rPr>
    </w:pPr>
    <w:r w:rsidRPr="00A64308">
      <w:rPr>
        <w:rFonts w:ascii="Times New Roman" w:hAnsi="Times New Roman" w:cs="Times New Roman"/>
        <w:sz w:val="16"/>
        <w:szCs w:val="16"/>
      </w:rPr>
      <w:t>scgen2hd@yahoo.com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258" w:rsidRDefault="00D17258" w:rsidP="00A64308">
      <w:pPr>
        <w:spacing w:after="0" w:line="240" w:lineRule="auto"/>
      </w:pPr>
      <w:r>
        <w:separator/>
      </w:r>
    </w:p>
  </w:footnote>
  <w:footnote w:type="continuationSeparator" w:id="1">
    <w:p w:rsidR="00D17258" w:rsidRDefault="00D17258" w:rsidP="00A64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619" w:rsidRDefault="00337619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24"/>
        <w:sz w:val="36"/>
        <w:szCs w:val="36"/>
      </w:rPr>
    </w:pPr>
    <w:r>
      <w:rPr>
        <w:b/>
        <w:noProof/>
        <w:spacing w:val="24"/>
        <w:sz w:val="36"/>
        <w:szCs w:val="36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5510794</wp:posOffset>
          </wp:positionH>
          <wp:positionV relativeFrom="paragraph">
            <wp:posOffset>-9633</wp:posOffset>
          </wp:positionV>
          <wp:extent cx="3284867" cy="629728"/>
          <wp:effectExtent l="19050" t="0" r="0" b="0"/>
          <wp:wrapNone/>
          <wp:docPr id="2" name="Picture 2" descr="minister 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er sig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4867" cy="6297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spacing w:val="24"/>
        <w:sz w:val="36"/>
        <w:szCs w:val="36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1007804</wp:posOffset>
          </wp:positionH>
          <wp:positionV relativeFrom="paragraph">
            <wp:posOffset>-277052</wp:posOffset>
          </wp:positionV>
          <wp:extent cx="1158324" cy="948906"/>
          <wp:effectExtent l="19050" t="0" r="3726" b="0"/>
          <wp:wrapNone/>
          <wp:docPr id="1" name="Picture 2" descr="C:\Documents and Settings\Gratian-PC\My Documents\My Pictures\SIGLA ALB NEGRU SC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Gratian-PC\My Documents\My Pictures\SIGLA ALB NEGRU SC 2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2000" contrast="3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324" cy="948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37619" w:rsidRPr="0032412A" w:rsidRDefault="00337619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24"/>
        <w:sz w:val="28"/>
        <w:szCs w:val="28"/>
      </w:rPr>
    </w:pPr>
    <w:r>
      <w:rPr>
        <w:b/>
        <w:spacing w:val="24"/>
        <w:sz w:val="28"/>
        <w:szCs w:val="28"/>
      </w:rPr>
      <w:t xml:space="preserve">                                                </w:t>
    </w:r>
    <w:r w:rsidRPr="0032412A">
      <w:rPr>
        <w:rFonts w:ascii="Calibri" w:eastAsia="Calibri" w:hAnsi="Calibri" w:cs="Times New Roman"/>
        <w:b/>
        <w:spacing w:val="24"/>
        <w:sz w:val="28"/>
        <w:szCs w:val="28"/>
      </w:rPr>
      <w:t>ŞCOALA  GIMNAZIALĂ NR.2</w:t>
    </w:r>
  </w:p>
  <w:p w:rsidR="00337619" w:rsidRPr="0032412A" w:rsidRDefault="00337619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76"/>
        <w:sz w:val="28"/>
        <w:szCs w:val="28"/>
      </w:rPr>
    </w:pPr>
    <w:r>
      <w:rPr>
        <w:b/>
        <w:spacing w:val="76"/>
        <w:sz w:val="28"/>
        <w:szCs w:val="28"/>
      </w:rPr>
      <w:t xml:space="preserve">                              </w:t>
    </w:r>
    <w:r w:rsidRPr="0032412A">
      <w:rPr>
        <w:rFonts w:ascii="Calibri" w:eastAsia="Calibri" w:hAnsi="Calibri" w:cs="Times New Roman"/>
        <w:b/>
        <w:spacing w:val="76"/>
        <w:sz w:val="28"/>
        <w:szCs w:val="28"/>
      </w:rPr>
      <w:t xml:space="preserve">  H U N E D O A R A</w:t>
    </w:r>
  </w:p>
  <w:p w:rsidR="00337619" w:rsidRPr="00A64308" w:rsidRDefault="00337619" w:rsidP="00A64308">
    <w:pPr>
      <w:pStyle w:val="Header"/>
    </w:pPr>
    <w:r w:rsidRPr="000938BE">
      <w:rPr>
        <w:noProof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9.75pt;margin-top:4.2pt;width:726.75pt;height:.05pt;z-index:251660288" o:connectortype="straight" wrapcoords="-22 -7200 -22 7200 14363 14400 21622 14400 21622 7200 5462 -7200 45 -7200 -22 -7200"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10C6"/>
    <w:multiLevelType w:val="hybridMultilevel"/>
    <w:tmpl w:val="3EE0AC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851E0"/>
    <w:rsid w:val="00070E46"/>
    <w:rsid w:val="0008303F"/>
    <w:rsid w:val="000938BE"/>
    <w:rsid w:val="000B535E"/>
    <w:rsid w:val="001769C3"/>
    <w:rsid w:val="001E47EF"/>
    <w:rsid w:val="002E04C6"/>
    <w:rsid w:val="0032551C"/>
    <w:rsid w:val="00337619"/>
    <w:rsid w:val="00353683"/>
    <w:rsid w:val="003623F7"/>
    <w:rsid w:val="00376BD5"/>
    <w:rsid w:val="00454CE1"/>
    <w:rsid w:val="004851E0"/>
    <w:rsid w:val="004B3E4E"/>
    <w:rsid w:val="00537979"/>
    <w:rsid w:val="00575094"/>
    <w:rsid w:val="00736725"/>
    <w:rsid w:val="00750FCD"/>
    <w:rsid w:val="00907FCC"/>
    <w:rsid w:val="00945C23"/>
    <w:rsid w:val="00956AF9"/>
    <w:rsid w:val="009D67E6"/>
    <w:rsid w:val="00A30BE9"/>
    <w:rsid w:val="00A32845"/>
    <w:rsid w:val="00A50754"/>
    <w:rsid w:val="00A64308"/>
    <w:rsid w:val="00A841FB"/>
    <w:rsid w:val="00AD7B83"/>
    <w:rsid w:val="00B10051"/>
    <w:rsid w:val="00B16829"/>
    <w:rsid w:val="00B845EB"/>
    <w:rsid w:val="00C1501F"/>
    <w:rsid w:val="00C603E5"/>
    <w:rsid w:val="00D17258"/>
    <w:rsid w:val="00D43988"/>
    <w:rsid w:val="00D61462"/>
    <w:rsid w:val="00DA3CDC"/>
    <w:rsid w:val="00DB43A7"/>
    <w:rsid w:val="00E4242A"/>
    <w:rsid w:val="00EB6204"/>
    <w:rsid w:val="00F11189"/>
    <w:rsid w:val="00F17F7A"/>
    <w:rsid w:val="00F33172"/>
    <w:rsid w:val="00F55766"/>
    <w:rsid w:val="00F67C78"/>
    <w:rsid w:val="00F76D67"/>
    <w:rsid w:val="00FD0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F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47EF"/>
    <w:pPr>
      <w:spacing w:after="0" w:line="240" w:lineRule="auto"/>
    </w:pPr>
  </w:style>
  <w:style w:type="table" w:styleId="TableGrid">
    <w:name w:val="Table Grid"/>
    <w:basedOn w:val="TableNormal"/>
    <w:uiPriority w:val="59"/>
    <w:rsid w:val="001E4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54CE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64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4308"/>
  </w:style>
  <w:style w:type="paragraph" w:styleId="Footer">
    <w:name w:val="footer"/>
    <w:basedOn w:val="Normal"/>
    <w:link w:val="FooterChar"/>
    <w:uiPriority w:val="99"/>
    <w:unhideWhenUsed/>
    <w:rsid w:val="00A64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308"/>
  </w:style>
  <w:style w:type="paragraph" w:styleId="BalloonText">
    <w:name w:val="Balloon Text"/>
    <w:basedOn w:val="Normal"/>
    <w:link w:val="BalloonTextChar"/>
    <w:uiPriority w:val="99"/>
    <w:semiHidden/>
    <w:unhideWhenUsed/>
    <w:rsid w:val="00A6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308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337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2049</Words>
  <Characters>11684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Iulia</cp:lastModifiedBy>
  <cp:revision>2</cp:revision>
  <dcterms:created xsi:type="dcterms:W3CDTF">2019-03-27T06:12:00Z</dcterms:created>
  <dcterms:modified xsi:type="dcterms:W3CDTF">2019-03-27T06:12:00Z</dcterms:modified>
</cp:coreProperties>
</file>