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448" w:rsidRPr="00C04039" w:rsidRDefault="00BA61DF" w:rsidP="00BA61DF">
      <w:pPr>
        <w:jc w:val="center"/>
        <w:rPr>
          <w:sz w:val="24"/>
          <w:szCs w:val="24"/>
        </w:rPr>
      </w:pPr>
      <w:r w:rsidRPr="00C04039">
        <w:rPr>
          <w:sz w:val="24"/>
          <w:szCs w:val="24"/>
        </w:rPr>
        <w:t>CERC PEDAGOGIC</w:t>
      </w:r>
    </w:p>
    <w:p w:rsidR="00BA61DF" w:rsidRDefault="00BA61DF" w:rsidP="00BA61DF">
      <w:pPr>
        <w:jc w:val="center"/>
        <w:rPr>
          <w:sz w:val="24"/>
          <w:szCs w:val="24"/>
        </w:rPr>
      </w:pPr>
      <w:r w:rsidRPr="00C04039">
        <w:rPr>
          <w:sz w:val="24"/>
          <w:szCs w:val="24"/>
        </w:rPr>
        <w:t>PROFESORI- EDUCATORI, ÎNVĂȚĂTORI –EDUCATORI</w:t>
      </w:r>
      <w:r w:rsidR="004D2E74" w:rsidRPr="00C04039">
        <w:rPr>
          <w:sz w:val="24"/>
          <w:szCs w:val="24"/>
        </w:rPr>
        <w:t>, EDUCATOARE/</w:t>
      </w:r>
      <w:r w:rsidRPr="00C04039">
        <w:rPr>
          <w:sz w:val="24"/>
          <w:szCs w:val="24"/>
        </w:rPr>
        <w:t xml:space="preserve"> EDUCATORI DIN ÎNVĂȚĂMÂNTUL SPECIAL</w:t>
      </w:r>
    </w:p>
    <w:p w:rsidR="00C04039" w:rsidRDefault="00C04039" w:rsidP="00BA61DF">
      <w:pPr>
        <w:jc w:val="center"/>
        <w:rPr>
          <w:sz w:val="24"/>
          <w:szCs w:val="24"/>
        </w:rPr>
      </w:pPr>
    </w:p>
    <w:p w:rsidR="00C04039" w:rsidRDefault="00C04039" w:rsidP="00BA61DF">
      <w:pPr>
        <w:jc w:val="center"/>
        <w:rPr>
          <w:sz w:val="24"/>
          <w:szCs w:val="24"/>
        </w:rPr>
      </w:pPr>
    </w:p>
    <w:p w:rsidR="00C04039" w:rsidRPr="00C04039" w:rsidRDefault="00C04039" w:rsidP="00BA61DF">
      <w:pPr>
        <w:jc w:val="center"/>
        <w:rPr>
          <w:sz w:val="24"/>
          <w:szCs w:val="24"/>
        </w:rPr>
      </w:pPr>
      <w:bookmarkStart w:id="0" w:name="_GoBack"/>
      <w:bookmarkEnd w:id="0"/>
    </w:p>
    <w:p w:rsidR="00BA61DF" w:rsidRDefault="00BA61DF" w:rsidP="00BA61DF">
      <w:pPr>
        <w:jc w:val="center"/>
      </w:pPr>
    </w:p>
    <w:p w:rsidR="00BA61DF" w:rsidRDefault="00BA61DF" w:rsidP="00BA61DF">
      <w:pPr>
        <w:jc w:val="center"/>
      </w:pP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LOCUL DESFĂȘURĂRII: ȘCOALA GIMNAZIALĂ ”ION GHEORGHE DUCA” PETROȘANI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DATA: 15.05.2019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 xml:space="preserve">TEMA: </w:t>
      </w:r>
      <w:r w:rsidRPr="00C04039">
        <w:rPr>
          <w:rFonts w:ascii="Times New Roman" w:hAnsi="Times New Roman" w:cs="Times New Roman"/>
          <w:b/>
          <w:color w:val="538135" w:themeColor="accent6" w:themeShade="BF"/>
        </w:rPr>
        <w:t>”NATURA PROTEJATĂ ADUCE O PRIMĂVARĂ COLORATĂ”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PROGRAM: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10-10:30- PRIMIREA INVITAȚILOR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10:30-11:00 P</w:t>
      </w:r>
      <w:r w:rsidR="00C04039" w:rsidRPr="00C04039">
        <w:rPr>
          <w:rFonts w:ascii="Times New Roman" w:hAnsi="Times New Roman" w:cs="Times New Roman"/>
        </w:rPr>
        <w:t xml:space="preserve">REZENTAREA TEMATICII CERCULUI- </w:t>
      </w:r>
      <w:r w:rsidRPr="00C04039">
        <w:rPr>
          <w:rFonts w:ascii="Times New Roman" w:hAnsi="Times New Roman" w:cs="Times New Roman"/>
        </w:rPr>
        <w:t>NATURA PROTEJATĂ ADUCE O PRIMĂVARĂ COLORATĂ” PREZENTARE PPT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11:00- 11:30 PAUZĂ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11:30- 12:30 ACTIVITATE DEMONSTRATIVĂ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>12:30- 13:00 CONCLUZII</w:t>
      </w: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</w:p>
    <w:p w:rsidR="00BA61DF" w:rsidRPr="00C04039" w:rsidRDefault="00BA61DF" w:rsidP="00BA61DF">
      <w:pPr>
        <w:jc w:val="both"/>
        <w:rPr>
          <w:rFonts w:ascii="Times New Roman" w:hAnsi="Times New Roman" w:cs="Times New Roman"/>
        </w:rPr>
      </w:pPr>
      <w:r w:rsidRPr="00C04039">
        <w:rPr>
          <w:rFonts w:ascii="Times New Roman" w:hAnsi="Times New Roman" w:cs="Times New Roman"/>
        </w:rPr>
        <w:t xml:space="preserve">                                                                        VĂ AȘTEPTĂM CU DRAG!</w:t>
      </w:r>
    </w:p>
    <w:sectPr w:rsidR="00BA61DF" w:rsidRPr="00C04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1DF"/>
    <w:rsid w:val="004D2E74"/>
    <w:rsid w:val="00936F7A"/>
    <w:rsid w:val="00BA61DF"/>
    <w:rsid w:val="00BB0194"/>
    <w:rsid w:val="00C04039"/>
    <w:rsid w:val="00CF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2019-05-14T08:39:00Z</dcterms:created>
  <dcterms:modified xsi:type="dcterms:W3CDTF">2019-05-14T08:39:00Z</dcterms:modified>
</cp:coreProperties>
</file>