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84F1C5" w14:textId="303BD87A" w:rsidR="00A87CE8" w:rsidRDefault="00A87CE8" w:rsidP="00DC2E41">
      <w:pPr>
        <w:rPr>
          <w:lang w:val="ro-RO"/>
        </w:rPr>
      </w:pPr>
    </w:p>
    <w:p w14:paraId="02EC85DC" w14:textId="734A0A46" w:rsidR="00A87CE8" w:rsidRDefault="008B5E0D" w:rsidP="008B5E0D">
      <w:pPr>
        <w:jc w:val="center"/>
        <w:rPr>
          <w:lang w:val="ro-RO"/>
        </w:rPr>
      </w:pPr>
      <w:r>
        <w:rPr>
          <w:lang w:val="ro-RO"/>
        </w:rPr>
        <w:t>GRAFICUL SEDINTELOR DE REPARTIZARE PE DISCIPLINE</w:t>
      </w:r>
    </w:p>
    <w:p w14:paraId="7A790794" w14:textId="4CAB1332" w:rsidR="008B5E0D" w:rsidRDefault="008B5E0D" w:rsidP="008B5E0D">
      <w:pPr>
        <w:jc w:val="center"/>
        <w:rPr>
          <w:lang w:val="ro-RO"/>
        </w:rPr>
      </w:pPr>
      <w:r>
        <w:rPr>
          <w:lang w:val="ro-RO"/>
        </w:rPr>
        <w:t>24 AUGUST 2021</w:t>
      </w:r>
    </w:p>
    <w:p w14:paraId="6476C3B2" w14:textId="3B3E7674" w:rsidR="00A87CE8" w:rsidRDefault="00A87CE8" w:rsidP="00DC2E41">
      <w:pPr>
        <w:rPr>
          <w:lang w:val="ro-RO"/>
        </w:rPr>
      </w:pPr>
    </w:p>
    <w:tbl>
      <w:tblPr>
        <w:tblStyle w:val="TableGrid"/>
        <w:tblW w:w="10525" w:type="dxa"/>
        <w:tblLook w:val="04A0" w:firstRow="1" w:lastRow="0" w:firstColumn="1" w:lastColumn="0" w:noHBand="0" w:noVBand="1"/>
      </w:tblPr>
      <w:tblGrid>
        <w:gridCol w:w="985"/>
        <w:gridCol w:w="8010"/>
        <w:gridCol w:w="1530"/>
      </w:tblGrid>
      <w:tr w:rsidR="008B5E0D" w:rsidRPr="00D876B5" w14:paraId="1BF49634" w14:textId="77777777" w:rsidTr="008B5E0D">
        <w:tc>
          <w:tcPr>
            <w:tcW w:w="985" w:type="dxa"/>
          </w:tcPr>
          <w:p w14:paraId="1AE5ED48" w14:textId="7FC453C3" w:rsidR="008B5E0D" w:rsidRPr="00D876B5" w:rsidRDefault="008B5E0D" w:rsidP="00A13F72">
            <w:pPr>
              <w:rPr>
                <w:rStyle w:val="markedcontent"/>
                <w:szCs w:val="24"/>
              </w:rPr>
            </w:pPr>
            <w:r w:rsidRPr="00D876B5">
              <w:rPr>
                <w:rStyle w:val="markedcontent"/>
                <w:szCs w:val="24"/>
              </w:rPr>
              <w:t xml:space="preserve">NR. </w:t>
            </w:r>
            <w:r w:rsidRPr="00D876B5">
              <w:rPr>
                <w:szCs w:val="24"/>
              </w:rPr>
              <w:br/>
            </w:r>
            <w:proofErr w:type="gramStart"/>
            <w:r w:rsidRPr="00D876B5">
              <w:rPr>
                <w:rStyle w:val="markedcontent"/>
                <w:szCs w:val="24"/>
              </w:rPr>
              <w:t xml:space="preserve">CRT </w:t>
            </w:r>
            <w:r>
              <w:rPr>
                <w:rStyle w:val="markedcontent"/>
                <w:szCs w:val="24"/>
              </w:rPr>
              <w:t>.</w:t>
            </w:r>
            <w:proofErr w:type="gramEnd"/>
            <w:r w:rsidRPr="00D876B5">
              <w:rPr>
                <w:szCs w:val="24"/>
              </w:rPr>
              <w:br/>
            </w:r>
            <w:r w:rsidRPr="00D876B5">
              <w:rPr>
                <w:szCs w:val="24"/>
              </w:rPr>
              <w:br/>
            </w:r>
          </w:p>
        </w:tc>
        <w:tc>
          <w:tcPr>
            <w:tcW w:w="8010" w:type="dxa"/>
          </w:tcPr>
          <w:p w14:paraId="01CC9789" w14:textId="5B2E5333" w:rsidR="008B5E0D" w:rsidRPr="00D876B5" w:rsidRDefault="008B5E0D" w:rsidP="008B5E0D">
            <w:pPr>
              <w:jc w:val="center"/>
              <w:rPr>
                <w:rStyle w:val="markedcontent"/>
                <w:szCs w:val="24"/>
              </w:rPr>
            </w:pPr>
            <w:r w:rsidRPr="00D876B5">
              <w:rPr>
                <w:rStyle w:val="markedcontent"/>
                <w:szCs w:val="24"/>
              </w:rPr>
              <w:t>DISCIPLINA DE CONCURS</w:t>
            </w:r>
          </w:p>
        </w:tc>
        <w:tc>
          <w:tcPr>
            <w:tcW w:w="1530" w:type="dxa"/>
          </w:tcPr>
          <w:p w14:paraId="02D762C3" w14:textId="11244263" w:rsidR="008B5E0D" w:rsidRPr="00D876B5" w:rsidRDefault="008B5E0D" w:rsidP="00A13F72">
            <w:pPr>
              <w:rPr>
                <w:rStyle w:val="markedcontent"/>
                <w:szCs w:val="24"/>
              </w:rPr>
            </w:pPr>
            <w:r w:rsidRPr="00D876B5">
              <w:rPr>
                <w:rStyle w:val="markedcontent"/>
                <w:szCs w:val="24"/>
              </w:rPr>
              <w:t>ORA</w:t>
            </w:r>
            <w:r>
              <w:rPr>
                <w:rStyle w:val="markedcontent"/>
                <w:szCs w:val="24"/>
              </w:rPr>
              <w:t xml:space="preserve"> INCEPERII </w:t>
            </w:r>
          </w:p>
        </w:tc>
      </w:tr>
      <w:tr w:rsidR="008B5E0D" w:rsidRPr="00C02DD9" w14:paraId="16A44048" w14:textId="77777777" w:rsidTr="008B5E0D">
        <w:tc>
          <w:tcPr>
            <w:tcW w:w="985" w:type="dxa"/>
          </w:tcPr>
          <w:p w14:paraId="113307B0" w14:textId="77777777" w:rsidR="008B5E0D" w:rsidRPr="007D5B8F" w:rsidRDefault="008B5E0D" w:rsidP="00A87CE8">
            <w:pPr>
              <w:pStyle w:val="ListParagraph"/>
              <w:numPr>
                <w:ilvl w:val="0"/>
                <w:numId w:val="8"/>
              </w:numPr>
              <w:rPr>
                <w:rStyle w:val="markedcontent"/>
                <w:szCs w:val="24"/>
              </w:rPr>
            </w:pPr>
          </w:p>
        </w:tc>
        <w:tc>
          <w:tcPr>
            <w:tcW w:w="8010" w:type="dxa"/>
          </w:tcPr>
          <w:p w14:paraId="6DBA974B" w14:textId="77777777" w:rsidR="008B5E0D" w:rsidRPr="00D876B5" w:rsidRDefault="008B5E0D" w:rsidP="00A13F72">
            <w:pPr>
              <w:rPr>
                <w:rStyle w:val="markedcontent"/>
                <w:szCs w:val="24"/>
              </w:rPr>
            </w:pPr>
            <w:r w:rsidRPr="00D876B5">
              <w:rPr>
                <w:rStyle w:val="markedcontent"/>
                <w:szCs w:val="24"/>
              </w:rPr>
              <w:t>ARTE VIZUALE (ARHITECTURA)</w:t>
            </w:r>
          </w:p>
        </w:tc>
        <w:tc>
          <w:tcPr>
            <w:tcW w:w="1530" w:type="dxa"/>
          </w:tcPr>
          <w:p w14:paraId="1B43E491" w14:textId="77777777" w:rsidR="008B5E0D" w:rsidRPr="00C02DD9" w:rsidRDefault="008B5E0D" w:rsidP="00A13F72">
            <w:pPr>
              <w:rPr>
                <w:rStyle w:val="markedcontent"/>
                <w:b/>
                <w:bCs/>
                <w:szCs w:val="24"/>
              </w:rPr>
            </w:pPr>
            <w:r w:rsidRPr="00C02DD9">
              <w:rPr>
                <w:rStyle w:val="markedcontent"/>
                <w:b/>
                <w:bCs/>
                <w:szCs w:val="24"/>
              </w:rPr>
              <w:t>9,00</w:t>
            </w:r>
          </w:p>
        </w:tc>
      </w:tr>
      <w:tr w:rsidR="008B5E0D" w:rsidRPr="00C02DD9" w14:paraId="3F874E73" w14:textId="77777777" w:rsidTr="008B5E0D">
        <w:tc>
          <w:tcPr>
            <w:tcW w:w="985" w:type="dxa"/>
          </w:tcPr>
          <w:p w14:paraId="3642C713" w14:textId="77777777" w:rsidR="008B5E0D" w:rsidRPr="007D5B8F" w:rsidRDefault="008B5E0D" w:rsidP="00A87CE8">
            <w:pPr>
              <w:pStyle w:val="ListParagraph"/>
              <w:numPr>
                <w:ilvl w:val="0"/>
                <w:numId w:val="8"/>
              </w:numPr>
              <w:rPr>
                <w:rStyle w:val="markedcontent"/>
                <w:szCs w:val="24"/>
              </w:rPr>
            </w:pPr>
          </w:p>
        </w:tc>
        <w:tc>
          <w:tcPr>
            <w:tcW w:w="8010" w:type="dxa"/>
          </w:tcPr>
          <w:p w14:paraId="3ADBF13B" w14:textId="77777777" w:rsidR="008B5E0D" w:rsidRPr="00D876B5" w:rsidRDefault="008B5E0D" w:rsidP="00A13F72">
            <w:pPr>
              <w:rPr>
                <w:rStyle w:val="markedcontent"/>
                <w:szCs w:val="24"/>
              </w:rPr>
            </w:pPr>
            <w:r w:rsidRPr="00D876B5">
              <w:rPr>
                <w:rStyle w:val="markedcontent"/>
                <w:szCs w:val="24"/>
              </w:rPr>
              <w:t xml:space="preserve">ARTE VIZUALE (EDUCATIE PLASTICA / </w:t>
            </w:r>
            <w:r w:rsidRPr="00D876B5">
              <w:rPr>
                <w:szCs w:val="24"/>
              </w:rPr>
              <w:br/>
            </w:r>
            <w:r w:rsidRPr="00D876B5">
              <w:rPr>
                <w:rStyle w:val="markedcontent"/>
                <w:szCs w:val="24"/>
              </w:rPr>
              <w:t>EDUCATIE VIZUALA / EDUCATIE ARTISTICA)</w:t>
            </w:r>
          </w:p>
        </w:tc>
        <w:tc>
          <w:tcPr>
            <w:tcW w:w="1530" w:type="dxa"/>
          </w:tcPr>
          <w:p w14:paraId="0DB6F951" w14:textId="77777777" w:rsidR="008B5E0D" w:rsidRPr="00C02DD9" w:rsidRDefault="008B5E0D" w:rsidP="00A13F72">
            <w:pPr>
              <w:rPr>
                <w:rStyle w:val="markedcontent"/>
                <w:b/>
                <w:bCs/>
                <w:szCs w:val="24"/>
              </w:rPr>
            </w:pPr>
            <w:r w:rsidRPr="00C02DD9">
              <w:rPr>
                <w:rStyle w:val="markedcontent"/>
                <w:b/>
                <w:bCs/>
                <w:szCs w:val="24"/>
              </w:rPr>
              <w:t>9,00</w:t>
            </w:r>
          </w:p>
        </w:tc>
      </w:tr>
      <w:tr w:rsidR="008B5E0D" w:rsidRPr="00C02DD9" w14:paraId="64F1C0AD" w14:textId="77777777" w:rsidTr="008B5E0D">
        <w:tc>
          <w:tcPr>
            <w:tcW w:w="985" w:type="dxa"/>
          </w:tcPr>
          <w:p w14:paraId="44D96A31" w14:textId="77777777" w:rsidR="008B5E0D" w:rsidRPr="007D5B8F" w:rsidRDefault="008B5E0D" w:rsidP="00A87CE8">
            <w:pPr>
              <w:pStyle w:val="ListParagraph"/>
              <w:numPr>
                <w:ilvl w:val="0"/>
                <w:numId w:val="8"/>
              </w:numPr>
              <w:rPr>
                <w:rStyle w:val="markedcontent"/>
                <w:szCs w:val="24"/>
              </w:rPr>
            </w:pPr>
          </w:p>
        </w:tc>
        <w:tc>
          <w:tcPr>
            <w:tcW w:w="8010" w:type="dxa"/>
          </w:tcPr>
          <w:p w14:paraId="63CBC087" w14:textId="77777777" w:rsidR="008B5E0D" w:rsidRPr="00D876B5" w:rsidRDefault="008B5E0D" w:rsidP="00A13F72">
            <w:pPr>
              <w:rPr>
                <w:rStyle w:val="markedcontent"/>
                <w:szCs w:val="24"/>
              </w:rPr>
            </w:pPr>
            <w:r w:rsidRPr="00D876B5">
              <w:rPr>
                <w:rStyle w:val="markedcontent"/>
                <w:szCs w:val="24"/>
              </w:rPr>
              <w:t>EDUCATIE MUZICALA</w:t>
            </w:r>
          </w:p>
        </w:tc>
        <w:tc>
          <w:tcPr>
            <w:tcW w:w="1530" w:type="dxa"/>
          </w:tcPr>
          <w:p w14:paraId="670FD1D5" w14:textId="77777777" w:rsidR="008B5E0D" w:rsidRPr="00C02DD9" w:rsidRDefault="008B5E0D" w:rsidP="00A13F72">
            <w:pPr>
              <w:rPr>
                <w:rStyle w:val="markedcontent"/>
                <w:b/>
                <w:bCs/>
                <w:szCs w:val="24"/>
              </w:rPr>
            </w:pPr>
            <w:r w:rsidRPr="00C02DD9">
              <w:rPr>
                <w:rStyle w:val="markedcontent"/>
                <w:b/>
                <w:bCs/>
                <w:szCs w:val="24"/>
              </w:rPr>
              <w:t>9,00</w:t>
            </w:r>
          </w:p>
        </w:tc>
      </w:tr>
      <w:tr w:rsidR="008B5E0D" w:rsidRPr="00C02DD9" w14:paraId="3F2783CB" w14:textId="77777777" w:rsidTr="008B5E0D">
        <w:tc>
          <w:tcPr>
            <w:tcW w:w="985" w:type="dxa"/>
          </w:tcPr>
          <w:p w14:paraId="2979A70F" w14:textId="77777777" w:rsidR="008B5E0D" w:rsidRPr="007D5B8F" w:rsidRDefault="008B5E0D" w:rsidP="00A87CE8">
            <w:pPr>
              <w:pStyle w:val="ListParagraph"/>
              <w:numPr>
                <w:ilvl w:val="0"/>
                <w:numId w:val="8"/>
              </w:numPr>
              <w:rPr>
                <w:rStyle w:val="markedcontent"/>
                <w:szCs w:val="24"/>
              </w:rPr>
            </w:pPr>
          </w:p>
        </w:tc>
        <w:tc>
          <w:tcPr>
            <w:tcW w:w="8010" w:type="dxa"/>
          </w:tcPr>
          <w:p w14:paraId="3B0AA7BE" w14:textId="77777777" w:rsidR="008B5E0D" w:rsidRPr="00D876B5" w:rsidRDefault="008B5E0D" w:rsidP="00A13F72">
            <w:pPr>
              <w:rPr>
                <w:rStyle w:val="markedcontent"/>
                <w:szCs w:val="24"/>
              </w:rPr>
            </w:pPr>
            <w:r w:rsidRPr="00D876B5">
              <w:rPr>
                <w:rStyle w:val="markedcontent"/>
                <w:szCs w:val="24"/>
              </w:rPr>
              <w:t>EDUCATIE MUZICALA SPECIALIZATA</w:t>
            </w:r>
          </w:p>
        </w:tc>
        <w:tc>
          <w:tcPr>
            <w:tcW w:w="1530" w:type="dxa"/>
          </w:tcPr>
          <w:p w14:paraId="6A9DB4A1" w14:textId="77777777" w:rsidR="008B5E0D" w:rsidRPr="00C02DD9" w:rsidRDefault="008B5E0D" w:rsidP="00A13F72">
            <w:pPr>
              <w:rPr>
                <w:rStyle w:val="markedcontent"/>
                <w:b/>
                <w:bCs/>
                <w:szCs w:val="24"/>
              </w:rPr>
            </w:pPr>
            <w:r w:rsidRPr="00C02DD9">
              <w:rPr>
                <w:rStyle w:val="markedcontent"/>
                <w:b/>
                <w:bCs/>
                <w:szCs w:val="24"/>
              </w:rPr>
              <w:t>9,00</w:t>
            </w:r>
          </w:p>
        </w:tc>
      </w:tr>
      <w:tr w:rsidR="008B5E0D" w:rsidRPr="00C02DD9" w14:paraId="16E6A612" w14:textId="77777777" w:rsidTr="008B5E0D">
        <w:tc>
          <w:tcPr>
            <w:tcW w:w="985" w:type="dxa"/>
          </w:tcPr>
          <w:p w14:paraId="69F7CD86" w14:textId="77777777" w:rsidR="008B5E0D" w:rsidRPr="007D5B8F" w:rsidRDefault="008B5E0D" w:rsidP="00A87CE8">
            <w:pPr>
              <w:pStyle w:val="ListParagraph"/>
              <w:numPr>
                <w:ilvl w:val="0"/>
                <w:numId w:val="8"/>
              </w:numPr>
              <w:rPr>
                <w:rStyle w:val="markedcontent"/>
                <w:szCs w:val="24"/>
              </w:rPr>
            </w:pPr>
          </w:p>
        </w:tc>
        <w:tc>
          <w:tcPr>
            <w:tcW w:w="8010" w:type="dxa"/>
          </w:tcPr>
          <w:p w14:paraId="62947228" w14:textId="77777777" w:rsidR="008B5E0D" w:rsidRPr="00D876B5" w:rsidRDefault="008B5E0D" w:rsidP="00A13F72">
            <w:pPr>
              <w:rPr>
                <w:rStyle w:val="markedcontent"/>
                <w:szCs w:val="24"/>
              </w:rPr>
            </w:pPr>
            <w:r w:rsidRPr="00D876B5">
              <w:rPr>
                <w:rStyle w:val="markedcontent"/>
                <w:szCs w:val="24"/>
              </w:rPr>
              <w:t>BIOLOGIE</w:t>
            </w:r>
          </w:p>
        </w:tc>
        <w:tc>
          <w:tcPr>
            <w:tcW w:w="1530" w:type="dxa"/>
          </w:tcPr>
          <w:p w14:paraId="4D10C1C6" w14:textId="77777777" w:rsidR="008B5E0D" w:rsidRPr="00C02DD9" w:rsidRDefault="008B5E0D" w:rsidP="00A13F72">
            <w:pPr>
              <w:rPr>
                <w:rStyle w:val="markedcontent"/>
                <w:b/>
                <w:bCs/>
                <w:szCs w:val="24"/>
              </w:rPr>
            </w:pPr>
            <w:r w:rsidRPr="00C02DD9">
              <w:rPr>
                <w:rStyle w:val="markedcontent"/>
                <w:b/>
                <w:bCs/>
                <w:szCs w:val="24"/>
              </w:rPr>
              <w:t>9,00</w:t>
            </w:r>
          </w:p>
        </w:tc>
      </w:tr>
      <w:tr w:rsidR="008B5E0D" w:rsidRPr="00C02DD9" w14:paraId="08E2D158" w14:textId="77777777" w:rsidTr="008B5E0D">
        <w:tc>
          <w:tcPr>
            <w:tcW w:w="985" w:type="dxa"/>
          </w:tcPr>
          <w:p w14:paraId="297DAB8D" w14:textId="77777777" w:rsidR="008B5E0D" w:rsidRPr="007D5B8F" w:rsidRDefault="008B5E0D" w:rsidP="00A87CE8">
            <w:pPr>
              <w:pStyle w:val="ListParagraph"/>
              <w:numPr>
                <w:ilvl w:val="0"/>
                <w:numId w:val="8"/>
              </w:numPr>
              <w:rPr>
                <w:rStyle w:val="markedcontent"/>
                <w:szCs w:val="24"/>
              </w:rPr>
            </w:pPr>
          </w:p>
        </w:tc>
        <w:tc>
          <w:tcPr>
            <w:tcW w:w="8010" w:type="dxa"/>
          </w:tcPr>
          <w:p w14:paraId="552AFDBD" w14:textId="77777777" w:rsidR="008B5E0D" w:rsidRPr="00D876B5" w:rsidRDefault="008B5E0D" w:rsidP="00A13F72">
            <w:pPr>
              <w:rPr>
                <w:rStyle w:val="markedcontent"/>
                <w:szCs w:val="24"/>
              </w:rPr>
            </w:pPr>
            <w:r w:rsidRPr="00D876B5">
              <w:rPr>
                <w:rStyle w:val="markedcontent"/>
                <w:szCs w:val="24"/>
              </w:rPr>
              <w:t>CONSILIERE PSIHOPEDAGOGICA</w:t>
            </w:r>
          </w:p>
        </w:tc>
        <w:tc>
          <w:tcPr>
            <w:tcW w:w="1530" w:type="dxa"/>
          </w:tcPr>
          <w:p w14:paraId="74E178C3" w14:textId="77777777" w:rsidR="008B5E0D" w:rsidRPr="00C02DD9" w:rsidRDefault="008B5E0D" w:rsidP="00A13F72">
            <w:pPr>
              <w:rPr>
                <w:rStyle w:val="markedcontent"/>
                <w:b/>
                <w:bCs/>
                <w:szCs w:val="24"/>
              </w:rPr>
            </w:pPr>
            <w:r w:rsidRPr="00C02DD9">
              <w:rPr>
                <w:rStyle w:val="markedcontent"/>
                <w:b/>
                <w:bCs/>
                <w:szCs w:val="24"/>
              </w:rPr>
              <w:t>9,00</w:t>
            </w:r>
          </w:p>
        </w:tc>
      </w:tr>
      <w:tr w:rsidR="008B5E0D" w:rsidRPr="00C02DD9" w14:paraId="3348AF55" w14:textId="77777777" w:rsidTr="008B5E0D">
        <w:tc>
          <w:tcPr>
            <w:tcW w:w="985" w:type="dxa"/>
          </w:tcPr>
          <w:p w14:paraId="0085E43B" w14:textId="77777777" w:rsidR="008B5E0D" w:rsidRPr="007D5B8F" w:rsidRDefault="008B5E0D" w:rsidP="00A87CE8">
            <w:pPr>
              <w:pStyle w:val="ListParagraph"/>
              <w:numPr>
                <w:ilvl w:val="0"/>
                <w:numId w:val="8"/>
              </w:numPr>
              <w:rPr>
                <w:rStyle w:val="markedcontent"/>
                <w:szCs w:val="24"/>
              </w:rPr>
            </w:pPr>
          </w:p>
        </w:tc>
        <w:tc>
          <w:tcPr>
            <w:tcW w:w="8010" w:type="dxa"/>
          </w:tcPr>
          <w:p w14:paraId="2B9154F2" w14:textId="77777777" w:rsidR="008B5E0D" w:rsidRPr="00D876B5" w:rsidRDefault="008B5E0D" w:rsidP="00A13F72">
            <w:pPr>
              <w:rPr>
                <w:rStyle w:val="markedcontent"/>
                <w:szCs w:val="24"/>
              </w:rPr>
            </w:pPr>
            <w:r w:rsidRPr="00D876B5">
              <w:rPr>
                <w:szCs w:val="24"/>
              </w:rPr>
              <w:t>ECONOMIE, EDUCATIE ANTREPRENORIALA, ECONOMIE APLICATA SI EDUCATIE SOCIALA - EDUCATIE ECONOMICO - FINANCIARA</w:t>
            </w:r>
          </w:p>
        </w:tc>
        <w:tc>
          <w:tcPr>
            <w:tcW w:w="1530" w:type="dxa"/>
          </w:tcPr>
          <w:p w14:paraId="704C1EDB" w14:textId="77777777" w:rsidR="008B5E0D" w:rsidRPr="00C02DD9" w:rsidRDefault="008B5E0D" w:rsidP="00A13F72">
            <w:pPr>
              <w:rPr>
                <w:rStyle w:val="markedcontent"/>
                <w:b/>
                <w:bCs/>
                <w:szCs w:val="24"/>
              </w:rPr>
            </w:pPr>
            <w:r w:rsidRPr="00C02DD9">
              <w:rPr>
                <w:rStyle w:val="markedcontent"/>
                <w:b/>
                <w:bCs/>
                <w:szCs w:val="24"/>
              </w:rPr>
              <w:t>9,00</w:t>
            </w:r>
          </w:p>
        </w:tc>
      </w:tr>
      <w:tr w:rsidR="008B5E0D" w:rsidRPr="00C02DD9" w14:paraId="50AC04B3" w14:textId="77777777" w:rsidTr="008B5E0D">
        <w:tc>
          <w:tcPr>
            <w:tcW w:w="985" w:type="dxa"/>
          </w:tcPr>
          <w:p w14:paraId="067B2F91" w14:textId="77777777" w:rsidR="008B5E0D" w:rsidRPr="007D5B8F" w:rsidRDefault="008B5E0D" w:rsidP="00A87CE8">
            <w:pPr>
              <w:pStyle w:val="ListParagraph"/>
              <w:numPr>
                <w:ilvl w:val="0"/>
                <w:numId w:val="8"/>
              </w:numPr>
              <w:rPr>
                <w:rStyle w:val="markedcontent"/>
                <w:szCs w:val="24"/>
              </w:rPr>
            </w:pPr>
          </w:p>
        </w:tc>
        <w:tc>
          <w:tcPr>
            <w:tcW w:w="8010" w:type="dxa"/>
          </w:tcPr>
          <w:p w14:paraId="3EDC7F6E" w14:textId="77777777" w:rsidR="008B5E0D" w:rsidRPr="00D876B5" w:rsidRDefault="008B5E0D" w:rsidP="00A13F72">
            <w:pPr>
              <w:rPr>
                <w:rStyle w:val="markedcontent"/>
                <w:szCs w:val="24"/>
              </w:rPr>
            </w:pPr>
            <w:r w:rsidRPr="00D876B5">
              <w:rPr>
                <w:rStyle w:val="markedcontent"/>
                <w:szCs w:val="24"/>
              </w:rPr>
              <w:t>EDUCATIE SOCIALA (GANDIRE CRITICA SI DREPTURILE COPILULUI, EDUCATIE INTERCULTURALA, EDUCATIE PENTRU CETATENIE DEMOCRATICA</w:t>
            </w:r>
          </w:p>
        </w:tc>
        <w:tc>
          <w:tcPr>
            <w:tcW w:w="1530" w:type="dxa"/>
          </w:tcPr>
          <w:p w14:paraId="33153C03" w14:textId="77777777" w:rsidR="008B5E0D" w:rsidRPr="00C02DD9" w:rsidRDefault="008B5E0D" w:rsidP="00A13F72">
            <w:pPr>
              <w:rPr>
                <w:rStyle w:val="markedcontent"/>
                <w:b/>
                <w:bCs/>
                <w:szCs w:val="24"/>
              </w:rPr>
            </w:pPr>
            <w:r w:rsidRPr="00C02DD9">
              <w:rPr>
                <w:rStyle w:val="markedcontent"/>
                <w:b/>
                <w:bCs/>
                <w:szCs w:val="24"/>
              </w:rPr>
              <w:t>9,00</w:t>
            </w:r>
          </w:p>
        </w:tc>
      </w:tr>
      <w:tr w:rsidR="008B5E0D" w:rsidRPr="00C02DD9" w14:paraId="612DAA7E" w14:textId="77777777" w:rsidTr="008B5E0D">
        <w:tc>
          <w:tcPr>
            <w:tcW w:w="985" w:type="dxa"/>
          </w:tcPr>
          <w:p w14:paraId="723D170C" w14:textId="77777777" w:rsidR="008B5E0D" w:rsidRPr="007D5B8F" w:rsidRDefault="008B5E0D" w:rsidP="00A87CE8">
            <w:pPr>
              <w:pStyle w:val="ListParagraph"/>
              <w:numPr>
                <w:ilvl w:val="0"/>
                <w:numId w:val="8"/>
              </w:numPr>
              <w:rPr>
                <w:rStyle w:val="markedcontent"/>
                <w:szCs w:val="24"/>
              </w:rPr>
            </w:pPr>
          </w:p>
        </w:tc>
        <w:tc>
          <w:tcPr>
            <w:tcW w:w="8010" w:type="dxa"/>
          </w:tcPr>
          <w:p w14:paraId="2CAA2743" w14:textId="77777777" w:rsidR="008B5E0D" w:rsidRPr="00D876B5" w:rsidRDefault="008B5E0D" w:rsidP="00A13F72">
            <w:pPr>
              <w:rPr>
                <w:rStyle w:val="markedcontent"/>
                <w:szCs w:val="24"/>
              </w:rPr>
            </w:pPr>
            <w:r w:rsidRPr="00D876B5">
              <w:rPr>
                <w:rStyle w:val="markedcontent"/>
                <w:szCs w:val="24"/>
              </w:rPr>
              <w:t>ISTORIE</w:t>
            </w:r>
          </w:p>
        </w:tc>
        <w:tc>
          <w:tcPr>
            <w:tcW w:w="1530" w:type="dxa"/>
          </w:tcPr>
          <w:p w14:paraId="21FC253F" w14:textId="77777777" w:rsidR="008B5E0D" w:rsidRPr="00C02DD9" w:rsidRDefault="008B5E0D" w:rsidP="00A13F72">
            <w:pPr>
              <w:rPr>
                <w:rStyle w:val="markedcontent"/>
                <w:b/>
                <w:bCs/>
                <w:szCs w:val="24"/>
              </w:rPr>
            </w:pPr>
            <w:r w:rsidRPr="00C02DD9">
              <w:rPr>
                <w:rStyle w:val="markedcontent"/>
                <w:b/>
                <w:bCs/>
                <w:szCs w:val="24"/>
              </w:rPr>
              <w:t>9,00</w:t>
            </w:r>
          </w:p>
        </w:tc>
      </w:tr>
      <w:tr w:rsidR="008B5E0D" w:rsidRPr="00C02DD9" w14:paraId="311B3BCB" w14:textId="77777777" w:rsidTr="008B5E0D">
        <w:tc>
          <w:tcPr>
            <w:tcW w:w="985" w:type="dxa"/>
          </w:tcPr>
          <w:p w14:paraId="2FF27DFD" w14:textId="77777777" w:rsidR="008B5E0D" w:rsidRPr="007D5B8F" w:rsidRDefault="008B5E0D" w:rsidP="00A87CE8">
            <w:pPr>
              <w:pStyle w:val="ListParagraph"/>
              <w:numPr>
                <w:ilvl w:val="0"/>
                <w:numId w:val="8"/>
              </w:numPr>
              <w:rPr>
                <w:rStyle w:val="markedcontent"/>
                <w:szCs w:val="24"/>
              </w:rPr>
            </w:pPr>
          </w:p>
        </w:tc>
        <w:tc>
          <w:tcPr>
            <w:tcW w:w="8010" w:type="dxa"/>
          </w:tcPr>
          <w:p w14:paraId="04D82110" w14:textId="77777777" w:rsidR="008B5E0D" w:rsidRPr="00D876B5" w:rsidRDefault="008B5E0D" w:rsidP="00A13F72">
            <w:pPr>
              <w:rPr>
                <w:rStyle w:val="markedcontent"/>
                <w:szCs w:val="24"/>
              </w:rPr>
            </w:pPr>
            <w:r w:rsidRPr="00D876B5">
              <w:rPr>
                <w:rStyle w:val="markedcontent"/>
                <w:szCs w:val="24"/>
              </w:rPr>
              <w:t>PEDAGOGIE</w:t>
            </w:r>
          </w:p>
        </w:tc>
        <w:tc>
          <w:tcPr>
            <w:tcW w:w="1530" w:type="dxa"/>
          </w:tcPr>
          <w:p w14:paraId="2CF0E8AF" w14:textId="77777777" w:rsidR="008B5E0D" w:rsidRPr="00C02DD9" w:rsidRDefault="008B5E0D" w:rsidP="00A13F72">
            <w:pPr>
              <w:rPr>
                <w:rStyle w:val="markedcontent"/>
                <w:b/>
                <w:bCs/>
                <w:szCs w:val="24"/>
              </w:rPr>
            </w:pPr>
            <w:r w:rsidRPr="00C02DD9">
              <w:rPr>
                <w:rStyle w:val="markedcontent"/>
                <w:b/>
                <w:bCs/>
                <w:szCs w:val="24"/>
              </w:rPr>
              <w:t>9,00</w:t>
            </w:r>
          </w:p>
        </w:tc>
      </w:tr>
      <w:tr w:rsidR="008B5E0D" w:rsidRPr="00C02DD9" w14:paraId="46EEA49E" w14:textId="77777777" w:rsidTr="008B5E0D">
        <w:tc>
          <w:tcPr>
            <w:tcW w:w="985" w:type="dxa"/>
          </w:tcPr>
          <w:p w14:paraId="7CD1B9C0" w14:textId="77777777" w:rsidR="008B5E0D" w:rsidRPr="007D5B8F" w:rsidRDefault="008B5E0D" w:rsidP="00A87CE8">
            <w:pPr>
              <w:pStyle w:val="ListParagraph"/>
              <w:numPr>
                <w:ilvl w:val="0"/>
                <w:numId w:val="8"/>
              </w:numPr>
              <w:rPr>
                <w:rStyle w:val="markedcontent"/>
                <w:szCs w:val="24"/>
              </w:rPr>
            </w:pPr>
          </w:p>
        </w:tc>
        <w:tc>
          <w:tcPr>
            <w:tcW w:w="8010" w:type="dxa"/>
          </w:tcPr>
          <w:p w14:paraId="14D0073E" w14:textId="77777777" w:rsidR="008B5E0D" w:rsidRPr="00D876B5" w:rsidRDefault="008B5E0D" w:rsidP="00A13F72">
            <w:pPr>
              <w:rPr>
                <w:szCs w:val="24"/>
              </w:rPr>
            </w:pPr>
            <w:r w:rsidRPr="00D876B5">
              <w:rPr>
                <w:szCs w:val="24"/>
              </w:rPr>
              <w:t>EDUCATIE FIZICA SI SPORT</w:t>
            </w:r>
          </w:p>
          <w:p w14:paraId="0BB29F2E" w14:textId="77777777" w:rsidR="008B5E0D" w:rsidRPr="00D876B5" w:rsidRDefault="008B5E0D" w:rsidP="00A13F72">
            <w:pPr>
              <w:rPr>
                <w:rStyle w:val="markedcontent"/>
                <w:szCs w:val="24"/>
              </w:rPr>
            </w:pPr>
          </w:p>
        </w:tc>
        <w:tc>
          <w:tcPr>
            <w:tcW w:w="1530" w:type="dxa"/>
          </w:tcPr>
          <w:p w14:paraId="0C918D83" w14:textId="77777777" w:rsidR="008B5E0D" w:rsidRPr="00C02DD9" w:rsidRDefault="008B5E0D" w:rsidP="00A13F72">
            <w:pPr>
              <w:rPr>
                <w:rStyle w:val="markedcontent"/>
                <w:b/>
                <w:bCs/>
                <w:szCs w:val="24"/>
              </w:rPr>
            </w:pPr>
            <w:r w:rsidRPr="00C02DD9">
              <w:rPr>
                <w:rStyle w:val="markedcontent"/>
                <w:b/>
                <w:bCs/>
                <w:szCs w:val="24"/>
              </w:rPr>
              <w:t>10,00</w:t>
            </w:r>
          </w:p>
        </w:tc>
      </w:tr>
      <w:tr w:rsidR="008B5E0D" w:rsidRPr="00C02DD9" w14:paraId="3954A195" w14:textId="77777777" w:rsidTr="008B5E0D">
        <w:tc>
          <w:tcPr>
            <w:tcW w:w="985" w:type="dxa"/>
          </w:tcPr>
          <w:p w14:paraId="4C2E2CEC" w14:textId="77777777" w:rsidR="008B5E0D" w:rsidRPr="007D5B8F" w:rsidRDefault="008B5E0D" w:rsidP="00A87CE8">
            <w:pPr>
              <w:pStyle w:val="ListParagraph"/>
              <w:numPr>
                <w:ilvl w:val="0"/>
                <w:numId w:val="8"/>
              </w:numPr>
              <w:rPr>
                <w:rStyle w:val="markedcontent"/>
                <w:szCs w:val="24"/>
              </w:rPr>
            </w:pPr>
          </w:p>
        </w:tc>
        <w:tc>
          <w:tcPr>
            <w:tcW w:w="8010" w:type="dxa"/>
          </w:tcPr>
          <w:p w14:paraId="227E2650" w14:textId="77777777" w:rsidR="008B5E0D" w:rsidRPr="00D876B5" w:rsidRDefault="008B5E0D" w:rsidP="00A13F72">
            <w:pPr>
              <w:rPr>
                <w:rStyle w:val="markedcontent"/>
                <w:szCs w:val="24"/>
              </w:rPr>
            </w:pPr>
            <w:r w:rsidRPr="00D876B5">
              <w:rPr>
                <w:rStyle w:val="markedcontent"/>
                <w:szCs w:val="24"/>
              </w:rPr>
              <w:t>MATEMATICA</w:t>
            </w:r>
          </w:p>
        </w:tc>
        <w:tc>
          <w:tcPr>
            <w:tcW w:w="1530" w:type="dxa"/>
          </w:tcPr>
          <w:p w14:paraId="31FC5BA5" w14:textId="77777777" w:rsidR="008B5E0D" w:rsidRPr="00C02DD9" w:rsidRDefault="008B5E0D" w:rsidP="00A13F72">
            <w:pPr>
              <w:rPr>
                <w:rStyle w:val="markedcontent"/>
                <w:b/>
                <w:bCs/>
                <w:szCs w:val="24"/>
              </w:rPr>
            </w:pPr>
            <w:r w:rsidRPr="00C02DD9">
              <w:rPr>
                <w:rStyle w:val="markedcontent"/>
                <w:b/>
                <w:bCs/>
                <w:szCs w:val="24"/>
              </w:rPr>
              <w:t>10,00</w:t>
            </w:r>
          </w:p>
        </w:tc>
      </w:tr>
      <w:tr w:rsidR="008B5E0D" w:rsidRPr="00C02DD9" w14:paraId="6C13C38C" w14:textId="77777777" w:rsidTr="008B5E0D">
        <w:tc>
          <w:tcPr>
            <w:tcW w:w="985" w:type="dxa"/>
          </w:tcPr>
          <w:p w14:paraId="7EC7A665" w14:textId="77777777" w:rsidR="008B5E0D" w:rsidRPr="007D5B8F" w:rsidRDefault="008B5E0D" w:rsidP="00A87CE8">
            <w:pPr>
              <w:pStyle w:val="ListParagraph"/>
              <w:numPr>
                <w:ilvl w:val="0"/>
                <w:numId w:val="8"/>
              </w:numPr>
              <w:rPr>
                <w:rStyle w:val="markedcontent"/>
                <w:szCs w:val="24"/>
              </w:rPr>
            </w:pPr>
          </w:p>
        </w:tc>
        <w:tc>
          <w:tcPr>
            <w:tcW w:w="8010" w:type="dxa"/>
          </w:tcPr>
          <w:p w14:paraId="4C4765A7" w14:textId="77777777" w:rsidR="008B5E0D" w:rsidRPr="00D876B5" w:rsidRDefault="008B5E0D" w:rsidP="00A13F72">
            <w:pPr>
              <w:rPr>
                <w:rStyle w:val="markedcontent"/>
                <w:szCs w:val="24"/>
              </w:rPr>
            </w:pPr>
            <w:r w:rsidRPr="00D876B5">
              <w:rPr>
                <w:rStyle w:val="markedcontent"/>
                <w:szCs w:val="24"/>
              </w:rPr>
              <w:t>LIMBA SI LITERATURA ENGLEZA</w:t>
            </w:r>
          </w:p>
        </w:tc>
        <w:tc>
          <w:tcPr>
            <w:tcW w:w="1530" w:type="dxa"/>
          </w:tcPr>
          <w:p w14:paraId="0EE115F3" w14:textId="77777777" w:rsidR="008B5E0D" w:rsidRPr="00C02DD9" w:rsidRDefault="008B5E0D" w:rsidP="00A13F72">
            <w:pPr>
              <w:rPr>
                <w:rStyle w:val="markedcontent"/>
                <w:b/>
                <w:bCs/>
                <w:szCs w:val="24"/>
              </w:rPr>
            </w:pPr>
            <w:r w:rsidRPr="00C02DD9">
              <w:rPr>
                <w:rStyle w:val="markedcontent"/>
                <w:b/>
                <w:bCs/>
                <w:szCs w:val="24"/>
              </w:rPr>
              <w:t>10,30</w:t>
            </w:r>
          </w:p>
        </w:tc>
      </w:tr>
      <w:tr w:rsidR="008B5E0D" w:rsidRPr="00C02DD9" w14:paraId="341663EA" w14:textId="77777777" w:rsidTr="008B5E0D">
        <w:tc>
          <w:tcPr>
            <w:tcW w:w="985" w:type="dxa"/>
          </w:tcPr>
          <w:p w14:paraId="4D41BB82" w14:textId="77777777" w:rsidR="008B5E0D" w:rsidRPr="007D5B8F" w:rsidRDefault="008B5E0D" w:rsidP="00A87CE8">
            <w:pPr>
              <w:pStyle w:val="ListParagraph"/>
              <w:numPr>
                <w:ilvl w:val="0"/>
                <w:numId w:val="8"/>
              </w:numPr>
              <w:rPr>
                <w:rStyle w:val="markedcontent"/>
                <w:szCs w:val="24"/>
              </w:rPr>
            </w:pPr>
          </w:p>
        </w:tc>
        <w:tc>
          <w:tcPr>
            <w:tcW w:w="8010" w:type="dxa"/>
          </w:tcPr>
          <w:p w14:paraId="6DC3488F" w14:textId="77777777" w:rsidR="008B5E0D" w:rsidRPr="00D876B5" w:rsidRDefault="008B5E0D" w:rsidP="00A13F72">
            <w:pPr>
              <w:rPr>
                <w:rStyle w:val="markedcontent"/>
                <w:szCs w:val="24"/>
              </w:rPr>
            </w:pPr>
            <w:r w:rsidRPr="00D876B5">
              <w:rPr>
                <w:rStyle w:val="markedcontent"/>
                <w:szCs w:val="24"/>
              </w:rPr>
              <w:t>LIMBA SI LITERATURA FRANCEZA</w:t>
            </w:r>
          </w:p>
        </w:tc>
        <w:tc>
          <w:tcPr>
            <w:tcW w:w="1530" w:type="dxa"/>
          </w:tcPr>
          <w:p w14:paraId="23955CD0" w14:textId="77777777" w:rsidR="008B5E0D" w:rsidRPr="00C02DD9" w:rsidRDefault="008B5E0D" w:rsidP="00A13F72">
            <w:pPr>
              <w:rPr>
                <w:rStyle w:val="markedcontent"/>
                <w:b/>
                <w:bCs/>
                <w:szCs w:val="24"/>
              </w:rPr>
            </w:pPr>
            <w:r w:rsidRPr="00C02DD9">
              <w:rPr>
                <w:rStyle w:val="markedcontent"/>
                <w:b/>
                <w:bCs/>
                <w:szCs w:val="24"/>
              </w:rPr>
              <w:t>10,30</w:t>
            </w:r>
          </w:p>
        </w:tc>
      </w:tr>
      <w:tr w:rsidR="008B5E0D" w:rsidRPr="00C02DD9" w14:paraId="7213AF80" w14:textId="77777777" w:rsidTr="008B5E0D">
        <w:tc>
          <w:tcPr>
            <w:tcW w:w="985" w:type="dxa"/>
          </w:tcPr>
          <w:p w14:paraId="5A03E55E" w14:textId="77777777" w:rsidR="008B5E0D" w:rsidRPr="007D5B8F" w:rsidRDefault="008B5E0D" w:rsidP="00A87CE8">
            <w:pPr>
              <w:pStyle w:val="ListParagraph"/>
              <w:numPr>
                <w:ilvl w:val="0"/>
                <w:numId w:val="8"/>
              </w:numPr>
              <w:rPr>
                <w:rStyle w:val="markedcontent"/>
                <w:szCs w:val="24"/>
              </w:rPr>
            </w:pPr>
          </w:p>
        </w:tc>
        <w:tc>
          <w:tcPr>
            <w:tcW w:w="8010" w:type="dxa"/>
          </w:tcPr>
          <w:p w14:paraId="62832D6C" w14:textId="77777777" w:rsidR="008B5E0D" w:rsidRPr="00D876B5" w:rsidRDefault="008B5E0D" w:rsidP="00A13F72">
            <w:pPr>
              <w:rPr>
                <w:szCs w:val="24"/>
              </w:rPr>
            </w:pPr>
            <w:r w:rsidRPr="00D876B5">
              <w:rPr>
                <w:szCs w:val="24"/>
              </w:rPr>
              <w:t>LIMBA SI LITERATURA ROMANA</w:t>
            </w:r>
          </w:p>
          <w:p w14:paraId="5D72861D" w14:textId="77777777" w:rsidR="008B5E0D" w:rsidRPr="00D876B5" w:rsidRDefault="008B5E0D" w:rsidP="00A13F72">
            <w:pPr>
              <w:rPr>
                <w:rStyle w:val="markedcontent"/>
                <w:szCs w:val="24"/>
              </w:rPr>
            </w:pPr>
          </w:p>
        </w:tc>
        <w:tc>
          <w:tcPr>
            <w:tcW w:w="1530" w:type="dxa"/>
          </w:tcPr>
          <w:p w14:paraId="64858A33" w14:textId="77777777" w:rsidR="008B5E0D" w:rsidRPr="00C02DD9" w:rsidRDefault="008B5E0D" w:rsidP="00A13F72">
            <w:pPr>
              <w:rPr>
                <w:rStyle w:val="markedcontent"/>
                <w:b/>
                <w:bCs/>
                <w:szCs w:val="24"/>
              </w:rPr>
            </w:pPr>
            <w:r w:rsidRPr="00C02DD9">
              <w:rPr>
                <w:rStyle w:val="markedcontent"/>
                <w:b/>
                <w:bCs/>
                <w:szCs w:val="24"/>
              </w:rPr>
              <w:t>10,30</w:t>
            </w:r>
          </w:p>
        </w:tc>
      </w:tr>
      <w:tr w:rsidR="008B5E0D" w:rsidRPr="00C02DD9" w14:paraId="5027A905" w14:textId="77777777" w:rsidTr="008B5E0D">
        <w:tc>
          <w:tcPr>
            <w:tcW w:w="985" w:type="dxa"/>
          </w:tcPr>
          <w:p w14:paraId="7840ADB1" w14:textId="77777777" w:rsidR="008B5E0D" w:rsidRPr="007D5B8F" w:rsidRDefault="008B5E0D" w:rsidP="00A87CE8">
            <w:pPr>
              <w:pStyle w:val="ListParagraph"/>
              <w:numPr>
                <w:ilvl w:val="0"/>
                <w:numId w:val="8"/>
              </w:numPr>
              <w:rPr>
                <w:rStyle w:val="markedcontent"/>
                <w:szCs w:val="24"/>
              </w:rPr>
            </w:pPr>
          </w:p>
        </w:tc>
        <w:tc>
          <w:tcPr>
            <w:tcW w:w="8010" w:type="dxa"/>
          </w:tcPr>
          <w:p w14:paraId="64546A97" w14:textId="77777777" w:rsidR="008B5E0D" w:rsidRPr="00D876B5" w:rsidRDefault="008B5E0D" w:rsidP="00A13F72">
            <w:pPr>
              <w:rPr>
                <w:rStyle w:val="markedcontent"/>
                <w:szCs w:val="24"/>
              </w:rPr>
            </w:pPr>
            <w:r w:rsidRPr="00D876B5">
              <w:rPr>
                <w:rStyle w:val="markedcontent"/>
                <w:szCs w:val="24"/>
              </w:rPr>
              <w:t>EDUCATIE TEHNOLOGICA SI APLICATII PRACTICE</w:t>
            </w:r>
          </w:p>
        </w:tc>
        <w:tc>
          <w:tcPr>
            <w:tcW w:w="1530" w:type="dxa"/>
          </w:tcPr>
          <w:p w14:paraId="6D8CDDD8" w14:textId="77777777" w:rsidR="008B5E0D" w:rsidRPr="00C02DD9" w:rsidRDefault="008B5E0D" w:rsidP="00A13F72">
            <w:pPr>
              <w:rPr>
                <w:rStyle w:val="markedcontent"/>
                <w:b/>
                <w:bCs/>
                <w:szCs w:val="24"/>
              </w:rPr>
            </w:pPr>
            <w:r w:rsidRPr="00C02DD9">
              <w:rPr>
                <w:rStyle w:val="markedcontent"/>
                <w:b/>
                <w:bCs/>
                <w:szCs w:val="24"/>
              </w:rPr>
              <w:t>11,00</w:t>
            </w:r>
          </w:p>
        </w:tc>
      </w:tr>
      <w:tr w:rsidR="008B5E0D" w:rsidRPr="00C02DD9" w14:paraId="71EE0AEC" w14:textId="77777777" w:rsidTr="008B5E0D">
        <w:tc>
          <w:tcPr>
            <w:tcW w:w="985" w:type="dxa"/>
          </w:tcPr>
          <w:p w14:paraId="1C8C00E8" w14:textId="77777777" w:rsidR="008B5E0D" w:rsidRPr="007D5B8F" w:rsidRDefault="008B5E0D" w:rsidP="00A87CE8">
            <w:pPr>
              <w:pStyle w:val="ListParagraph"/>
              <w:numPr>
                <w:ilvl w:val="0"/>
                <w:numId w:val="8"/>
              </w:numPr>
              <w:rPr>
                <w:rStyle w:val="markedcontent"/>
                <w:szCs w:val="24"/>
              </w:rPr>
            </w:pPr>
          </w:p>
        </w:tc>
        <w:tc>
          <w:tcPr>
            <w:tcW w:w="8010" w:type="dxa"/>
          </w:tcPr>
          <w:p w14:paraId="420B80D3" w14:textId="77777777" w:rsidR="008B5E0D" w:rsidRPr="00D876B5" w:rsidRDefault="008B5E0D" w:rsidP="00A13F72">
            <w:pPr>
              <w:rPr>
                <w:rStyle w:val="markedcontent"/>
                <w:szCs w:val="24"/>
              </w:rPr>
            </w:pPr>
            <w:r w:rsidRPr="00D876B5">
              <w:rPr>
                <w:rStyle w:val="markedcontent"/>
                <w:szCs w:val="24"/>
              </w:rPr>
              <w:t>MECANICA</w:t>
            </w:r>
          </w:p>
        </w:tc>
        <w:tc>
          <w:tcPr>
            <w:tcW w:w="1530" w:type="dxa"/>
          </w:tcPr>
          <w:p w14:paraId="6B45DAF6" w14:textId="77777777" w:rsidR="008B5E0D" w:rsidRPr="00C02DD9" w:rsidRDefault="008B5E0D" w:rsidP="00A13F72">
            <w:pPr>
              <w:rPr>
                <w:rStyle w:val="markedcontent"/>
                <w:b/>
                <w:bCs/>
                <w:szCs w:val="24"/>
              </w:rPr>
            </w:pPr>
            <w:r w:rsidRPr="00C02DD9">
              <w:rPr>
                <w:rStyle w:val="markedcontent"/>
                <w:b/>
                <w:bCs/>
                <w:szCs w:val="24"/>
              </w:rPr>
              <w:t>11,00</w:t>
            </w:r>
          </w:p>
        </w:tc>
      </w:tr>
      <w:tr w:rsidR="008B5E0D" w:rsidRPr="00C02DD9" w14:paraId="52948A8A" w14:textId="77777777" w:rsidTr="008B5E0D">
        <w:tc>
          <w:tcPr>
            <w:tcW w:w="985" w:type="dxa"/>
          </w:tcPr>
          <w:p w14:paraId="5425EDCE" w14:textId="77777777" w:rsidR="008B5E0D" w:rsidRPr="007D5B8F" w:rsidRDefault="008B5E0D" w:rsidP="00A87CE8">
            <w:pPr>
              <w:pStyle w:val="ListParagraph"/>
              <w:numPr>
                <w:ilvl w:val="0"/>
                <w:numId w:val="8"/>
              </w:numPr>
              <w:rPr>
                <w:rStyle w:val="markedcontent"/>
                <w:szCs w:val="24"/>
              </w:rPr>
            </w:pPr>
          </w:p>
        </w:tc>
        <w:tc>
          <w:tcPr>
            <w:tcW w:w="8010" w:type="dxa"/>
          </w:tcPr>
          <w:p w14:paraId="4E20CB3B" w14:textId="77777777" w:rsidR="008B5E0D" w:rsidRPr="00D876B5" w:rsidRDefault="008B5E0D" w:rsidP="00A13F72">
            <w:pPr>
              <w:rPr>
                <w:rStyle w:val="markedcontent"/>
                <w:szCs w:val="24"/>
              </w:rPr>
            </w:pPr>
            <w:r w:rsidRPr="00D876B5">
              <w:rPr>
                <w:rStyle w:val="markedcontent"/>
                <w:szCs w:val="24"/>
              </w:rPr>
              <w:t>TURISM (MAISTRI INSTRUCTORI)</w:t>
            </w:r>
          </w:p>
        </w:tc>
        <w:tc>
          <w:tcPr>
            <w:tcW w:w="1530" w:type="dxa"/>
          </w:tcPr>
          <w:p w14:paraId="2DD1541C" w14:textId="77777777" w:rsidR="008B5E0D" w:rsidRPr="00C02DD9" w:rsidRDefault="008B5E0D" w:rsidP="00A13F72">
            <w:pPr>
              <w:rPr>
                <w:rStyle w:val="markedcontent"/>
                <w:b/>
                <w:bCs/>
                <w:szCs w:val="24"/>
              </w:rPr>
            </w:pPr>
            <w:r w:rsidRPr="00C02DD9">
              <w:rPr>
                <w:rStyle w:val="markedcontent"/>
                <w:b/>
                <w:bCs/>
                <w:szCs w:val="24"/>
              </w:rPr>
              <w:t>11,00</w:t>
            </w:r>
          </w:p>
        </w:tc>
      </w:tr>
      <w:tr w:rsidR="008B5E0D" w:rsidRPr="00C02DD9" w14:paraId="6A88679C" w14:textId="77777777" w:rsidTr="008B5E0D">
        <w:tc>
          <w:tcPr>
            <w:tcW w:w="985" w:type="dxa"/>
          </w:tcPr>
          <w:p w14:paraId="2793BE34" w14:textId="77777777" w:rsidR="008B5E0D" w:rsidRPr="007D5B8F" w:rsidRDefault="008B5E0D" w:rsidP="00A87CE8">
            <w:pPr>
              <w:pStyle w:val="ListParagraph"/>
              <w:numPr>
                <w:ilvl w:val="0"/>
                <w:numId w:val="8"/>
              </w:numPr>
              <w:rPr>
                <w:rStyle w:val="markedcontent"/>
                <w:szCs w:val="24"/>
              </w:rPr>
            </w:pPr>
          </w:p>
        </w:tc>
        <w:tc>
          <w:tcPr>
            <w:tcW w:w="8010" w:type="dxa"/>
          </w:tcPr>
          <w:p w14:paraId="69F4A435" w14:textId="77777777" w:rsidR="008B5E0D" w:rsidRPr="00D876B5" w:rsidRDefault="008B5E0D" w:rsidP="00A13F72">
            <w:pPr>
              <w:rPr>
                <w:rStyle w:val="markedcontent"/>
                <w:szCs w:val="24"/>
              </w:rPr>
            </w:pPr>
            <w:r w:rsidRPr="00D876B5">
              <w:rPr>
                <w:rStyle w:val="markedcontent"/>
                <w:szCs w:val="24"/>
              </w:rPr>
              <w:t>TURISM SI SERVICII</w:t>
            </w:r>
          </w:p>
        </w:tc>
        <w:tc>
          <w:tcPr>
            <w:tcW w:w="1530" w:type="dxa"/>
          </w:tcPr>
          <w:p w14:paraId="3791AC36" w14:textId="77777777" w:rsidR="008B5E0D" w:rsidRPr="00C02DD9" w:rsidRDefault="008B5E0D" w:rsidP="00A13F72">
            <w:pPr>
              <w:rPr>
                <w:rStyle w:val="markedcontent"/>
                <w:b/>
                <w:bCs/>
                <w:szCs w:val="24"/>
              </w:rPr>
            </w:pPr>
            <w:r w:rsidRPr="00C02DD9">
              <w:rPr>
                <w:rStyle w:val="markedcontent"/>
                <w:b/>
                <w:bCs/>
                <w:szCs w:val="24"/>
              </w:rPr>
              <w:t>11,00</w:t>
            </w:r>
          </w:p>
        </w:tc>
      </w:tr>
      <w:tr w:rsidR="008B5E0D" w:rsidRPr="00C02DD9" w14:paraId="058B3CA1" w14:textId="77777777" w:rsidTr="008B5E0D">
        <w:tc>
          <w:tcPr>
            <w:tcW w:w="985" w:type="dxa"/>
          </w:tcPr>
          <w:p w14:paraId="0DFBBD44" w14:textId="77777777" w:rsidR="008B5E0D" w:rsidRPr="007D5B8F" w:rsidRDefault="008B5E0D" w:rsidP="00A87CE8">
            <w:pPr>
              <w:pStyle w:val="ListParagraph"/>
              <w:numPr>
                <w:ilvl w:val="0"/>
                <w:numId w:val="8"/>
              </w:numPr>
              <w:rPr>
                <w:rStyle w:val="markedcontent"/>
                <w:szCs w:val="24"/>
              </w:rPr>
            </w:pPr>
          </w:p>
        </w:tc>
        <w:tc>
          <w:tcPr>
            <w:tcW w:w="8010" w:type="dxa"/>
          </w:tcPr>
          <w:p w14:paraId="0D989B45" w14:textId="77777777" w:rsidR="008B5E0D" w:rsidRPr="00D876B5" w:rsidRDefault="008B5E0D" w:rsidP="00A13F72">
            <w:pPr>
              <w:rPr>
                <w:szCs w:val="24"/>
              </w:rPr>
            </w:pPr>
            <w:r w:rsidRPr="00D876B5">
              <w:rPr>
                <w:szCs w:val="24"/>
              </w:rPr>
              <w:t>RELIGIE ORTODOXA</w:t>
            </w:r>
          </w:p>
          <w:p w14:paraId="32895712" w14:textId="77777777" w:rsidR="008B5E0D" w:rsidRPr="00D876B5" w:rsidRDefault="008B5E0D" w:rsidP="00A13F72">
            <w:pPr>
              <w:rPr>
                <w:rStyle w:val="markedcontent"/>
                <w:szCs w:val="24"/>
              </w:rPr>
            </w:pPr>
          </w:p>
        </w:tc>
        <w:tc>
          <w:tcPr>
            <w:tcW w:w="1530" w:type="dxa"/>
          </w:tcPr>
          <w:p w14:paraId="3968D39F" w14:textId="77777777" w:rsidR="008B5E0D" w:rsidRPr="00C02DD9" w:rsidRDefault="008B5E0D" w:rsidP="00A13F72">
            <w:pPr>
              <w:rPr>
                <w:rStyle w:val="markedcontent"/>
                <w:b/>
                <w:bCs/>
                <w:szCs w:val="24"/>
              </w:rPr>
            </w:pPr>
            <w:r w:rsidRPr="00C02DD9">
              <w:rPr>
                <w:rStyle w:val="markedcontent"/>
                <w:b/>
                <w:bCs/>
                <w:szCs w:val="24"/>
              </w:rPr>
              <w:t>11,30</w:t>
            </w:r>
          </w:p>
        </w:tc>
      </w:tr>
      <w:tr w:rsidR="008B5E0D" w:rsidRPr="00C02DD9" w14:paraId="6C52BD83" w14:textId="77777777" w:rsidTr="008B5E0D">
        <w:tc>
          <w:tcPr>
            <w:tcW w:w="985" w:type="dxa"/>
          </w:tcPr>
          <w:p w14:paraId="49A19300" w14:textId="77777777" w:rsidR="008B5E0D" w:rsidRPr="007D5B8F" w:rsidRDefault="008B5E0D" w:rsidP="00A87CE8">
            <w:pPr>
              <w:pStyle w:val="ListParagraph"/>
              <w:numPr>
                <w:ilvl w:val="0"/>
                <w:numId w:val="8"/>
              </w:numPr>
              <w:rPr>
                <w:rStyle w:val="markedcontent"/>
                <w:szCs w:val="24"/>
              </w:rPr>
            </w:pPr>
          </w:p>
        </w:tc>
        <w:tc>
          <w:tcPr>
            <w:tcW w:w="8010" w:type="dxa"/>
          </w:tcPr>
          <w:p w14:paraId="56914EC6" w14:textId="77777777" w:rsidR="008B5E0D" w:rsidRPr="00D876B5" w:rsidRDefault="008B5E0D" w:rsidP="00A13F72">
            <w:pPr>
              <w:rPr>
                <w:szCs w:val="24"/>
              </w:rPr>
            </w:pPr>
            <w:r w:rsidRPr="00C02DD9">
              <w:rPr>
                <w:szCs w:val="24"/>
              </w:rPr>
              <w:t>RELIGIE PENTICOSTALA</w:t>
            </w:r>
          </w:p>
        </w:tc>
        <w:tc>
          <w:tcPr>
            <w:tcW w:w="1530" w:type="dxa"/>
          </w:tcPr>
          <w:p w14:paraId="3D512059" w14:textId="77777777" w:rsidR="008B5E0D" w:rsidRPr="00C02DD9" w:rsidRDefault="008B5E0D" w:rsidP="00A13F72">
            <w:pPr>
              <w:rPr>
                <w:rStyle w:val="markedcontent"/>
                <w:b/>
                <w:bCs/>
                <w:szCs w:val="24"/>
              </w:rPr>
            </w:pPr>
            <w:r>
              <w:rPr>
                <w:rStyle w:val="markedcontent"/>
                <w:b/>
                <w:bCs/>
                <w:szCs w:val="24"/>
              </w:rPr>
              <w:t>11.30</w:t>
            </w:r>
          </w:p>
        </w:tc>
      </w:tr>
      <w:tr w:rsidR="008B5E0D" w:rsidRPr="00C02DD9" w14:paraId="38A43A3D" w14:textId="77777777" w:rsidTr="008B5E0D">
        <w:tc>
          <w:tcPr>
            <w:tcW w:w="985" w:type="dxa"/>
          </w:tcPr>
          <w:p w14:paraId="3D3D39DC" w14:textId="77777777" w:rsidR="008B5E0D" w:rsidRPr="007D5B8F" w:rsidRDefault="008B5E0D" w:rsidP="00A87CE8">
            <w:pPr>
              <w:pStyle w:val="ListParagraph"/>
              <w:numPr>
                <w:ilvl w:val="0"/>
                <w:numId w:val="8"/>
              </w:numPr>
              <w:rPr>
                <w:rStyle w:val="markedcontent"/>
                <w:szCs w:val="24"/>
              </w:rPr>
            </w:pPr>
          </w:p>
        </w:tc>
        <w:tc>
          <w:tcPr>
            <w:tcW w:w="8010" w:type="dxa"/>
          </w:tcPr>
          <w:p w14:paraId="70E17CB8" w14:textId="77777777" w:rsidR="008B5E0D" w:rsidRPr="00D876B5" w:rsidRDefault="008B5E0D" w:rsidP="00A13F72">
            <w:pPr>
              <w:rPr>
                <w:rStyle w:val="markedcontent"/>
                <w:szCs w:val="24"/>
              </w:rPr>
            </w:pPr>
            <w:r w:rsidRPr="003068F9">
              <w:rPr>
                <w:rStyle w:val="markedcontent"/>
                <w:szCs w:val="24"/>
              </w:rPr>
              <w:t>LIMBA SI LITERATURA ROMANA SI MATEMATICA, ELEMENTE DE PEDAGOGIE SCOLARA, METODICA PREDARII LIMBII SI LITERATURII ROMANE / COMUNICARII IN LIMBA ROMANA SI METODICA PREDARII MATEMATICII / MATEMATICII SI EXPLORARII MEDIULUI IN INVAȚAMANTUL PRIMAR (INVAȚAMANT PRIMAR IN LIMBA ROMANA)</w:t>
            </w:r>
          </w:p>
        </w:tc>
        <w:tc>
          <w:tcPr>
            <w:tcW w:w="1530" w:type="dxa"/>
          </w:tcPr>
          <w:p w14:paraId="1906E5A2" w14:textId="77777777" w:rsidR="008B5E0D" w:rsidRPr="00C02DD9" w:rsidRDefault="008B5E0D" w:rsidP="00A13F72">
            <w:pPr>
              <w:rPr>
                <w:rStyle w:val="markedcontent"/>
                <w:b/>
                <w:bCs/>
                <w:szCs w:val="24"/>
              </w:rPr>
            </w:pPr>
            <w:r w:rsidRPr="00C02DD9">
              <w:rPr>
                <w:rStyle w:val="markedcontent"/>
                <w:b/>
                <w:bCs/>
                <w:szCs w:val="24"/>
              </w:rPr>
              <w:t>12,00</w:t>
            </w:r>
          </w:p>
        </w:tc>
      </w:tr>
      <w:tr w:rsidR="008B5E0D" w:rsidRPr="00C02DD9" w14:paraId="6BBFC426" w14:textId="77777777" w:rsidTr="008B5E0D">
        <w:tc>
          <w:tcPr>
            <w:tcW w:w="985" w:type="dxa"/>
          </w:tcPr>
          <w:p w14:paraId="0F5B0D74" w14:textId="77777777" w:rsidR="008B5E0D" w:rsidRPr="007D5B8F" w:rsidRDefault="008B5E0D" w:rsidP="00A87CE8">
            <w:pPr>
              <w:pStyle w:val="ListParagraph"/>
              <w:numPr>
                <w:ilvl w:val="0"/>
                <w:numId w:val="8"/>
              </w:numPr>
              <w:rPr>
                <w:rStyle w:val="markedcontent"/>
                <w:szCs w:val="24"/>
              </w:rPr>
            </w:pPr>
          </w:p>
        </w:tc>
        <w:tc>
          <w:tcPr>
            <w:tcW w:w="8010" w:type="dxa"/>
          </w:tcPr>
          <w:p w14:paraId="331FE612" w14:textId="77777777" w:rsidR="008B5E0D" w:rsidRPr="00D876B5" w:rsidRDefault="008B5E0D" w:rsidP="00A13F72">
            <w:pPr>
              <w:rPr>
                <w:szCs w:val="24"/>
              </w:rPr>
            </w:pPr>
            <w:r w:rsidRPr="00D876B5">
              <w:rPr>
                <w:rStyle w:val="markedcontent"/>
                <w:szCs w:val="24"/>
              </w:rPr>
              <w:t>LIMBA SI LITERATURA ROMANA, PEDAGOGIA PRESCOLARA SI METODICA DESFASURARII ACTIVITAȚILOR INSTRUCTIV-EDUCATIVE IN GRADINIȚA DE COPII</w:t>
            </w:r>
          </w:p>
        </w:tc>
        <w:tc>
          <w:tcPr>
            <w:tcW w:w="1530" w:type="dxa"/>
          </w:tcPr>
          <w:p w14:paraId="0751E4B6" w14:textId="77777777" w:rsidR="008B5E0D" w:rsidRPr="00C02DD9" w:rsidRDefault="008B5E0D" w:rsidP="00A13F72">
            <w:pPr>
              <w:rPr>
                <w:rStyle w:val="markedcontent"/>
                <w:b/>
                <w:bCs/>
                <w:szCs w:val="24"/>
              </w:rPr>
            </w:pPr>
            <w:r w:rsidRPr="00C02DD9">
              <w:rPr>
                <w:rStyle w:val="markedcontent"/>
                <w:b/>
                <w:bCs/>
                <w:szCs w:val="24"/>
              </w:rPr>
              <w:t>13,30</w:t>
            </w:r>
          </w:p>
        </w:tc>
      </w:tr>
    </w:tbl>
    <w:p w14:paraId="1F092AA5" w14:textId="3DB5B1E4" w:rsidR="00A87CE8" w:rsidRDefault="00A87CE8" w:rsidP="00DC2E41">
      <w:pPr>
        <w:rPr>
          <w:lang w:val="ro-RO"/>
        </w:rPr>
      </w:pPr>
    </w:p>
    <w:p w14:paraId="7E764946" w14:textId="77777777" w:rsidR="00A87CE8" w:rsidRPr="00F1031A" w:rsidRDefault="00A87CE8" w:rsidP="00DC2E41">
      <w:pPr>
        <w:rPr>
          <w:lang w:val="ro-RO"/>
        </w:rPr>
      </w:pPr>
    </w:p>
    <w:sectPr w:rsidR="00A87CE8" w:rsidRPr="00F1031A" w:rsidSect="00260102">
      <w:headerReference w:type="default" r:id="rId8"/>
      <w:footerReference w:type="default" r:id="rId9"/>
      <w:pgSz w:w="11907" w:h="16839" w:code="9"/>
      <w:pgMar w:top="720" w:right="1077" w:bottom="629" w:left="992" w:header="624" w:footer="62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898065" w14:textId="77777777" w:rsidR="00D34C4D" w:rsidRDefault="00D34C4D" w:rsidP="001002DD">
      <w:r>
        <w:separator/>
      </w:r>
    </w:p>
  </w:endnote>
  <w:endnote w:type="continuationSeparator" w:id="0">
    <w:p w14:paraId="717AEC06" w14:textId="77777777" w:rsidR="00D34C4D" w:rsidRDefault="00D34C4D" w:rsidP="001002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CA6B1" w14:textId="77777777" w:rsidR="00DC2266" w:rsidRPr="00595D8B" w:rsidRDefault="00D25AF2" w:rsidP="00D25AF2">
    <w:pPr>
      <w:pStyle w:val="Footer"/>
      <w:ind w:left="5812"/>
      <w:jc w:val="right"/>
      <w:rPr>
        <w:rFonts w:asciiTheme="minorHAnsi" w:hAnsiTheme="minorHAnsi"/>
        <w:color w:val="0F243E"/>
        <w:sz w:val="16"/>
        <w:szCs w:val="16"/>
      </w:rPr>
    </w:pPr>
    <w:r>
      <w:rPr>
        <w:rFonts w:asciiTheme="minorHAnsi" w:hAnsiTheme="minorHAnsi"/>
        <w:color w:val="0F243E"/>
        <w:sz w:val="16"/>
        <w:szCs w:val="16"/>
      </w:rPr>
      <w:t>___</w:t>
    </w:r>
    <w:r w:rsidR="00595D8B" w:rsidRPr="00595D8B">
      <w:rPr>
        <w:rFonts w:asciiTheme="minorHAnsi" w:hAnsiTheme="minorHAnsi"/>
        <w:color w:val="0F243E"/>
        <w:sz w:val="16"/>
        <w:szCs w:val="16"/>
      </w:rPr>
      <w:t>_____________________________________________</w:t>
    </w:r>
  </w:p>
  <w:p w14:paraId="4F83BE8C" w14:textId="77777777" w:rsidR="00DC2266" w:rsidRPr="00595D8B" w:rsidRDefault="00DC2266" w:rsidP="00EF0860">
    <w:pPr>
      <w:pStyle w:val="Footer"/>
      <w:tabs>
        <w:tab w:val="clear" w:pos="9360"/>
      </w:tabs>
      <w:ind w:left="4678"/>
      <w:jc w:val="right"/>
      <w:rPr>
        <w:rFonts w:asciiTheme="minorHAnsi" w:hAnsiTheme="minorHAnsi"/>
        <w:b/>
        <w:color w:val="0F243E"/>
        <w:sz w:val="16"/>
        <w:szCs w:val="16"/>
      </w:rPr>
    </w:pPr>
    <w:r w:rsidRPr="00595D8B">
      <w:rPr>
        <w:rFonts w:asciiTheme="minorHAnsi" w:hAnsiTheme="minorHAnsi"/>
        <w:b/>
        <w:color w:val="0F243E"/>
        <w:sz w:val="16"/>
        <w:szCs w:val="16"/>
        <w:lang w:val="it-IT"/>
      </w:rPr>
      <w:t xml:space="preserve">Str. Gh. Baritiu  nr. </w:t>
    </w:r>
    <w:r w:rsidRPr="00595D8B">
      <w:rPr>
        <w:rFonts w:asciiTheme="minorHAnsi" w:hAnsiTheme="minorHAnsi"/>
        <w:b/>
        <w:color w:val="0F243E"/>
        <w:sz w:val="16"/>
        <w:szCs w:val="16"/>
        <w:lang w:val="it-IT"/>
      </w:rPr>
      <w:t>2, 330065  - DEVA,</w:t>
    </w:r>
    <w:r w:rsidR="00595D8B">
      <w:rPr>
        <w:rFonts w:asciiTheme="minorHAnsi" w:hAnsiTheme="minorHAnsi"/>
        <w:b/>
        <w:color w:val="0F243E"/>
        <w:sz w:val="16"/>
        <w:szCs w:val="16"/>
        <w:lang w:val="it-IT"/>
      </w:rPr>
      <w:t xml:space="preserve"> </w:t>
    </w:r>
    <w:proofErr w:type="spellStart"/>
    <w:r w:rsidRPr="00595D8B">
      <w:rPr>
        <w:rFonts w:asciiTheme="minorHAnsi" w:hAnsiTheme="minorHAnsi"/>
        <w:b/>
        <w:color w:val="0F243E"/>
        <w:sz w:val="16"/>
        <w:szCs w:val="16"/>
      </w:rPr>
      <w:t>jud</w:t>
    </w:r>
    <w:proofErr w:type="spellEnd"/>
    <w:r w:rsidRPr="00595D8B">
      <w:rPr>
        <w:rFonts w:asciiTheme="minorHAnsi" w:hAnsiTheme="minorHAnsi"/>
        <w:b/>
        <w:color w:val="0F243E"/>
        <w:sz w:val="16"/>
        <w:szCs w:val="16"/>
      </w:rPr>
      <w:t xml:space="preserve">. </w:t>
    </w:r>
    <w:r w:rsidR="00595D8B">
      <w:rPr>
        <w:rFonts w:asciiTheme="minorHAnsi" w:hAnsiTheme="minorHAnsi"/>
        <w:b/>
        <w:color w:val="0F243E"/>
        <w:sz w:val="16"/>
        <w:szCs w:val="16"/>
      </w:rPr>
      <w:t>H</w:t>
    </w:r>
    <w:r w:rsidRPr="00595D8B">
      <w:rPr>
        <w:rFonts w:asciiTheme="minorHAnsi" w:hAnsiTheme="minorHAnsi"/>
        <w:b/>
        <w:color w:val="0F243E"/>
        <w:sz w:val="16"/>
        <w:szCs w:val="16"/>
      </w:rPr>
      <w:t xml:space="preserve">UNEDOARA </w:t>
    </w:r>
  </w:p>
  <w:p w14:paraId="0C31F06E" w14:textId="77777777" w:rsidR="00DC2266" w:rsidRPr="00595D8B" w:rsidRDefault="00DC2266" w:rsidP="00D05ABE">
    <w:pPr>
      <w:pStyle w:val="Footer"/>
      <w:ind w:left="6521"/>
      <w:jc w:val="right"/>
      <w:rPr>
        <w:rFonts w:asciiTheme="minorHAnsi" w:hAnsiTheme="minorHAnsi"/>
        <w:color w:val="0F243E"/>
        <w:sz w:val="16"/>
        <w:szCs w:val="16"/>
      </w:rPr>
    </w:pPr>
    <w:r w:rsidRPr="00595D8B">
      <w:rPr>
        <w:rFonts w:asciiTheme="minorHAnsi" w:hAnsiTheme="minorHAnsi"/>
        <w:color w:val="0F243E"/>
        <w:sz w:val="16"/>
        <w:szCs w:val="16"/>
      </w:rPr>
      <w:t xml:space="preserve">    Tel:    +40 (0)254213315, +40(0)254215755</w:t>
    </w:r>
  </w:p>
  <w:p w14:paraId="72E17131" w14:textId="77777777" w:rsidR="00DC2266" w:rsidRPr="00595D8B" w:rsidRDefault="00DC2266" w:rsidP="00D05ABE">
    <w:pPr>
      <w:pStyle w:val="Footer"/>
      <w:ind w:left="6521"/>
      <w:jc w:val="right"/>
      <w:rPr>
        <w:rFonts w:asciiTheme="minorHAnsi" w:hAnsiTheme="minorHAnsi"/>
        <w:color w:val="0F243E"/>
        <w:sz w:val="16"/>
        <w:szCs w:val="16"/>
      </w:rPr>
    </w:pPr>
    <w:r w:rsidRPr="00595D8B">
      <w:rPr>
        <w:rFonts w:asciiTheme="minorHAnsi" w:hAnsiTheme="minorHAnsi"/>
        <w:color w:val="0F243E"/>
        <w:sz w:val="16"/>
        <w:szCs w:val="16"/>
      </w:rPr>
      <w:t xml:space="preserve">    Fax:   +40 (0)254215034, +40(0) 254220911</w:t>
    </w:r>
  </w:p>
  <w:p w14:paraId="4DC05EB5" w14:textId="77777777" w:rsidR="00DC2266" w:rsidRPr="00595D8B" w:rsidRDefault="00DC2266" w:rsidP="00D05ABE">
    <w:pPr>
      <w:jc w:val="right"/>
      <w:outlineLvl w:val="0"/>
      <w:rPr>
        <w:rFonts w:asciiTheme="minorHAnsi" w:hAnsiTheme="minorHAnsi"/>
        <w:sz w:val="16"/>
        <w:szCs w:val="16"/>
      </w:rPr>
    </w:pPr>
    <w:r w:rsidRPr="00595D8B">
      <w:rPr>
        <w:rFonts w:asciiTheme="minorHAnsi" w:hAnsiTheme="minorHAnsi"/>
        <w:sz w:val="16"/>
        <w:szCs w:val="16"/>
      </w:rPr>
      <w:t xml:space="preserve">e-mail: </w:t>
    </w:r>
    <w:hyperlink r:id="rId1" w:history="1">
      <w:r w:rsidRPr="00595D8B">
        <w:rPr>
          <w:rStyle w:val="Hyperlink"/>
          <w:rFonts w:asciiTheme="minorHAnsi" w:hAnsiTheme="minorHAnsi"/>
          <w:sz w:val="16"/>
          <w:szCs w:val="16"/>
        </w:rPr>
        <w:t>inspectorat@isj.hd.edu.ro</w:t>
      </w:r>
    </w:hyperlink>
    <w:r w:rsidR="00595D8B" w:rsidRPr="00595D8B">
      <w:rPr>
        <w:rFonts w:asciiTheme="minorHAnsi" w:hAnsiTheme="minorHAnsi"/>
        <w:sz w:val="16"/>
        <w:szCs w:val="16"/>
      </w:rPr>
      <w:t xml:space="preserve">, </w:t>
    </w:r>
    <w:hyperlink r:id="rId2" w:history="1">
      <w:r w:rsidR="00D05ABE" w:rsidRPr="00595D8B">
        <w:rPr>
          <w:rStyle w:val="Hyperlink"/>
          <w:rFonts w:asciiTheme="minorHAnsi" w:hAnsiTheme="minorHAnsi"/>
          <w:b/>
          <w:sz w:val="16"/>
          <w:szCs w:val="16"/>
        </w:rPr>
        <w:t>http://isj.hd.edu.ro</w:t>
      </w:r>
    </w:hyperlink>
    <w:r w:rsidR="00D05ABE" w:rsidRPr="00595D8B">
      <w:rPr>
        <w:rFonts w:asciiTheme="minorHAnsi" w:hAnsiTheme="minorHAnsi"/>
        <w:b/>
        <w:sz w:val="16"/>
        <w:szCs w:val="16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DA4B2F" w14:textId="77777777" w:rsidR="00D34C4D" w:rsidRDefault="00D34C4D" w:rsidP="001002DD">
      <w:r>
        <w:separator/>
      </w:r>
    </w:p>
  </w:footnote>
  <w:footnote w:type="continuationSeparator" w:id="0">
    <w:p w14:paraId="106C92A6" w14:textId="77777777" w:rsidR="00D34C4D" w:rsidRDefault="00D34C4D" w:rsidP="001002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47A8A6" w14:textId="77777777" w:rsidR="00DC2266" w:rsidRPr="00EB795C" w:rsidRDefault="00535B57" w:rsidP="00EB795C">
    <w:pPr>
      <w:pStyle w:val="Header"/>
    </w:pPr>
    <w:r>
      <w:rPr>
        <w:noProof/>
      </w:rPr>
      <w:drawing>
        <wp:inline distT="0" distB="0" distL="0" distR="0" wp14:anchorId="4EE7157A" wp14:editId="122FD0B9">
          <wp:extent cx="6238875" cy="1028700"/>
          <wp:effectExtent l="0" t="0" r="9525" b="0"/>
          <wp:docPr id="1" name="Imagin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38875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02E51"/>
    <w:multiLevelType w:val="hybridMultilevel"/>
    <w:tmpl w:val="5088EB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375852"/>
    <w:multiLevelType w:val="hybridMultilevel"/>
    <w:tmpl w:val="2D6265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44024F"/>
    <w:multiLevelType w:val="hybridMultilevel"/>
    <w:tmpl w:val="28941C0C"/>
    <w:lvl w:ilvl="0" w:tplc="0E5E897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54C6443"/>
    <w:multiLevelType w:val="hybridMultilevel"/>
    <w:tmpl w:val="62605B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D41FF5"/>
    <w:multiLevelType w:val="hybridMultilevel"/>
    <w:tmpl w:val="2D6265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5A2868"/>
    <w:multiLevelType w:val="hybridMultilevel"/>
    <w:tmpl w:val="C860C6F0"/>
    <w:lvl w:ilvl="0" w:tplc="901CF99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509C2FAF"/>
    <w:multiLevelType w:val="hybridMultilevel"/>
    <w:tmpl w:val="94BEABAA"/>
    <w:lvl w:ilvl="0" w:tplc="B7C6BC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C8A4601"/>
    <w:multiLevelType w:val="hybridMultilevel"/>
    <w:tmpl w:val="31BA017E"/>
    <w:lvl w:ilvl="0" w:tplc="BD0C1C9E">
      <w:numFmt w:val="bullet"/>
      <w:lvlText w:val="-"/>
      <w:lvlJc w:val="left"/>
      <w:pPr>
        <w:ind w:left="1069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3"/>
  </w:num>
  <w:num w:numId="5">
    <w:abstractNumId w:val="7"/>
  </w:num>
  <w:num w:numId="6">
    <w:abstractNumId w:val="2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02DD"/>
    <w:rsid w:val="000142DB"/>
    <w:rsid w:val="00037913"/>
    <w:rsid w:val="0005180C"/>
    <w:rsid w:val="00057793"/>
    <w:rsid w:val="000601FB"/>
    <w:rsid w:val="000661D1"/>
    <w:rsid w:val="000851AE"/>
    <w:rsid w:val="00087C58"/>
    <w:rsid w:val="00091026"/>
    <w:rsid w:val="000A55BD"/>
    <w:rsid w:val="000B1FCD"/>
    <w:rsid w:val="000B3CBC"/>
    <w:rsid w:val="000B4FA5"/>
    <w:rsid w:val="000B675D"/>
    <w:rsid w:val="000B6931"/>
    <w:rsid w:val="000C2A58"/>
    <w:rsid w:val="000C4076"/>
    <w:rsid w:val="000F3473"/>
    <w:rsid w:val="001002DD"/>
    <w:rsid w:val="00107E16"/>
    <w:rsid w:val="00122F3E"/>
    <w:rsid w:val="00130F26"/>
    <w:rsid w:val="0013699F"/>
    <w:rsid w:val="00137689"/>
    <w:rsid w:val="00144028"/>
    <w:rsid w:val="00147370"/>
    <w:rsid w:val="00152BC2"/>
    <w:rsid w:val="00157E67"/>
    <w:rsid w:val="00161882"/>
    <w:rsid w:val="0016255E"/>
    <w:rsid w:val="0016699C"/>
    <w:rsid w:val="00173996"/>
    <w:rsid w:val="00183E3E"/>
    <w:rsid w:val="00197FDD"/>
    <w:rsid w:val="001A7D0C"/>
    <w:rsid w:val="001B42AE"/>
    <w:rsid w:val="001B74FB"/>
    <w:rsid w:val="001F7BA4"/>
    <w:rsid w:val="00211FA8"/>
    <w:rsid w:val="0021414A"/>
    <w:rsid w:val="00220131"/>
    <w:rsid w:val="00220C2F"/>
    <w:rsid w:val="002234D7"/>
    <w:rsid w:val="00231800"/>
    <w:rsid w:val="00233735"/>
    <w:rsid w:val="00233B7A"/>
    <w:rsid w:val="00237085"/>
    <w:rsid w:val="002547C4"/>
    <w:rsid w:val="00255D7D"/>
    <w:rsid w:val="0025705D"/>
    <w:rsid w:val="00260102"/>
    <w:rsid w:val="002615AE"/>
    <w:rsid w:val="002666B6"/>
    <w:rsid w:val="00274A05"/>
    <w:rsid w:val="002819BF"/>
    <w:rsid w:val="0028491E"/>
    <w:rsid w:val="002A4AA5"/>
    <w:rsid w:val="002B1E7A"/>
    <w:rsid w:val="002B2E08"/>
    <w:rsid w:val="002C01CF"/>
    <w:rsid w:val="002C4D1C"/>
    <w:rsid w:val="002D1035"/>
    <w:rsid w:val="002D7DF2"/>
    <w:rsid w:val="002E3DFA"/>
    <w:rsid w:val="002F1917"/>
    <w:rsid w:val="00301543"/>
    <w:rsid w:val="003068F9"/>
    <w:rsid w:val="00313543"/>
    <w:rsid w:val="003156AC"/>
    <w:rsid w:val="00315771"/>
    <w:rsid w:val="003435BE"/>
    <w:rsid w:val="003527E4"/>
    <w:rsid w:val="003541F8"/>
    <w:rsid w:val="00354470"/>
    <w:rsid w:val="00356E61"/>
    <w:rsid w:val="00360299"/>
    <w:rsid w:val="00362172"/>
    <w:rsid w:val="003628BC"/>
    <w:rsid w:val="00365617"/>
    <w:rsid w:val="00384F58"/>
    <w:rsid w:val="00385BEF"/>
    <w:rsid w:val="00385DB7"/>
    <w:rsid w:val="003942A9"/>
    <w:rsid w:val="003A0233"/>
    <w:rsid w:val="003A4094"/>
    <w:rsid w:val="003C7C25"/>
    <w:rsid w:val="003D1D6A"/>
    <w:rsid w:val="003D5C73"/>
    <w:rsid w:val="003D7975"/>
    <w:rsid w:val="003E20F3"/>
    <w:rsid w:val="003E3307"/>
    <w:rsid w:val="003E451A"/>
    <w:rsid w:val="003E5A0C"/>
    <w:rsid w:val="003E5C1A"/>
    <w:rsid w:val="003F35DA"/>
    <w:rsid w:val="003F4793"/>
    <w:rsid w:val="004008A9"/>
    <w:rsid w:val="00413B7D"/>
    <w:rsid w:val="004145C8"/>
    <w:rsid w:val="00430EC1"/>
    <w:rsid w:val="00442BD3"/>
    <w:rsid w:val="0044371F"/>
    <w:rsid w:val="004460B4"/>
    <w:rsid w:val="00450C71"/>
    <w:rsid w:val="00450CEC"/>
    <w:rsid w:val="004566CA"/>
    <w:rsid w:val="00461120"/>
    <w:rsid w:val="00467C93"/>
    <w:rsid w:val="00467CE7"/>
    <w:rsid w:val="00474A26"/>
    <w:rsid w:val="0047640B"/>
    <w:rsid w:val="0047713D"/>
    <w:rsid w:val="0048675B"/>
    <w:rsid w:val="00491A6D"/>
    <w:rsid w:val="004B047B"/>
    <w:rsid w:val="004B3ADE"/>
    <w:rsid w:val="004B5247"/>
    <w:rsid w:val="004B5A3B"/>
    <w:rsid w:val="004B7136"/>
    <w:rsid w:val="004C162E"/>
    <w:rsid w:val="004C44A2"/>
    <w:rsid w:val="004D14B8"/>
    <w:rsid w:val="004D6214"/>
    <w:rsid w:val="004D6669"/>
    <w:rsid w:val="004F7622"/>
    <w:rsid w:val="005055F8"/>
    <w:rsid w:val="0051617E"/>
    <w:rsid w:val="00517EBA"/>
    <w:rsid w:val="005346C0"/>
    <w:rsid w:val="00535B57"/>
    <w:rsid w:val="00565A75"/>
    <w:rsid w:val="00566140"/>
    <w:rsid w:val="00571BED"/>
    <w:rsid w:val="00575792"/>
    <w:rsid w:val="0058119C"/>
    <w:rsid w:val="00595D8B"/>
    <w:rsid w:val="005A3C6E"/>
    <w:rsid w:val="005B0B61"/>
    <w:rsid w:val="005B4299"/>
    <w:rsid w:val="005E67F8"/>
    <w:rsid w:val="005F1ECC"/>
    <w:rsid w:val="005F2528"/>
    <w:rsid w:val="005F26E0"/>
    <w:rsid w:val="00610A42"/>
    <w:rsid w:val="00622C68"/>
    <w:rsid w:val="00627E38"/>
    <w:rsid w:val="0063463E"/>
    <w:rsid w:val="00640C13"/>
    <w:rsid w:val="006548C6"/>
    <w:rsid w:val="00654914"/>
    <w:rsid w:val="00654FDE"/>
    <w:rsid w:val="00657DFE"/>
    <w:rsid w:val="00665825"/>
    <w:rsid w:val="00670C51"/>
    <w:rsid w:val="0067148B"/>
    <w:rsid w:val="00673BE5"/>
    <w:rsid w:val="006806A1"/>
    <w:rsid w:val="0069488D"/>
    <w:rsid w:val="006A4B81"/>
    <w:rsid w:val="006B723B"/>
    <w:rsid w:val="006C5212"/>
    <w:rsid w:val="006D292A"/>
    <w:rsid w:val="006E61B9"/>
    <w:rsid w:val="006F31C8"/>
    <w:rsid w:val="006F4160"/>
    <w:rsid w:val="006F7DC1"/>
    <w:rsid w:val="007153C2"/>
    <w:rsid w:val="00717925"/>
    <w:rsid w:val="00720D03"/>
    <w:rsid w:val="00723F1C"/>
    <w:rsid w:val="00730128"/>
    <w:rsid w:val="00737362"/>
    <w:rsid w:val="00752BB7"/>
    <w:rsid w:val="0076722E"/>
    <w:rsid w:val="007845D9"/>
    <w:rsid w:val="007A342E"/>
    <w:rsid w:val="007D0F81"/>
    <w:rsid w:val="007D5B8F"/>
    <w:rsid w:val="007E0955"/>
    <w:rsid w:val="007E58CD"/>
    <w:rsid w:val="007E66EC"/>
    <w:rsid w:val="007F3B05"/>
    <w:rsid w:val="007F6394"/>
    <w:rsid w:val="0080301F"/>
    <w:rsid w:val="00807C91"/>
    <w:rsid w:val="008621B8"/>
    <w:rsid w:val="00877518"/>
    <w:rsid w:val="0088161C"/>
    <w:rsid w:val="008909F3"/>
    <w:rsid w:val="008A0069"/>
    <w:rsid w:val="008A02E7"/>
    <w:rsid w:val="008A7034"/>
    <w:rsid w:val="008B0C72"/>
    <w:rsid w:val="008B3749"/>
    <w:rsid w:val="008B5E0D"/>
    <w:rsid w:val="008B6378"/>
    <w:rsid w:val="008F6E67"/>
    <w:rsid w:val="009113D3"/>
    <w:rsid w:val="00923612"/>
    <w:rsid w:val="00924F72"/>
    <w:rsid w:val="00936587"/>
    <w:rsid w:val="00951735"/>
    <w:rsid w:val="00970483"/>
    <w:rsid w:val="00973837"/>
    <w:rsid w:val="00983EBB"/>
    <w:rsid w:val="00992878"/>
    <w:rsid w:val="00994824"/>
    <w:rsid w:val="009C3015"/>
    <w:rsid w:val="009C38D7"/>
    <w:rsid w:val="009D3582"/>
    <w:rsid w:val="009E1B02"/>
    <w:rsid w:val="009F6114"/>
    <w:rsid w:val="00A01EE8"/>
    <w:rsid w:val="00A03212"/>
    <w:rsid w:val="00A12FF8"/>
    <w:rsid w:val="00A164F4"/>
    <w:rsid w:val="00A24468"/>
    <w:rsid w:val="00A34F9A"/>
    <w:rsid w:val="00A422C2"/>
    <w:rsid w:val="00A448D7"/>
    <w:rsid w:val="00A4567F"/>
    <w:rsid w:val="00A47C46"/>
    <w:rsid w:val="00A576FC"/>
    <w:rsid w:val="00A71B1D"/>
    <w:rsid w:val="00A8021D"/>
    <w:rsid w:val="00A84D80"/>
    <w:rsid w:val="00A87CE8"/>
    <w:rsid w:val="00A934AE"/>
    <w:rsid w:val="00AA4E3B"/>
    <w:rsid w:val="00AA50E1"/>
    <w:rsid w:val="00AA680B"/>
    <w:rsid w:val="00AB1603"/>
    <w:rsid w:val="00AB3CA4"/>
    <w:rsid w:val="00AB7B25"/>
    <w:rsid w:val="00AC7A48"/>
    <w:rsid w:val="00AD145C"/>
    <w:rsid w:val="00AD4660"/>
    <w:rsid w:val="00AD50D6"/>
    <w:rsid w:val="00AD5CED"/>
    <w:rsid w:val="00AD655F"/>
    <w:rsid w:val="00AD73AA"/>
    <w:rsid w:val="00AE17BF"/>
    <w:rsid w:val="00AE4AEB"/>
    <w:rsid w:val="00AE69DD"/>
    <w:rsid w:val="00AF44BE"/>
    <w:rsid w:val="00AF79D2"/>
    <w:rsid w:val="00B00C76"/>
    <w:rsid w:val="00B16AE2"/>
    <w:rsid w:val="00B22A9E"/>
    <w:rsid w:val="00B25AF7"/>
    <w:rsid w:val="00B400C1"/>
    <w:rsid w:val="00B46427"/>
    <w:rsid w:val="00B70A02"/>
    <w:rsid w:val="00B76346"/>
    <w:rsid w:val="00B91032"/>
    <w:rsid w:val="00BB37B5"/>
    <w:rsid w:val="00BC0483"/>
    <w:rsid w:val="00BC1C86"/>
    <w:rsid w:val="00BD0262"/>
    <w:rsid w:val="00BE1F4C"/>
    <w:rsid w:val="00BF1B7D"/>
    <w:rsid w:val="00C02DD9"/>
    <w:rsid w:val="00C115F9"/>
    <w:rsid w:val="00C15304"/>
    <w:rsid w:val="00C1761E"/>
    <w:rsid w:val="00C17F7A"/>
    <w:rsid w:val="00C32BE0"/>
    <w:rsid w:val="00C431F6"/>
    <w:rsid w:val="00C441D5"/>
    <w:rsid w:val="00C47F87"/>
    <w:rsid w:val="00C67A24"/>
    <w:rsid w:val="00C77026"/>
    <w:rsid w:val="00C81295"/>
    <w:rsid w:val="00C819A0"/>
    <w:rsid w:val="00C819D8"/>
    <w:rsid w:val="00C9205C"/>
    <w:rsid w:val="00C96277"/>
    <w:rsid w:val="00C967FE"/>
    <w:rsid w:val="00CA182F"/>
    <w:rsid w:val="00CA4AA3"/>
    <w:rsid w:val="00CC2DF9"/>
    <w:rsid w:val="00CC4144"/>
    <w:rsid w:val="00CC7FC5"/>
    <w:rsid w:val="00CD779C"/>
    <w:rsid w:val="00CE3C1B"/>
    <w:rsid w:val="00CE6F59"/>
    <w:rsid w:val="00CF4483"/>
    <w:rsid w:val="00D05ABE"/>
    <w:rsid w:val="00D06B64"/>
    <w:rsid w:val="00D250B9"/>
    <w:rsid w:val="00D25AF2"/>
    <w:rsid w:val="00D34C4D"/>
    <w:rsid w:val="00D55CC3"/>
    <w:rsid w:val="00D60906"/>
    <w:rsid w:val="00D6161B"/>
    <w:rsid w:val="00D66D33"/>
    <w:rsid w:val="00D71A65"/>
    <w:rsid w:val="00D748D5"/>
    <w:rsid w:val="00D85047"/>
    <w:rsid w:val="00D876B5"/>
    <w:rsid w:val="00DA0264"/>
    <w:rsid w:val="00DC2266"/>
    <w:rsid w:val="00DC2E41"/>
    <w:rsid w:val="00DD0D76"/>
    <w:rsid w:val="00DD0E0F"/>
    <w:rsid w:val="00DD5720"/>
    <w:rsid w:val="00DD7C88"/>
    <w:rsid w:val="00DE294B"/>
    <w:rsid w:val="00DE51D5"/>
    <w:rsid w:val="00DF03BA"/>
    <w:rsid w:val="00E20D4F"/>
    <w:rsid w:val="00E24DD8"/>
    <w:rsid w:val="00E33129"/>
    <w:rsid w:val="00E36906"/>
    <w:rsid w:val="00E54245"/>
    <w:rsid w:val="00E550D5"/>
    <w:rsid w:val="00E56004"/>
    <w:rsid w:val="00E63641"/>
    <w:rsid w:val="00E71FCA"/>
    <w:rsid w:val="00E747CE"/>
    <w:rsid w:val="00E855F8"/>
    <w:rsid w:val="00EB795C"/>
    <w:rsid w:val="00EB7AB4"/>
    <w:rsid w:val="00EB7E29"/>
    <w:rsid w:val="00EC19EA"/>
    <w:rsid w:val="00EE0857"/>
    <w:rsid w:val="00EE16F5"/>
    <w:rsid w:val="00EE59D1"/>
    <w:rsid w:val="00EF0750"/>
    <w:rsid w:val="00EF0860"/>
    <w:rsid w:val="00EF0AEE"/>
    <w:rsid w:val="00EF33C3"/>
    <w:rsid w:val="00EF58F1"/>
    <w:rsid w:val="00F1031A"/>
    <w:rsid w:val="00F14CB4"/>
    <w:rsid w:val="00F15869"/>
    <w:rsid w:val="00F215F6"/>
    <w:rsid w:val="00F248D1"/>
    <w:rsid w:val="00F32191"/>
    <w:rsid w:val="00F32825"/>
    <w:rsid w:val="00F37EC8"/>
    <w:rsid w:val="00F42CE8"/>
    <w:rsid w:val="00F51BE5"/>
    <w:rsid w:val="00F6444B"/>
    <w:rsid w:val="00F659F6"/>
    <w:rsid w:val="00F72977"/>
    <w:rsid w:val="00F879E2"/>
    <w:rsid w:val="00F92613"/>
    <w:rsid w:val="00FA0EC0"/>
    <w:rsid w:val="00FA38E4"/>
    <w:rsid w:val="00FB1AB8"/>
    <w:rsid w:val="00FB7587"/>
    <w:rsid w:val="00FC3DD6"/>
    <w:rsid w:val="00FF45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40C9EB47"/>
  <w15:docId w15:val="{4A5E342F-082D-43BE-B21F-32D61AA7E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sz w:val="24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69DD"/>
  </w:style>
  <w:style w:type="paragraph" w:styleId="Heading5">
    <w:name w:val="heading 5"/>
    <w:basedOn w:val="Normal"/>
    <w:next w:val="Normal"/>
    <w:link w:val="Heading5Char"/>
    <w:uiPriority w:val="99"/>
    <w:qFormat/>
    <w:rsid w:val="001002DD"/>
    <w:pPr>
      <w:keepNext/>
      <w:jc w:val="center"/>
      <w:outlineLvl w:val="4"/>
    </w:pPr>
    <w:rPr>
      <w:rFonts w:ascii="Arial" w:eastAsia="Times New Roman" w:hAnsi="Arial"/>
      <w:b/>
      <w:sz w:val="28"/>
      <w:szCs w:val="20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9"/>
    <w:locked/>
    <w:rsid w:val="001002DD"/>
    <w:rPr>
      <w:rFonts w:ascii="Arial" w:hAnsi="Arial" w:cs="Times New Roman"/>
      <w:b/>
      <w:sz w:val="20"/>
      <w:szCs w:val="20"/>
      <w:lang w:val="ro-RO" w:eastAsia="ro-RO"/>
    </w:rPr>
  </w:style>
  <w:style w:type="paragraph" w:styleId="Header">
    <w:name w:val="header"/>
    <w:basedOn w:val="Normal"/>
    <w:link w:val="HeaderChar"/>
    <w:uiPriority w:val="99"/>
    <w:rsid w:val="001002D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1002DD"/>
    <w:rPr>
      <w:rFonts w:cs="Times New Roman"/>
    </w:rPr>
  </w:style>
  <w:style w:type="paragraph" w:styleId="Footer">
    <w:name w:val="footer"/>
    <w:basedOn w:val="Normal"/>
    <w:link w:val="FooterChar"/>
    <w:uiPriority w:val="99"/>
    <w:rsid w:val="001002D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1002DD"/>
    <w:rPr>
      <w:rFonts w:cs="Times New Roman"/>
    </w:rPr>
  </w:style>
  <w:style w:type="character" w:styleId="Hyperlink">
    <w:name w:val="Hyperlink"/>
    <w:basedOn w:val="DefaultParagraphFont"/>
    <w:uiPriority w:val="99"/>
    <w:rsid w:val="001002DD"/>
    <w:rPr>
      <w:rFonts w:cs="Times New Roman"/>
      <w:color w:val="0000FF"/>
      <w:u w:val="single"/>
    </w:rPr>
  </w:style>
  <w:style w:type="table" w:styleId="TableGrid">
    <w:name w:val="Table Grid"/>
    <w:basedOn w:val="TableNormal"/>
    <w:locked/>
    <w:rsid w:val="00752B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1577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5771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5F1ECC"/>
    <w:rPr>
      <w:rFonts w:eastAsia="Times New Roman"/>
      <w:szCs w:val="24"/>
      <w:lang w:val="ro-RO" w:eastAsia="ro-RO"/>
    </w:rPr>
  </w:style>
  <w:style w:type="paragraph" w:customStyle="1" w:styleId="Default">
    <w:name w:val="Default"/>
    <w:rsid w:val="00474A26"/>
    <w:pPr>
      <w:autoSpaceDE w:val="0"/>
      <w:autoSpaceDN w:val="0"/>
      <w:adjustRightInd w:val="0"/>
    </w:pPr>
    <w:rPr>
      <w:color w:val="000000"/>
      <w:szCs w:val="24"/>
    </w:rPr>
  </w:style>
  <w:style w:type="paragraph" w:customStyle="1" w:styleId="breadcrumbs">
    <w:name w:val="breadcrumbs"/>
    <w:basedOn w:val="Normal"/>
    <w:rsid w:val="00C819A0"/>
    <w:pPr>
      <w:spacing w:before="100" w:beforeAutospacing="1" w:after="100" w:afterAutospacing="1"/>
    </w:pPr>
    <w:rPr>
      <w:rFonts w:eastAsia="Times New Roman"/>
      <w:szCs w:val="24"/>
    </w:rPr>
  </w:style>
  <w:style w:type="paragraph" w:customStyle="1" w:styleId="datetime">
    <w:name w:val="datetime"/>
    <w:basedOn w:val="Normal"/>
    <w:rsid w:val="00C819A0"/>
    <w:pPr>
      <w:spacing w:before="100" w:beforeAutospacing="1" w:after="100" w:afterAutospacing="1"/>
    </w:pPr>
    <w:rPr>
      <w:rFonts w:eastAsia="Times New Roman"/>
      <w:szCs w:val="24"/>
    </w:rPr>
  </w:style>
  <w:style w:type="paragraph" w:styleId="ListParagraph">
    <w:name w:val="List Paragraph"/>
    <w:basedOn w:val="Normal"/>
    <w:uiPriority w:val="34"/>
    <w:qFormat/>
    <w:rsid w:val="004566CA"/>
    <w:pPr>
      <w:ind w:left="720"/>
      <w:contextualSpacing/>
    </w:pPr>
  </w:style>
  <w:style w:type="character" w:styleId="Strong">
    <w:name w:val="Strong"/>
    <w:basedOn w:val="DefaultParagraphFont"/>
    <w:uiPriority w:val="22"/>
    <w:qFormat/>
    <w:locked/>
    <w:rsid w:val="007F3B05"/>
    <w:rPr>
      <w:b/>
      <w:bCs/>
    </w:rPr>
  </w:style>
  <w:style w:type="character" w:styleId="Emphasis">
    <w:name w:val="Emphasis"/>
    <w:basedOn w:val="DefaultParagraphFont"/>
    <w:qFormat/>
    <w:locked/>
    <w:rsid w:val="00450CEC"/>
    <w:rPr>
      <w:i/>
      <w:iCs/>
    </w:rPr>
  </w:style>
  <w:style w:type="character" w:customStyle="1" w:styleId="salnttl1">
    <w:name w:val="s_aln_ttl1"/>
    <w:basedOn w:val="DefaultParagraphFont"/>
    <w:rsid w:val="0058119C"/>
    <w:rPr>
      <w:rFonts w:ascii="Verdana" w:hAnsi="Verdana" w:hint="default"/>
      <w:b/>
      <w:bCs/>
      <w:vanish/>
      <w:webHidden w:val="0"/>
      <w:color w:val="8B0000"/>
      <w:sz w:val="20"/>
      <w:szCs w:val="20"/>
      <w:shd w:val="clear" w:color="auto" w:fill="FFFFFF"/>
      <w:specVanish/>
    </w:rPr>
  </w:style>
  <w:style w:type="character" w:customStyle="1" w:styleId="salnbdy">
    <w:name w:val="s_aln_bdy"/>
    <w:basedOn w:val="DefaultParagraphFont"/>
    <w:rsid w:val="0058119C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lgi1">
    <w:name w:val="s_lgi1"/>
    <w:basedOn w:val="DefaultParagraphFont"/>
    <w:rsid w:val="0058119C"/>
    <w:rPr>
      <w:rFonts w:ascii="Verdana" w:hAnsi="Verdana" w:hint="default"/>
      <w:b w:val="0"/>
      <w:bCs w:val="0"/>
      <w:color w:val="006400"/>
      <w:sz w:val="20"/>
      <w:szCs w:val="20"/>
      <w:u w:val="single"/>
      <w:shd w:val="clear" w:color="auto" w:fill="FFFFFF"/>
    </w:rPr>
  </w:style>
  <w:style w:type="character" w:customStyle="1" w:styleId="spar3">
    <w:name w:val="s_par3"/>
    <w:basedOn w:val="DefaultParagraphFont"/>
    <w:rsid w:val="0058119C"/>
    <w:rPr>
      <w:rFonts w:ascii="Verdana" w:hAnsi="Verdana" w:hint="default"/>
      <w:b w:val="0"/>
      <w:bCs w:val="0"/>
      <w:vanish/>
      <w:webHidden w:val="0"/>
      <w:color w:val="000000"/>
      <w:sz w:val="20"/>
      <w:szCs w:val="20"/>
      <w:shd w:val="clear" w:color="auto" w:fill="FFFFFF"/>
      <w:specVanish/>
    </w:rPr>
  </w:style>
  <w:style w:type="character" w:customStyle="1" w:styleId="sden1">
    <w:name w:val="s_den1"/>
    <w:basedOn w:val="DefaultParagraphFont"/>
    <w:rsid w:val="0058119C"/>
    <w:rPr>
      <w:rFonts w:ascii="Verdana" w:hAnsi="Verdana" w:hint="default"/>
      <w:b/>
      <w:bCs/>
      <w:vanish/>
      <w:webHidden w:val="0"/>
      <w:color w:val="8B0000"/>
      <w:sz w:val="30"/>
      <w:szCs w:val="30"/>
      <w:shd w:val="clear" w:color="auto" w:fill="FFFFFF"/>
      <w:specVanish/>
    </w:rPr>
  </w:style>
  <w:style w:type="paragraph" w:customStyle="1" w:styleId="sartttl">
    <w:name w:val="s_art_ttl"/>
    <w:basedOn w:val="Normal"/>
    <w:rsid w:val="00EF0860"/>
    <w:rPr>
      <w:rFonts w:ascii="Verdana" w:eastAsiaTheme="minorEastAsia" w:hAnsi="Verdana"/>
      <w:b/>
      <w:bCs/>
      <w:color w:val="24689B"/>
      <w:sz w:val="20"/>
      <w:szCs w:val="20"/>
    </w:rPr>
  </w:style>
  <w:style w:type="paragraph" w:customStyle="1" w:styleId="yiv7665574791msonormal">
    <w:name w:val="yiv7665574791msonormal"/>
    <w:basedOn w:val="Normal"/>
    <w:rsid w:val="00EF0860"/>
    <w:pPr>
      <w:spacing w:before="100" w:beforeAutospacing="1" w:after="100" w:afterAutospacing="1"/>
    </w:pPr>
    <w:rPr>
      <w:rFonts w:eastAsia="Times New Roman"/>
      <w:szCs w:val="24"/>
      <w:lang w:val="ro-RO" w:eastAsia="ro-RO"/>
    </w:rPr>
  </w:style>
  <w:style w:type="character" w:customStyle="1" w:styleId="ln2talineat">
    <w:name w:val="ln2talineat"/>
    <w:basedOn w:val="DefaultParagraphFont"/>
    <w:rsid w:val="004B5A3B"/>
  </w:style>
  <w:style w:type="character" w:customStyle="1" w:styleId="markedcontent">
    <w:name w:val="markedcontent"/>
    <w:basedOn w:val="DefaultParagraphFont"/>
    <w:rsid w:val="00DC2E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9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84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08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30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2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9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0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87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29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1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11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76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713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900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4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5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7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1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1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0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7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43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067DE9-15D5-47F0-A8E5-5EF2724250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208</Words>
  <Characters>1190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gradina</dc:creator>
  <cp:lastModifiedBy>User1</cp:lastModifiedBy>
  <cp:revision>3</cp:revision>
  <cp:lastPrinted>2021-08-17T11:29:00Z</cp:lastPrinted>
  <dcterms:created xsi:type="dcterms:W3CDTF">2021-08-17T11:41:00Z</dcterms:created>
  <dcterms:modified xsi:type="dcterms:W3CDTF">2021-08-17T11:46:00Z</dcterms:modified>
</cp:coreProperties>
</file>