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23A" w:rsidRDefault="004A7B08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Inspectoratul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Hunedoara</w:t>
      </w:r>
    </w:p>
    <w:p w:rsidR="004A7B08" w:rsidRPr="006628C1" w:rsidRDefault="004A7B08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Liceul Tehnologic „Transilvania” Deva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4A7B08" w:rsidP="004A7B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Nr.  </w:t>
      </w:r>
      <w:r w:rsidR="00C30462">
        <w:rPr>
          <w:rFonts w:ascii="Times New Roman" w:hAnsi="Times New Roman" w:cs="Times New Roman"/>
          <w:b/>
          <w:sz w:val="24"/>
          <w:szCs w:val="24"/>
        </w:rPr>
        <w:t>4629 / 29.09.2021</w:t>
      </w:r>
      <w:bookmarkStart w:id="0" w:name="_GoBack"/>
      <w:bookmarkEnd w:id="0"/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4A7B08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4A7B08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4A7B08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4A7B08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4A7B08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4A7B08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</w:tr>
    </w:tbl>
    <w:p w:rsidR="009B1E65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A7B08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4A7B08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A7B08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A7B08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4A7B08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A7B08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529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828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242E7C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242E7C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242E7C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F6565F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828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42E7C" w:rsidRDefault="00242E7C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Nu este cazul</w:t>
            </w: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42E7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242E7C">
        <w:trPr>
          <w:trHeight w:val="22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112D8" w:rsidRPr="005B0F1A" w:rsidTr="00242E7C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242E7C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28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right="-137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242E7C">
        <w:trPr>
          <w:trHeight w:val="148"/>
        </w:trPr>
        <w:tc>
          <w:tcPr>
            <w:tcW w:w="10829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242E7C" w:rsidRDefault="00A374BD" w:rsidP="00242E7C">
      <w:pPr>
        <w:pStyle w:val="Listparagraf"/>
        <w:numPr>
          <w:ilvl w:val="0"/>
          <w:numId w:val="1"/>
        </w:numPr>
        <w:spacing w:after="0" w:line="240" w:lineRule="auto"/>
        <w:ind w:right="656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2E7C">
        <w:rPr>
          <w:rFonts w:ascii="Times New Roman" w:hAnsi="Times New Roman" w:cs="Times New Roman"/>
          <w:b/>
          <w:sz w:val="24"/>
          <w:szCs w:val="24"/>
        </w:rPr>
        <w:t>Dificultăţi</w:t>
      </w:r>
      <w:proofErr w:type="spellEnd"/>
      <w:r w:rsidRPr="00242E7C">
        <w:rPr>
          <w:rFonts w:ascii="Times New Roman" w:hAnsi="Times New Roman" w:cs="Times New Roman"/>
          <w:b/>
          <w:sz w:val="24"/>
          <w:szCs w:val="24"/>
        </w:rPr>
        <w:t>/probleme întâmpinate în procesul de încheiere a contractelor individuale de practică</w:t>
      </w:r>
      <w:r w:rsidR="004A7B08" w:rsidRPr="00242E7C">
        <w:rPr>
          <w:rFonts w:ascii="Times New Roman" w:hAnsi="Times New Roman" w:cs="Times New Roman"/>
          <w:b/>
          <w:sz w:val="24"/>
          <w:szCs w:val="24"/>
        </w:rPr>
        <w:t>.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7157" w:rsidRDefault="008F715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2E7C" w:rsidRDefault="00242E7C" w:rsidP="00242E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DIRECTOR, </w:t>
      </w:r>
    </w:p>
    <w:p w:rsidR="00242E7C" w:rsidRDefault="00242E7C" w:rsidP="00242E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Prof.  DEMETER Sorin Marin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Secretar,</w:t>
      </w:r>
    </w:p>
    <w:p w:rsidR="00514FF3" w:rsidRPr="006628C1" w:rsidRDefault="00242E7C" w:rsidP="00242E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Şandru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Olga</w:t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14FF3" w:rsidRPr="006628C1" w:rsidSect="004A7B08">
      <w:headerReference w:type="default" r:id="rId7"/>
      <w:pgSz w:w="16838" w:h="11906" w:orient="landscape" w:code="9"/>
      <w:pgMar w:top="142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0C5" w:rsidRDefault="006E00C5" w:rsidP="009D423A">
      <w:pPr>
        <w:spacing w:after="0" w:line="240" w:lineRule="auto"/>
      </w:pPr>
      <w:r>
        <w:separator/>
      </w:r>
    </w:p>
  </w:endnote>
  <w:endnote w:type="continuationSeparator" w:id="0">
    <w:p w:rsidR="006E00C5" w:rsidRDefault="006E00C5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0C5" w:rsidRDefault="006E00C5" w:rsidP="009D423A">
      <w:pPr>
        <w:spacing w:after="0" w:line="240" w:lineRule="auto"/>
      </w:pPr>
      <w:r>
        <w:separator/>
      </w:r>
    </w:p>
  </w:footnote>
  <w:footnote w:type="continuationSeparator" w:id="0">
    <w:p w:rsidR="006E00C5" w:rsidRDefault="006E00C5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2B5" w:rsidRDefault="002032B5" w:rsidP="00514FF3">
    <w:pPr>
      <w:pStyle w:val="Antet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Antet"/>
      <w:rPr>
        <w:noProof/>
      </w:rPr>
    </w:pPr>
    <w:r>
      <w:rPr>
        <w:noProof/>
      </w:rPr>
      <w:tab/>
    </w:r>
  </w:p>
  <w:p w:rsidR="002032B5" w:rsidRDefault="002032B5" w:rsidP="00514FF3">
    <w:pPr>
      <w:pStyle w:val="Antet"/>
    </w:pPr>
  </w:p>
  <w:p w:rsidR="002032B5" w:rsidRDefault="002032B5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595"/>
    <w:rsid w:val="0000056C"/>
    <w:rsid w:val="000062C9"/>
    <w:rsid w:val="00025DFC"/>
    <w:rsid w:val="00036D37"/>
    <w:rsid w:val="00064D86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163B9"/>
    <w:rsid w:val="00145ED2"/>
    <w:rsid w:val="001506E0"/>
    <w:rsid w:val="00177889"/>
    <w:rsid w:val="00180C02"/>
    <w:rsid w:val="00193FCC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42E7C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A4E95"/>
    <w:rsid w:val="004A7B08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6E00C5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112D8"/>
    <w:rsid w:val="0081702D"/>
    <w:rsid w:val="00825AED"/>
    <w:rsid w:val="00845491"/>
    <w:rsid w:val="00847297"/>
    <w:rsid w:val="008566F1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20E8F"/>
    <w:rsid w:val="00A33368"/>
    <w:rsid w:val="00A374BD"/>
    <w:rsid w:val="00A37A3B"/>
    <w:rsid w:val="00A43CE7"/>
    <w:rsid w:val="00A555F2"/>
    <w:rsid w:val="00A724D3"/>
    <w:rsid w:val="00AF7655"/>
    <w:rsid w:val="00B14638"/>
    <w:rsid w:val="00B514F9"/>
    <w:rsid w:val="00B75387"/>
    <w:rsid w:val="00B76BA3"/>
    <w:rsid w:val="00B77F99"/>
    <w:rsid w:val="00BA4781"/>
    <w:rsid w:val="00BB5443"/>
    <w:rsid w:val="00BC0E90"/>
    <w:rsid w:val="00BC6C2F"/>
    <w:rsid w:val="00C30462"/>
    <w:rsid w:val="00C42FD3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6565F"/>
    <w:rsid w:val="00FA07DA"/>
    <w:rsid w:val="00FA3740"/>
    <w:rsid w:val="00FE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8E28FE-F507-490A-9B24-541727DA9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565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Tabelgri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</Pages>
  <Words>427</Words>
  <Characters>2483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User</cp:lastModifiedBy>
  <cp:revision>150</cp:revision>
  <cp:lastPrinted>2019-09-30T17:15:00Z</cp:lastPrinted>
  <dcterms:created xsi:type="dcterms:W3CDTF">2019-09-29T11:27:00Z</dcterms:created>
  <dcterms:modified xsi:type="dcterms:W3CDTF">2021-09-29T09:08:00Z</dcterms:modified>
</cp:coreProperties>
</file>