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E65" w:rsidRDefault="00943FCE" w:rsidP="00943FC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LICEUL TEHNOLOGIC ”MATEI CORVIN” HUNEDOARA</w:t>
      </w:r>
    </w:p>
    <w:p w:rsidR="009B1E65" w:rsidRDefault="003B2B37" w:rsidP="003B2B3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NR . 992 / 30.09.2021</w:t>
      </w: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Raport </w:t>
      </w:r>
    </w:p>
    <w:p w:rsid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>privind stadiul încheieri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i contractelor individuale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 xml:space="preserve">pregătire 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>practică din învăţământul profesional</w:t>
      </w:r>
      <w:r w:rsidR="00D72BCC" w:rsidRPr="009B1E65">
        <w:rPr>
          <w:rFonts w:ascii="Times New Roman" w:hAnsi="Times New Roman" w:cs="Times New Roman"/>
          <w:b/>
          <w:sz w:val="28"/>
          <w:szCs w:val="28"/>
        </w:rPr>
        <w:t xml:space="preserve"> şi dual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49F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la data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>30,</w:t>
      </w:r>
      <w:r w:rsidR="009B1E65" w:rsidRPr="009B1E65">
        <w:rPr>
          <w:rFonts w:ascii="Times New Roman" w:hAnsi="Times New Roman" w:cs="Times New Roman"/>
          <w:b/>
          <w:sz w:val="28"/>
          <w:szCs w:val="28"/>
        </w:rPr>
        <w:t xml:space="preserve"> septembrie, 2021</w:t>
      </w:r>
    </w:p>
    <w:p w:rsidR="009B1E65" w:rsidRPr="006628C1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1. Situaţia </w:t>
      </w:r>
      <w:r w:rsidR="001D40B7" w:rsidRPr="006628C1">
        <w:rPr>
          <w:rFonts w:ascii="Times New Roman" w:hAnsi="Times New Roman" w:cs="Times New Roman"/>
          <w:b/>
          <w:sz w:val="24"/>
          <w:szCs w:val="24"/>
        </w:rPr>
        <w:t xml:space="preserve">generală a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încheierii contractelor individuale de </w:t>
      </w:r>
      <w:r w:rsidR="004C06C6" w:rsidRPr="006628C1">
        <w:rPr>
          <w:rFonts w:ascii="Times New Roman" w:hAnsi="Times New Roman" w:cs="Times New Roman"/>
          <w:b/>
          <w:sz w:val="24"/>
          <w:szCs w:val="24"/>
        </w:rPr>
        <w:t xml:space="preserve">pregătire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practică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învățământul dual / contracte-cadru pentru formarea profesională a elevilor prin învățământul profesional</w:t>
      </w:r>
    </w:p>
    <w:p w:rsidR="001D40B7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A20E8F" w:rsidRDefault="002109DD" w:rsidP="00514FF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42FD3" w:rsidRPr="006628C1">
        <w:rPr>
          <w:rFonts w:ascii="Times New Roman" w:hAnsi="Times New Roman" w:cs="Times New Roman"/>
          <w:b/>
          <w:i/>
          <w:sz w:val="24"/>
          <w:szCs w:val="24"/>
        </w:rPr>
        <w:t>Învățământ profesional</w:t>
      </w:r>
    </w:p>
    <w:p w:rsidR="009B1E65" w:rsidRPr="006628C1" w:rsidRDefault="009B1E65" w:rsidP="009B1E65">
      <w:pPr>
        <w:pStyle w:val="ListParagraph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leGrid"/>
        <w:tblW w:w="0" w:type="auto"/>
        <w:tblInd w:w="108" w:type="dxa"/>
        <w:tblLook w:val="04A0"/>
      </w:tblPr>
      <w:tblGrid>
        <w:gridCol w:w="993"/>
        <w:gridCol w:w="3827"/>
        <w:gridCol w:w="1136"/>
        <w:gridCol w:w="3825"/>
        <w:gridCol w:w="1843"/>
        <w:gridCol w:w="3260"/>
      </w:tblGrid>
      <w:tr w:rsidR="007D7B8C" w:rsidRPr="006628C1" w:rsidTr="00A724D3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profesional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profesional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profesional</w:t>
            </w:r>
          </w:p>
          <w:p w:rsidR="007D7B8C" w:rsidRPr="006628C1" w:rsidRDefault="007D7B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B8C" w:rsidRPr="006628C1" w:rsidTr="00A724D3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1D40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9D42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BC0E90" w:rsidRPr="006628C1" w:rsidTr="00BC0E9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943FCE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1B5DB3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 (Atelier școală)</w:t>
            </w: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943FCE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1B5DB3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BC0E90" w:rsidRPr="006628C1" w:rsidRDefault="00943FCE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1B5DB3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</w:tc>
      </w:tr>
    </w:tbl>
    <w:p w:rsidR="009B1E65" w:rsidRDefault="009B1E65" w:rsidP="009B1E65">
      <w:pPr>
        <w:pStyle w:val="ListParagraph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p w:rsidR="00A20E8F" w:rsidRDefault="00C42FD3" w:rsidP="00514FF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Învățământ dual</w:t>
      </w:r>
    </w:p>
    <w:p w:rsidR="009B1E65" w:rsidRPr="006628C1" w:rsidRDefault="009B1E65" w:rsidP="009B1E65">
      <w:pPr>
        <w:pStyle w:val="ListParagraph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leGrid"/>
        <w:tblW w:w="0" w:type="auto"/>
        <w:tblInd w:w="108" w:type="dxa"/>
        <w:tblLook w:val="04A0"/>
      </w:tblPr>
      <w:tblGrid>
        <w:gridCol w:w="993"/>
        <w:gridCol w:w="3827"/>
        <w:gridCol w:w="1136"/>
        <w:gridCol w:w="3825"/>
        <w:gridCol w:w="1843"/>
        <w:gridCol w:w="3260"/>
      </w:tblGrid>
      <w:tr w:rsidR="008F7157" w:rsidRPr="006628C1" w:rsidTr="002032B5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dual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dual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dual</w:t>
            </w:r>
          </w:p>
          <w:p w:rsidR="008F7157" w:rsidRPr="006628C1" w:rsidRDefault="008F7157" w:rsidP="00203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7157" w:rsidRPr="006628C1" w:rsidTr="002032B5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481C30" w:rsidRPr="006628C1" w:rsidTr="00481C3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481C30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514F9" w:rsidRPr="006628C1" w:rsidRDefault="00B514F9" w:rsidP="00B514F9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481C30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481C30" w:rsidP="000D45D0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81C30" w:rsidRPr="006628C1" w:rsidRDefault="00481C30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481C30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D7B8C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D7B8C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 Situaţia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elevilor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din clasa a IX-a,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care nu au încheiate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>contracte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individuale de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pregătire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>practică</w:t>
      </w:r>
      <w:r w:rsidR="00A374BD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>â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>ntul dual / contracte-cadru pentru formarea profesională a elevilor prin învățământul profesional</w:t>
      </w:r>
    </w:p>
    <w:p w:rsidR="00A20E8F" w:rsidRPr="006628C1" w:rsidRDefault="00A20E8F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D40B7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2.1. Statistica pe unităţi de învăţământ</w:t>
      </w:r>
    </w:p>
    <w:tbl>
      <w:tblPr>
        <w:tblW w:w="15387" w:type="dxa"/>
        <w:tblInd w:w="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17"/>
        <w:gridCol w:w="1686"/>
        <w:gridCol w:w="1337"/>
        <w:gridCol w:w="1356"/>
        <w:gridCol w:w="1135"/>
        <w:gridCol w:w="1275"/>
        <w:gridCol w:w="1527"/>
        <w:gridCol w:w="1854"/>
        <w:gridCol w:w="661"/>
        <w:gridCol w:w="1022"/>
        <w:gridCol w:w="1599"/>
        <w:gridCol w:w="1418"/>
      </w:tblGrid>
      <w:tr w:rsidR="00C42FD3" w:rsidRPr="005B0F1A" w:rsidTr="009B1E65">
        <w:trPr>
          <w:trHeight w:val="409"/>
        </w:trPr>
        <w:tc>
          <w:tcPr>
            <w:tcW w:w="51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Nr. crt.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Denumirea unităţii de învățământ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Localitatea</w:t>
            </w:r>
          </w:p>
        </w:tc>
        <w:tc>
          <w:tcPr>
            <w:tcW w:w="135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Tipul unității  de învăţământ</w:t>
            </w:r>
            <w:r w:rsidRPr="002F1A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fr-FR" w:eastAsia="ro-RO"/>
              </w:rPr>
              <w:t>: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de stat / particular</w:t>
            </w:r>
          </w:p>
        </w:tc>
        <w:tc>
          <w:tcPr>
            <w:tcW w:w="113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de masă / special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profesional/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înv. dual</w:t>
            </w:r>
          </w:p>
        </w:tc>
        <w:tc>
          <w:tcPr>
            <w:tcW w:w="152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Calificarea profesională</w:t>
            </w:r>
          </w:p>
        </w:tc>
        <w:tc>
          <w:tcPr>
            <w:tcW w:w="1854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Operatorul economic partener</w:t>
            </w:r>
          </w:p>
        </w:tc>
        <w:tc>
          <w:tcPr>
            <w:tcW w:w="1683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Elevi înscrişi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 clasa a IX-a</w:t>
            </w:r>
          </w:p>
        </w:tc>
        <w:tc>
          <w:tcPr>
            <w:tcW w:w="1599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Motivele pentru care nu sunt încheiate contractele individuale de practică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A724D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Termenul </w:t>
            </w:r>
            <w:r w:rsidR="00EF42A0"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asumat 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până la care se va finaliza încheierea tuturor contractelor individuale</w:t>
            </w:r>
          </w:p>
        </w:tc>
      </w:tr>
      <w:tr w:rsidR="00FE3537" w:rsidRPr="005B0F1A" w:rsidTr="009B1E65">
        <w:trPr>
          <w:trHeight w:val="629"/>
        </w:trPr>
        <w:tc>
          <w:tcPr>
            <w:tcW w:w="51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Din care fără contract individual</w:t>
            </w:r>
          </w:p>
        </w:tc>
        <w:tc>
          <w:tcPr>
            <w:tcW w:w="1599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</w:tr>
      <w:tr w:rsidR="000062C9" w:rsidRPr="005B0F1A" w:rsidTr="009B1E65">
        <w:trPr>
          <w:trHeight w:val="255"/>
        </w:trPr>
        <w:tc>
          <w:tcPr>
            <w:tcW w:w="5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93FCC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8112D8" w:rsidRPr="005B0F1A" w:rsidTr="002B1E06">
        <w:trPr>
          <w:trHeight w:val="70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163B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163B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bookmarkStart w:id="0" w:name="_GoBack"/>
        <w:bookmarkEnd w:id="0"/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right="-137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148"/>
        </w:trPr>
        <w:tc>
          <w:tcPr>
            <w:tcW w:w="10687" w:type="dxa"/>
            <w:gridSpan w:val="8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  </w:t>
            </w: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  </w:t>
            </w:r>
          </w:p>
        </w:tc>
        <w:tc>
          <w:tcPr>
            <w:tcW w:w="661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7E4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</w:tbl>
    <w:p w:rsidR="00A20E8F" w:rsidRPr="006628C1" w:rsidRDefault="007D7B8C" w:rsidP="00A724D3">
      <w:pPr>
        <w:spacing w:after="0" w:line="240" w:lineRule="auto"/>
        <w:ind w:left="284" w:right="656"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2.2.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Modalităţi prin care </w:t>
      </w:r>
      <w:r w:rsidR="004C06C6" w:rsidRPr="006628C1">
        <w:rPr>
          <w:rFonts w:ascii="Times New Roman" w:hAnsi="Times New Roman" w:cs="Times New Roman"/>
          <w:b/>
          <w:i/>
          <w:sz w:val="24"/>
          <w:szCs w:val="24"/>
        </w:rPr>
        <w:t>se preconizează rezolvarea situaţiilor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în care </w:t>
      </w:r>
      <w:r w:rsidR="00E90B09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NU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>au fost încheiate contractele individuale de practică</w:t>
      </w:r>
      <w:r w:rsidR="00E6481F" w:rsidRPr="006628C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6481F" w:rsidRPr="006628C1">
        <w:rPr>
          <w:rFonts w:ascii="Times New Roman" w:hAnsi="Times New Roman" w:cs="Times New Roman"/>
          <w:b/>
          <w:i/>
          <w:sz w:val="24"/>
          <w:szCs w:val="24"/>
        </w:rPr>
        <w:t>cu operatorii economici cu care au fost încheiate contracte de parteneriat</w:t>
      </w:r>
      <w:r w:rsidR="00A20E8F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 în învățământul dual / contracte-cadru pentru formarea profesională a elevilor prin învățământul profesional</w:t>
      </w:r>
    </w:p>
    <w:p w:rsidR="008F7157" w:rsidRDefault="008F7157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Pr="006628C1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7D7B8C" w:rsidRPr="006628C1" w:rsidRDefault="00A374BD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>3. Dificultăţi/probleme întâmpinate în procesul de încheiere a contractelor individuale de practică</w:t>
      </w:r>
    </w:p>
    <w:p w:rsidR="00A374BD" w:rsidRPr="006628C1" w:rsidRDefault="00A374BD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F7157" w:rsidRDefault="008F7157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Pr="006628C1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74BD" w:rsidRDefault="00514FF3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B2B37">
        <w:rPr>
          <w:rFonts w:ascii="Times New Roman" w:hAnsi="Times New Roman" w:cs="Times New Roman"/>
          <w:b/>
          <w:sz w:val="24"/>
          <w:szCs w:val="24"/>
        </w:rPr>
        <w:tab/>
      </w:r>
      <w:r w:rsidR="003B2B37">
        <w:rPr>
          <w:rFonts w:ascii="Times New Roman" w:hAnsi="Times New Roman" w:cs="Times New Roman"/>
          <w:b/>
          <w:sz w:val="24"/>
          <w:szCs w:val="24"/>
        </w:rPr>
        <w:tab/>
        <w:t xml:space="preserve">DIRECTOR, </w:t>
      </w:r>
      <w:r w:rsidR="003B2B37">
        <w:rPr>
          <w:rFonts w:ascii="Times New Roman" w:hAnsi="Times New Roman" w:cs="Times New Roman"/>
          <w:b/>
          <w:sz w:val="24"/>
          <w:szCs w:val="24"/>
        </w:rPr>
        <w:tab/>
      </w:r>
      <w:r w:rsidR="003B2B37">
        <w:rPr>
          <w:rFonts w:ascii="Times New Roman" w:hAnsi="Times New Roman" w:cs="Times New Roman"/>
          <w:b/>
          <w:sz w:val="24"/>
          <w:szCs w:val="24"/>
        </w:rPr>
        <w:tab/>
      </w:r>
      <w:r w:rsidR="003B2B37">
        <w:rPr>
          <w:rFonts w:ascii="Times New Roman" w:hAnsi="Times New Roman" w:cs="Times New Roman"/>
          <w:b/>
          <w:sz w:val="24"/>
          <w:szCs w:val="24"/>
        </w:rPr>
        <w:tab/>
      </w:r>
      <w:r w:rsidR="003B2B37">
        <w:rPr>
          <w:rFonts w:ascii="Times New Roman" w:hAnsi="Times New Roman" w:cs="Times New Roman"/>
          <w:b/>
          <w:sz w:val="24"/>
          <w:szCs w:val="24"/>
        </w:rPr>
        <w:tab/>
      </w:r>
      <w:r w:rsidR="003B2B37">
        <w:rPr>
          <w:rFonts w:ascii="Times New Roman" w:hAnsi="Times New Roman" w:cs="Times New Roman"/>
          <w:b/>
          <w:sz w:val="24"/>
          <w:szCs w:val="24"/>
        </w:rPr>
        <w:tab/>
      </w:r>
      <w:r w:rsidR="003B2B37">
        <w:rPr>
          <w:rFonts w:ascii="Times New Roman" w:hAnsi="Times New Roman" w:cs="Times New Roman"/>
          <w:b/>
          <w:sz w:val="24"/>
          <w:szCs w:val="24"/>
        </w:rPr>
        <w:tab/>
      </w:r>
      <w:r w:rsidR="003B2B37">
        <w:rPr>
          <w:rFonts w:ascii="Times New Roman" w:hAnsi="Times New Roman" w:cs="Times New Roman"/>
          <w:b/>
          <w:sz w:val="24"/>
          <w:szCs w:val="24"/>
        </w:rPr>
        <w:tab/>
      </w:r>
      <w:r w:rsidR="003B2B37">
        <w:rPr>
          <w:rFonts w:ascii="Times New Roman" w:hAnsi="Times New Roman" w:cs="Times New Roman"/>
          <w:b/>
          <w:sz w:val="24"/>
          <w:szCs w:val="24"/>
        </w:rPr>
        <w:tab/>
        <w:t>SECRETAR ȘEF,</w:t>
      </w:r>
    </w:p>
    <w:p w:rsidR="003B2B37" w:rsidRPr="006628C1" w:rsidRDefault="003B2B37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ING. VOINIA CLAUDIU SORIN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CIOBANU IONELA BEATRICE</w:t>
      </w:r>
    </w:p>
    <w:p w:rsidR="00514FF3" w:rsidRPr="006628C1" w:rsidRDefault="002032B5" w:rsidP="00AF76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ab/>
      </w:r>
      <w:r w:rsidRPr="006628C1">
        <w:rPr>
          <w:rFonts w:ascii="Times New Roman" w:hAnsi="Times New Roman" w:cs="Times New Roman"/>
          <w:b/>
          <w:sz w:val="24"/>
          <w:szCs w:val="24"/>
        </w:rPr>
        <w:tab/>
      </w:r>
      <w:r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514FF3" w:rsidRPr="006628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514FF3" w:rsidRPr="006628C1" w:rsidSect="00514FF3">
      <w:headerReference w:type="default" r:id="rId7"/>
      <w:pgSz w:w="16838" w:h="11906" w:orient="landscape" w:code="9"/>
      <w:pgMar w:top="273" w:right="720" w:bottom="720" w:left="720" w:header="276" w:footer="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349A" w:rsidRDefault="0032349A" w:rsidP="009D423A">
      <w:pPr>
        <w:spacing w:after="0" w:line="240" w:lineRule="auto"/>
      </w:pPr>
      <w:r>
        <w:separator/>
      </w:r>
    </w:p>
  </w:endnote>
  <w:endnote w:type="continuationSeparator" w:id="1">
    <w:p w:rsidR="0032349A" w:rsidRDefault="0032349A" w:rsidP="009D4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349A" w:rsidRDefault="0032349A" w:rsidP="009D423A">
      <w:pPr>
        <w:spacing w:after="0" w:line="240" w:lineRule="auto"/>
      </w:pPr>
      <w:r>
        <w:separator/>
      </w:r>
    </w:p>
  </w:footnote>
  <w:footnote w:type="continuationSeparator" w:id="1">
    <w:p w:rsidR="0032349A" w:rsidRDefault="0032349A" w:rsidP="009D42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2B5" w:rsidRDefault="002032B5" w:rsidP="00514FF3">
    <w:pPr>
      <w:pStyle w:val="Header"/>
      <w:tabs>
        <w:tab w:val="right" w:pos="9639"/>
      </w:tabs>
      <w:rPr>
        <w:rFonts w:ascii="Palatino Linotype" w:hAnsi="Palatino Linotype"/>
        <w:b/>
        <w:color w:val="0F243E"/>
      </w:rPr>
    </w:pPr>
  </w:p>
  <w:p w:rsidR="002032B5" w:rsidRDefault="002032B5" w:rsidP="00514FF3">
    <w:pPr>
      <w:pStyle w:val="Header"/>
      <w:rPr>
        <w:noProof/>
      </w:rPr>
    </w:pPr>
    <w:r>
      <w:rPr>
        <w:noProof/>
      </w:rPr>
      <w:tab/>
    </w:r>
  </w:p>
  <w:p w:rsidR="002032B5" w:rsidRDefault="002032B5" w:rsidP="00514FF3">
    <w:pPr>
      <w:pStyle w:val="Header"/>
    </w:pPr>
  </w:p>
  <w:p w:rsidR="002032B5" w:rsidRDefault="002032B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979D1"/>
    <w:multiLevelType w:val="multilevel"/>
    <w:tmpl w:val="4ACCC6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4B1644F2"/>
    <w:multiLevelType w:val="hybridMultilevel"/>
    <w:tmpl w:val="B2B8AAD6"/>
    <w:lvl w:ilvl="0" w:tplc="840E9CF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D978AA"/>
    <w:multiLevelType w:val="hybridMultilevel"/>
    <w:tmpl w:val="7B4A3FD0"/>
    <w:lvl w:ilvl="0" w:tplc="B70CDC9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250595"/>
    <w:rsid w:val="0000056C"/>
    <w:rsid w:val="000062C9"/>
    <w:rsid w:val="00025DFC"/>
    <w:rsid w:val="00036D37"/>
    <w:rsid w:val="00064D86"/>
    <w:rsid w:val="00070FD4"/>
    <w:rsid w:val="00086F32"/>
    <w:rsid w:val="00095087"/>
    <w:rsid w:val="00096DF1"/>
    <w:rsid w:val="000A0CD9"/>
    <w:rsid w:val="000A16A3"/>
    <w:rsid w:val="000B76C9"/>
    <w:rsid w:val="000C044C"/>
    <w:rsid w:val="000D07B4"/>
    <w:rsid w:val="000D149A"/>
    <w:rsid w:val="000D45D0"/>
    <w:rsid w:val="000E051B"/>
    <w:rsid w:val="000F7EDF"/>
    <w:rsid w:val="0010401B"/>
    <w:rsid w:val="001163B9"/>
    <w:rsid w:val="00145ED2"/>
    <w:rsid w:val="001506E0"/>
    <w:rsid w:val="00177889"/>
    <w:rsid w:val="00180C02"/>
    <w:rsid w:val="00193FCC"/>
    <w:rsid w:val="001B5DB3"/>
    <w:rsid w:val="001D40B7"/>
    <w:rsid w:val="001E0432"/>
    <w:rsid w:val="001F210E"/>
    <w:rsid w:val="001F318C"/>
    <w:rsid w:val="001F4D58"/>
    <w:rsid w:val="001F548C"/>
    <w:rsid w:val="002032B5"/>
    <w:rsid w:val="002109DD"/>
    <w:rsid w:val="0021465A"/>
    <w:rsid w:val="002149F1"/>
    <w:rsid w:val="00235A05"/>
    <w:rsid w:val="00236D2E"/>
    <w:rsid w:val="00250595"/>
    <w:rsid w:val="002533EE"/>
    <w:rsid w:val="002563C6"/>
    <w:rsid w:val="00271D32"/>
    <w:rsid w:val="0027207A"/>
    <w:rsid w:val="00287980"/>
    <w:rsid w:val="002B1E06"/>
    <w:rsid w:val="002B3D2F"/>
    <w:rsid w:val="002F0243"/>
    <w:rsid w:val="002F1A5F"/>
    <w:rsid w:val="00306AEC"/>
    <w:rsid w:val="00314257"/>
    <w:rsid w:val="0032349A"/>
    <w:rsid w:val="00332E15"/>
    <w:rsid w:val="0035277F"/>
    <w:rsid w:val="00364100"/>
    <w:rsid w:val="00365656"/>
    <w:rsid w:val="003866F5"/>
    <w:rsid w:val="003B173A"/>
    <w:rsid w:val="003B2B37"/>
    <w:rsid w:val="003B39CE"/>
    <w:rsid w:val="003B4534"/>
    <w:rsid w:val="003C1A36"/>
    <w:rsid w:val="003C5E9E"/>
    <w:rsid w:val="003C7EF8"/>
    <w:rsid w:val="003E4ABE"/>
    <w:rsid w:val="003E7D06"/>
    <w:rsid w:val="003F3991"/>
    <w:rsid w:val="00424B4D"/>
    <w:rsid w:val="00444460"/>
    <w:rsid w:val="00452548"/>
    <w:rsid w:val="00466B48"/>
    <w:rsid w:val="00481C30"/>
    <w:rsid w:val="00485B0B"/>
    <w:rsid w:val="004A4E95"/>
    <w:rsid w:val="004B107A"/>
    <w:rsid w:val="004B23AF"/>
    <w:rsid w:val="004C06C6"/>
    <w:rsid w:val="004C449C"/>
    <w:rsid w:val="004F0C06"/>
    <w:rsid w:val="00507B05"/>
    <w:rsid w:val="00514FF3"/>
    <w:rsid w:val="005226F8"/>
    <w:rsid w:val="00551BC0"/>
    <w:rsid w:val="00574584"/>
    <w:rsid w:val="0058448B"/>
    <w:rsid w:val="005A2B8E"/>
    <w:rsid w:val="005A553E"/>
    <w:rsid w:val="005B0F1A"/>
    <w:rsid w:val="005B4B3D"/>
    <w:rsid w:val="005E3316"/>
    <w:rsid w:val="005E76B0"/>
    <w:rsid w:val="006043A8"/>
    <w:rsid w:val="006628C1"/>
    <w:rsid w:val="00674FDF"/>
    <w:rsid w:val="0068070C"/>
    <w:rsid w:val="00686BCB"/>
    <w:rsid w:val="006A4F30"/>
    <w:rsid w:val="006C0264"/>
    <w:rsid w:val="006C7F24"/>
    <w:rsid w:val="006D64FC"/>
    <w:rsid w:val="006E6365"/>
    <w:rsid w:val="007010A8"/>
    <w:rsid w:val="0070438E"/>
    <w:rsid w:val="00707608"/>
    <w:rsid w:val="00720E72"/>
    <w:rsid w:val="0074569C"/>
    <w:rsid w:val="007701D2"/>
    <w:rsid w:val="007838F8"/>
    <w:rsid w:val="00796B95"/>
    <w:rsid w:val="007B4904"/>
    <w:rsid w:val="007D54AB"/>
    <w:rsid w:val="007D7B8C"/>
    <w:rsid w:val="007E4FCC"/>
    <w:rsid w:val="007F7A61"/>
    <w:rsid w:val="0080503E"/>
    <w:rsid w:val="008112D8"/>
    <w:rsid w:val="0081702D"/>
    <w:rsid w:val="00825AED"/>
    <w:rsid w:val="00845491"/>
    <w:rsid w:val="00847297"/>
    <w:rsid w:val="008566F1"/>
    <w:rsid w:val="008859EB"/>
    <w:rsid w:val="008A242D"/>
    <w:rsid w:val="008B1BC2"/>
    <w:rsid w:val="008D1BD6"/>
    <w:rsid w:val="008E396A"/>
    <w:rsid w:val="008F7157"/>
    <w:rsid w:val="00905124"/>
    <w:rsid w:val="00914BCD"/>
    <w:rsid w:val="00921984"/>
    <w:rsid w:val="00921F13"/>
    <w:rsid w:val="009311BC"/>
    <w:rsid w:val="00943FCE"/>
    <w:rsid w:val="00962CFA"/>
    <w:rsid w:val="009926B1"/>
    <w:rsid w:val="00995C80"/>
    <w:rsid w:val="009B1E65"/>
    <w:rsid w:val="009B2AB3"/>
    <w:rsid w:val="009D423A"/>
    <w:rsid w:val="00A027A6"/>
    <w:rsid w:val="00A054A9"/>
    <w:rsid w:val="00A20E8F"/>
    <w:rsid w:val="00A33368"/>
    <w:rsid w:val="00A35D2E"/>
    <w:rsid w:val="00A374BD"/>
    <w:rsid w:val="00A37A3B"/>
    <w:rsid w:val="00A43CE7"/>
    <w:rsid w:val="00A555F2"/>
    <w:rsid w:val="00A724D3"/>
    <w:rsid w:val="00AF7655"/>
    <w:rsid w:val="00B14638"/>
    <w:rsid w:val="00B514F9"/>
    <w:rsid w:val="00B75387"/>
    <w:rsid w:val="00B76BA3"/>
    <w:rsid w:val="00B77F99"/>
    <w:rsid w:val="00BA4781"/>
    <w:rsid w:val="00BB5443"/>
    <w:rsid w:val="00BC0E90"/>
    <w:rsid w:val="00BC6C2F"/>
    <w:rsid w:val="00C42FD3"/>
    <w:rsid w:val="00C616DF"/>
    <w:rsid w:val="00C7291D"/>
    <w:rsid w:val="00C83B0C"/>
    <w:rsid w:val="00CA42BF"/>
    <w:rsid w:val="00CB0643"/>
    <w:rsid w:val="00CC568D"/>
    <w:rsid w:val="00CE17B5"/>
    <w:rsid w:val="00D0596F"/>
    <w:rsid w:val="00D33A3A"/>
    <w:rsid w:val="00D40966"/>
    <w:rsid w:val="00D44D28"/>
    <w:rsid w:val="00D61810"/>
    <w:rsid w:val="00D70A07"/>
    <w:rsid w:val="00D72BCC"/>
    <w:rsid w:val="00D90E10"/>
    <w:rsid w:val="00DE23D1"/>
    <w:rsid w:val="00DE316B"/>
    <w:rsid w:val="00DF2002"/>
    <w:rsid w:val="00E13246"/>
    <w:rsid w:val="00E6481F"/>
    <w:rsid w:val="00E658C4"/>
    <w:rsid w:val="00E74993"/>
    <w:rsid w:val="00E90B09"/>
    <w:rsid w:val="00E953E6"/>
    <w:rsid w:val="00E977F5"/>
    <w:rsid w:val="00EA4524"/>
    <w:rsid w:val="00EA6405"/>
    <w:rsid w:val="00EC56C4"/>
    <w:rsid w:val="00ED1E21"/>
    <w:rsid w:val="00EE2B52"/>
    <w:rsid w:val="00EF42A0"/>
    <w:rsid w:val="00EF5E54"/>
    <w:rsid w:val="00F06EE6"/>
    <w:rsid w:val="00F1355A"/>
    <w:rsid w:val="00F146FA"/>
    <w:rsid w:val="00F14BE9"/>
    <w:rsid w:val="00F2624A"/>
    <w:rsid w:val="00F51BDF"/>
    <w:rsid w:val="00F55757"/>
    <w:rsid w:val="00FA07DA"/>
    <w:rsid w:val="00FA3740"/>
    <w:rsid w:val="00FA71F0"/>
    <w:rsid w:val="00FE3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40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23A"/>
  </w:style>
  <w:style w:type="paragraph" w:styleId="Footer">
    <w:name w:val="footer"/>
    <w:basedOn w:val="Normal"/>
    <w:link w:val="FooterCha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23A"/>
  </w:style>
  <w:style w:type="table" w:styleId="TableGrid">
    <w:name w:val="Table Grid"/>
    <w:basedOn w:val="TableNormal"/>
    <w:uiPriority w:val="59"/>
    <w:rsid w:val="001D40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C42F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42FD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42FD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2F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2FD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2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2FD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42F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D423A"/>
  </w:style>
  <w:style w:type="paragraph" w:styleId="Subsol">
    <w:name w:val="footer"/>
    <w:basedOn w:val="Normal"/>
    <w:link w:val="Subsol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D423A"/>
  </w:style>
  <w:style w:type="table" w:styleId="GrilTabel">
    <w:name w:val="Table Grid"/>
    <w:basedOn w:val="TabelNormal"/>
    <w:uiPriority w:val="59"/>
    <w:rsid w:val="001D4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C42FD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C42FD3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C42FD3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C42FD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C42FD3"/>
    <w:rPr>
      <w:b/>
      <w:bCs/>
      <w:sz w:val="20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42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42FD3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C42F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3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424</Words>
  <Characters>2462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</dc:creator>
  <cp:lastModifiedBy>Pusi</cp:lastModifiedBy>
  <cp:revision>7</cp:revision>
  <cp:lastPrinted>2021-09-30T06:08:00Z</cp:lastPrinted>
  <dcterms:created xsi:type="dcterms:W3CDTF">2021-09-29T05:34:00Z</dcterms:created>
  <dcterms:modified xsi:type="dcterms:W3CDTF">2021-09-30T06:09:00Z</dcterms:modified>
</cp:coreProperties>
</file>