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Cs w:val="20"/>
          <w:lang w:val="ro-RO"/>
        </w:rPr>
      </w:pP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Rezultate</w:t>
      </w:r>
      <w:r w:rsid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obținute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la olimpiadele internaționale și concursurile internaționale și naționale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la </w:t>
      </w:r>
      <w:r w:rsidR="00F10D3D">
        <w:rPr>
          <w:rFonts w:ascii="Times New Roman" w:hAnsi="Times New Roman" w:cs="Times New Roman"/>
          <w:b/>
          <w:bCs/>
          <w:color w:val="000000"/>
          <w:sz w:val="28"/>
          <w:szCs w:val="20"/>
          <w:lang w:val="ro-RO"/>
        </w:rPr>
        <w:t>disciplinele aferente limbilor moderne</w:t>
      </w:r>
      <w:r w:rsidR="00D903B3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, 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de elevii din județul Hunedoara,</w:t>
      </w:r>
    </w:p>
    <w:p w:rsidR="00EF23AA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32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în anul școlar 2021-2022</w:t>
      </w:r>
    </w:p>
    <w:p w:rsidR="00403EA1" w:rsidRPr="00F10D3D" w:rsidRDefault="00403EA1" w:rsidP="00BE742A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tbl>
      <w:tblPr>
        <w:tblW w:w="128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1953"/>
        <w:gridCol w:w="2126"/>
        <w:gridCol w:w="1559"/>
        <w:gridCol w:w="2126"/>
        <w:gridCol w:w="1718"/>
        <w:gridCol w:w="1260"/>
        <w:gridCol w:w="1350"/>
      </w:tblGrid>
      <w:tr w:rsidR="00F10D3D" w:rsidRPr="00F10D3D" w:rsidTr="002C4D82">
        <w:trPr>
          <w:trHeight w:val="315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Nr. crt.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Numele și prenumele elevului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Unitate de învățământ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obținut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Olimpiada/Concursul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Disciplina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Profesor coordonator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Număt de telefon profesor coordonator</w:t>
            </w:r>
          </w:p>
        </w:tc>
      </w:tr>
      <w:tr w:rsidR="00F10D3D" w:rsidRPr="00F10D3D" w:rsidTr="002C4D82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1</w:t>
            </w:r>
          </w:p>
        </w:tc>
        <w:tc>
          <w:tcPr>
            <w:tcW w:w="19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Băgăianu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Timeea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Maria</w:t>
            </w:r>
          </w:p>
          <w:p w:rsidR="004B04E8" w:rsidRPr="00F10D3D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Clasa a VI a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Pedagogic „Regina Maria” Deva</w:t>
            </w: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III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935493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</w:t>
            </w:r>
            <w:r w:rsidR="00BE742A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Național</w:t>
            </w:r>
          </w:p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Cangurul Lingvist Limba engleză- 04.03.2022 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Păunescu Iuliana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0722399874</w:t>
            </w:r>
          </w:p>
          <w:p w:rsidR="00BE742A" w:rsidRPr="00F10D3D" w:rsidRDefault="00BE74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2C4D82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2</w:t>
            </w:r>
          </w:p>
        </w:tc>
        <w:tc>
          <w:tcPr>
            <w:tcW w:w="19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Mihu Sebastian</w:t>
            </w:r>
          </w:p>
          <w:p w:rsidR="004B04E8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Clasa a VII a </w:t>
            </w:r>
          </w:p>
          <w:p w:rsidR="004B04E8" w:rsidRPr="00F10D3D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Pedagogic „Regina Maria” Deva</w:t>
            </w: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2C4D82" w:rsidRDefault="002C4D82" w:rsidP="002C4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</w:t>
            </w:r>
            <w:r w:rsidR="00BE742A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Național</w:t>
            </w:r>
          </w:p>
          <w:p w:rsidR="00F10D3D" w:rsidRPr="00F10D3D" w:rsidRDefault="002C4D82" w:rsidP="002C4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Cangurul Lingvist Limba engleză- 04.03.2022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493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Pr="00935493" w:rsidRDefault="00935493" w:rsidP="00935493">
            <w:pPr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Păunescu Iuliana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0722399874</w:t>
            </w:r>
          </w:p>
          <w:p w:rsidR="00BE742A" w:rsidRPr="00F10D3D" w:rsidRDefault="00BE74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2C4D82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3</w:t>
            </w:r>
          </w:p>
        </w:tc>
        <w:tc>
          <w:tcPr>
            <w:tcW w:w="19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Sanfirișca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Charlin</w:t>
            </w:r>
            <w:proofErr w:type="spellEnd"/>
          </w:p>
          <w:p w:rsidR="004B04E8" w:rsidRPr="00F10D3D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Clasa a VI a 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Pedagogic „Regina Maria” Deva</w:t>
            </w: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2C4D82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2C4D82" w:rsidRDefault="002C4D82" w:rsidP="002C4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</w:t>
            </w:r>
            <w:r w:rsidR="00BE742A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Național</w:t>
            </w:r>
          </w:p>
          <w:p w:rsidR="00F10D3D" w:rsidRPr="00F10D3D" w:rsidRDefault="002C4D82" w:rsidP="002C4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Cangurul Lingvist Limba engleză- 04.03.2022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Păunescu Iuliana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0722399874</w:t>
            </w:r>
          </w:p>
          <w:p w:rsidR="00BE742A" w:rsidRPr="00F10D3D" w:rsidRDefault="00BE74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676E6A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4</w:t>
            </w:r>
          </w:p>
        </w:tc>
        <w:tc>
          <w:tcPr>
            <w:tcW w:w="1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Păunescu Vlad Ioan</w:t>
            </w:r>
          </w:p>
          <w:p w:rsidR="002C4D82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Clasa a II a </w:t>
            </w:r>
          </w:p>
          <w:p w:rsidR="002C4D82" w:rsidRPr="00F10D3D" w:rsidRDefault="002C4D82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Pedagogic „Regina Maria” Deva</w:t>
            </w:r>
          </w:p>
          <w:p w:rsidR="002C4D82" w:rsidRPr="00F10D3D" w:rsidRDefault="002C4D82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2C4D82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2C4D82" w:rsidRDefault="002C4D82" w:rsidP="002C4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</w:t>
            </w:r>
            <w:r w:rsidR="00BE742A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Național</w:t>
            </w:r>
          </w:p>
          <w:p w:rsidR="00F10D3D" w:rsidRPr="00F10D3D" w:rsidRDefault="002C4D82" w:rsidP="002C4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Cangurul Lingvist Limba engleză- 04.03.2022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Păunescu Iuliana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Default="00935493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0722399874</w:t>
            </w:r>
          </w:p>
          <w:p w:rsidR="00BE742A" w:rsidRPr="00F10D3D" w:rsidRDefault="00BE742A" w:rsidP="00BE74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676E6A" w:rsidRPr="00F10D3D" w:rsidTr="004B04E8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6E6A" w:rsidRPr="00F10D3D" w:rsidRDefault="00676E6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5. </w:t>
            </w:r>
          </w:p>
        </w:tc>
        <w:tc>
          <w:tcPr>
            <w:tcW w:w="1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4B04E8" w:rsidRDefault="00676E6A" w:rsidP="004B0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proofErr w:type="spellStart"/>
            <w:r w:rsidRPr="00676E6A">
              <w:rPr>
                <w:rFonts w:ascii="Times New Roman" w:eastAsia="Times New Roman" w:hAnsi="Times New Roman" w:cs="Times New Roman"/>
                <w:szCs w:val="20"/>
                <w:lang w:val="ro-RO"/>
              </w:rPr>
              <w:t>Niculicea</w:t>
            </w:r>
            <w:proofErr w:type="spellEnd"/>
            <w:r w:rsidRPr="00676E6A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Sonia</w:t>
            </w:r>
          </w:p>
          <w:p w:rsidR="004B04E8" w:rsidRDefault="004B04E8" w:rsidP="004B0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Clasa a VII a</w:t>
            </w:r>
          </w:p>
          <w:p w:rsidR="004B04E8" w:rsidRDefault="004B04E8" w:rsidP="004B04E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6E6A" w:rsidRDefault="00676E6A" w:rsidP="00676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Pedagogic „Regina Maria” Deva</w:t>
            </w:r>
          </w:p>
          <w:p w:rsidR="00676E6A" w:rsidRDefault="00676E6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6E6A" w:rsidRDefault="00676E6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III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4B04E8" w:rsidRDefault="004B04E8" w:rsidP="004B0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 Național</w:t>
            </w:r>
          </w:p>
          <w:p w:rsidR="00676E6A" w:rsidRDefault="004B04E8" w:rsidP="004B0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Cangurul Lingvist Limba engleză- 04.03.2022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6A" w:rsidRDefault="00D4738B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6E6A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Zaharia Carmen</w:t>
            </w:r>
          </w:p>
          <w:p w:rsidR="004B04E8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6E6A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0721800030</w:t>
            </w:r>
          </w:p>
          <w:p w:rsidR="00D4738B" w:rsidRDefault="00D4738B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4B04E8" w:rsidRPr="00F10D3D" w:rsidTr="004B04E8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4B04E8" w:rsidRDefault="004B04E8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6.</w:t>
            </w:r>
          </w:p>
        </w:tc>
        <w:tc>
          <w:tcPr>
            <w:tcW w:w="1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121D0" w:rsidRDefault="00B121D0" w:rsidP="00B1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Bratu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Karina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</w:t>
            </w:r>
          </w:p>
          <w:p w:rsidR="00B121D0" w:rsidRDefault="00B121D0" w:rsidP="00B1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Clasa a V</w:t>
            </w:r>
            <w:r w:rsidR="005B4474">
              <w:rPr>
                <w:rFonts w:ascii="Times New Roman" w:eastAsia="Times New Roman" w:hAnsi="Times New Roman" w:cs="Times New Roman"/>
                <w:szCs w:val="20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a </w:t>
            </w:r>
          </w:p>
          <w:p w:rsidR="00B121D0" w:rsidRPr="00676E6A" w:rsidRDefault="00B121D0" w:rsidP="00B12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4B04E8" w:rsidRDefault="004B04E8" w:rsidP="004B0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Pedagogic „Regina Maria” Deva</w:t>
            </w:r>
          </w:p>
          <w:p w:rsidR="004B04E8" w:rsidRDefault="004B04E8" w:rsidP="00676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4B04E8" w:rsidRDefault="00B121D0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III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4738B" w:rsidRDefault="00D4738B" w:rsidP="00D47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 Național</w:t>
            </w:r>
          </w:p>
          <w:p w:rsidR="004B04E8" w:rsidRDefault="00D4738B" w:rsidP="00D47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Cangurul Lingvist Limba engleză- 04.03.2022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4E8" w:rsidRDefault="00D4738B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4B04E8" w:rsidRDefault="00D4738B" w:rsidP="00D47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Gavrilă Elena</w:t>
            </w:r>
          </w:p>
          <w:p w:rsidR="00D4738B" w:rsidRDefault="00D4738B" w:rsidP="00D47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4B04E8" w:rsidRDefault="00D4738B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0721384799</w:t>
            </w:r>
          </w:p>
          <w:p w:rsidR="00D4738B" w:rsidRDefault="00D4738B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5B4474" w:rsidRPr="00F10D3D" w:rsidTr="004B04E8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7.</w:t>
            </w:r>
          </w:p>
        </w:tc>
        <w:tc>
          <w:tcPr>
            <w:tcW w:w="1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Răuș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Andrei</w:t>
            </w: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Clasa a VI a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Colegiul Național Pedagogic „Regina Maria” Deva</w:t>
            </w: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 Național</w:t>
            </w: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Cangurul Lingvist Limba engleză- 04.03.2022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Gavrilă Elena</w:t>
            </w: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0721384799</w:t>
            </w: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5B4474" w:rsidRPr="00F10D3D" w:rsidTr="004B04E8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 xml:space="preserve">8. </w:t>
            </w:r>
          </w:p>
        </w:tc>
        <w:tc>
          <w:tcPr>
            <w:tcW w:w="195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Buda Petru Sebastian</w:t>
            </w: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Clasaa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 11 a </w:t>
            </w:r>
          </w:p>
          <w:p w:rsidR="005B4474" w:rsidRDefault="005B4474" w:rsidP="005B447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Colegiul Național Pedagogic „Regina Maria” Deva</w:t>
            </w: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III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Concursul Național</w:t>
            </w: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Cangurul Lingvist Limba engleză- 04.03.2022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Limba engleză</w:t>
            </w: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Dumitrescu Mircea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5B4474" w:rsidRDefault="005B4474" w:rsidP="005B4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lastRenderedPageBreak/>
              <w:t>0728405957</w:t>
            </w:r>
          </w:p>
        </w:tc>
      </w:tr>
    </w:tbl>
    <w:p w:rsidR="00D37DBB" w:rsidRDefault="00D37DBB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Notă: dacă un elev a obținut mai multe premii la mai multe concursuri, va fi introdus în tabel pentru fiecare premiu obținut. </w:t>
      </w:r>
    </w:p>
    <w:p w:rsidR="00BE742A" w:rsidRDefault="00BE742A" w:rsidP="00BE74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03B3" w:rsidRPr="00BE742A" w:rsidRDefault="00BE742A" w:rsidP="00BE74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Notă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Concursul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</w:t>
      </w:r>
      <w:r w:rsidRPr="00BE742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Național Cangurul Lingvist </w:t>
      </w:r>
      <w:r w:rsidRPr="00BE742A">
        <w:rPr>
          <w:rFonts w:ascii="Times New Roman" w:hAnsi="Times New Roman" w:cs="Times New Roman"/>
          <w:sz w:val="28"/>
          <w:szCs w:val="28"/>
        </w:rPr>
        <w:t xml:space="preserve">se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regăsește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poziția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38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Anexa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2.B. –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Lista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competițiilor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naționale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discipline</w:t>
      </w:r>
      <w:r w:rsidRPr="00BE742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școlare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proiecte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educative cu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participarea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elevilor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români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anul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școlar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2021-2022,</w:t>
      </w:r>
      <w:r w:rsidR="005974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aprobată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 xml:space="preserve"> OMEC </w:t>
      </w:r>
      <w:proofErr w:type="spellStart"/>
      <w:r w:rsidRPr="00BE742A">
        <w:rPr>
          <w:rFonts w:ascii="Times New Roman" w:hAnsi="Times New Roman" w:cs="Times New Roman"/>
          <w:sz w:val="28"/>
          <w:szCs w:val="28"/>
        </w:rPr>
        <w:t>nr</w:t>
      </w:r>
      <w:proofErr w:type="spellEnd"/>
      <w:r w:rsidRPr="00BE742A">
        <w:rPr>
          <w:rFonts w:ascii="Times New Roman" w:hAnsi="Times New Roman" w:cs="Times New Roman"/>
          <w:sz w:val="28"/>
          <w:szCs w:val="28"/>
        </w:rPr>
        <w:t>. 3066/27.01.2022.</w:t>
      </w:r>
    </w:p>
    <w:p w:rsidR="00AB52F5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AB52F5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AB52F5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AB52F5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AB52F5" w:rsidRDefault="00F10D3D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Director</w:t>
      </w:r>
      <w:r w:rsidR="00AB52F5">
        <w:rPr>
          <w:rFonts w:ascii="Times New Roman" w:hAnsi="Times New Roman" w:cs="Times New Roman"/>
          <w:sz w:val="24"/>
          <w:lang w:val="ro-RO"/>
        </w:rPr>
        <w:t>,</w:t>
      </w:r>
    </w:p>
    <w:p w:rsidR="00AB52F5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lang w:val="ro-RO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lang w:val="ro-RO"/>
        </w:rPr>
        <w:t>Tripa</w:t>
      </w:r>
      <w:proofErr w:type="spellEnd"/>
      <w:r>
        <w:rPr>
          <w:rFonts w:ascii="Times New Roman" w:hAnsi="Times New Roman" w:cs="Times New Roman"/>
          <w:sz w:val="24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ro-RO"/>
        </w:rPr>
        <w:t>Louise</w:t>
      </w:r>
      <w:proofErr w:type="spellEnd"/>
      <w:r>
        <w:rPr>
          <w:rFonts w:ascii="Times New Roman" w:hAnsi="Times New Roman" w:cs="Times New Roman"/>
          <w:sz w:val="24"/>
          <w:lang w:val="ro-RO"/>
        </w:rPr>
        <w:t xml:space="preserve"> Gabriel</w:t>
      </w:r>
    </w:p>
    <w:p w:rsidR="00AB52F5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AB52F5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AB52F5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AB52F5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AB52F5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AB52F5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              </w:t>
      </w:r>
      <w:r w:rsidR="00F10D3D">
        <w:rPr>
          <w:rFonts w:ascii="Times New Roman" w:hAnsi="Times New Roman" w:cs="Times New Roman"/>
          <w:sz w:val="24"/>
          <w:lang w:val="ro-RO"/>
        </w:rPr>
        <w:t>Responsabil catedră</w:t>
      </w:r>
      <w:r>
        <w:rPr>
          <w:rFonts w:ascii="Times New Roman" w:hAnsi="Times New Roman" w:cs="Times New Roman"/>
          <w:sz w:val="24"/>
          <w:lang w:val="ro-RO"/>
        </w:rPr>
        <w:t>,</w:t>
      </w:r>
    </w:p>
    <w:p w:rsidR="00AB52F5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Prof. dr. Păunesc</w:t>
      </w:r>
      <w:r w:rsidR="00D4738B">
        <w:rPr>
          <w:rFonts w:ascii="Times New Roman" w:hAnsi="Times New Roman" w:cs="Times New Roman"/>
          <w:sz w:val="24"/>
          <w:lang w:val="ro-RO"/>
        </w:rPr>
        <w:t>u Iuliana</w:t>
      </w:r>
    </w:p>
    <w:p w:rsidR="00B5599E" w:rsidRPr="00F10D3D" w:rsidRDefault="00AB52F5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 </w:t>
      </w:r>
      <w:r w:rsidRPr="00446CE8">
        <w:rPr>
          <w:noProof/>
        </w:rPr>
        <w:drawing>
          <wp:inline distT="0" distB="0" distL="0" distR="0" wp14:anchorId="7D6C8F0A" wp14:editId="48B863B3">
            <wp:extent cx="1181100" cy="279964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668" cy="28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99E" w:rsidRPr="00B5599E" w:rsidRDefault="00B5599E" w:rsidP="00F10D3D">
      <w:pPr>
        <w:spacing w:after="0" w:line="240" w:lineRule="auto"/>
        <w:jc w:val="center"/>
        <w:rPr>
          <w:lang w:val="ro-RO"/>
        </w:rPr>
      </w:pPr>
    </w:p>
    <w:sectPr w:rsidR="00B5599E" w:rsidRPr="00B5599E" w:rsidSect="00B5599E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UysDA1MjExsTAzNDRU0lEKTi0uzszPAykwrAUAv+QkhSwAAAA="/>
  </w:docVars>
  <w:rsids>
    <w:rsidRoot w:val="00D71EDC"/>
    <w:rsid w:val="00270B22"/>
    <w:rsid w:val="002C4D82"/>
    <w:rsid w:val="00403EA1"/>
    <w:rsid w:val="004B04E8"/>
    <w:rsid w:val="005974D0"/>
    <w:rsid w:val="005B4474"/>
    <w:rsid w:val="00676E6A"/>
    <w:rsid w:val="006F53A5"/>
    <w:rsid w:val="00882CF5"/>
    <w:rsid w:val="008E3FD5"/>
    <w:rsid w:val="00935493"/>
    <w:rsid w:val="00AB52F5"/>
    <w:rsid w:val="00B121D0"/>
    <w:rsid w:val="00B5599E"/>
    <w:rsid w:val="00BE742A"/>
    <w:rsid w:val="00D22D64"/>
    <w:rsid w:val="00D37DBB"/>
    <w:rsid w:val="00D4738B"/>
    <w:rsid w:val="00D71EDC"/>
    <w:rsid w:val="00D903B3"/>
    <w:rsid w:val="00E1736F"/>
    <w:rsid w:val="00EF23AA"/>
    <w:rsid w:val="00F1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8AB22"/>
  <w15:docId w15:val="{45307230-8DCB-4D7C-8288-3567A258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5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2022-08-25T09:48:00Z</dcterms:created>
  <dcterms:modified xsi:type="dcterms:W3CDTF">2022-08-25T10:13:00Z</dcterms:modified>
</cp:coreProperties>
</file>