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A7D13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6D4CEDE2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3B4EE8D8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5D478181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1B40264E" w14:textId="77777777"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102EE2">
        <w:rPr>
          <w:rFonts w:ascii="Arial Narrow" w:hAnsi="Arial Narrow" w:cs="Calibri"/>
          <w:bCs/>
          <w:lang w:val="ro-RO"/>
        </w:rPr>
        <w:t>202</w:t>
      </w:r>
      <w:r w:rsidR="00372C38">
        <w:rPr>
          <w:rFonts w:ascii="Arial Narrow" w:hAnsi="Arial Narrow" w:cs="Calibri"/>
          <w:bCs/>
          <w:lang w:val="ro-RO"/>
        </w:rPr>
        <w:t>3</w:t>
      </w:r>
      <w:r w:rsidR="00102EE2">
        <w:rPr>
          <w:rFonts w:ascii="Arial Narrow" w:hAnsi="Arial Narrow" w:cs="Calibri"/>
          <w:bCs/>
          <w:lang w:val="ro-RO"/>
        </w:rPr>
        <w:t>-202</w:t>
      </w:r>
      <w:r w:rsidR="00372C38">
        <w:rPr>
          <w:rFonts w:ascii="Arial Narrow" w:hAnsi="Arial Narrow" w:cs="Calibri"/>
          <w:bCs/>
          <w:lang w:val="ro-RO"/>
        </w:rPr>
        <w:t>4</w:t>
      </w:r>
    </w:p>
    <w:p w14:paraId="070A3C28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2EB27864" w14:textId="77777777"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Prin prezenta, se adevereşte că </w:t>
      </w:r>
      <w:r w:rsidR="00102EE2">
        <w:rPr>
          <w:rFonts w:ascii="Arial Narrow" w:hAnsi="Arial Narrow" w:cs="Calibri"/>
          <w:sz w:val="22"/>
          <w:szCs w:val="22"/>
          <w:lang w:val="ro-RO"/>
        </w:rPr>
        <w:t>doamna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</w:t>
      </w:r>
      <w:r w:rsidR="00102EE2">
        <w:rPr>
          <w:rFonts w:ascii="Arial Narrow" w:hAnsi="Arial Narrow" w:cs="Calibri"/>
          <w:sz w:val="22"/>
          <w:szCs w:val="22"/>
          <w:lang w:val="ro-RO"/>
        </w:rPr>
        <w:t>mnul</w:t>
      </w: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14:paraId="0FC14E1A" w14:textId="77777777"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21 alin. (4, 6)/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angajat pe durata de viabilitate a postului ____________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14:paraId="05DDF0A6" w14:textId="77777777"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372C38">
        <w:rPr>
          <w:rFonts w:ascii="Arial Narrow" w:hAnsi="Arial Narrow" w:cs="Calibri"/>
          <w:b/>
          <w:sz w:val="22"/>
          <w:szCs w:val="22"/>
          <w:lang w:val="ro-RO"/>
        </w:rPr>
        <w:t>3</w:t>
      </w:r>
      <w:r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372C38">
        <w:rPr>
          <w:rFonts w:ascii="Arial Narrow" w:hAnsi="Arial Narrow" w:cs="Calibri"/>
          <w:b/>
          <w:sz w:val="22"/>
          <w:szCs w:val="22"/>
          <w:lang w:val="ro-RO"/>
        </w:rPr>
        <w:t>4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F65A42" w:rsidRPr="00F65A42" w14:paraId="67EF55D1" w14:textId="77777777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14:paraId="2E65C26F" w14:textId="77777777" w:rsidR="00F65A42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UNITATEA</w:t>
            </w:r>
          </w:p>
          <w:p w14:paraId="10E0E3A9" w14:textId="77777777" w:rsidR="003C2064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CU PERSONALITATE JURIDICĂ</w:t>
            </w:r>
          </w:p>
          <w:p w14:paraId="1E8A7AE0" w14:textId="77777777" w:rsidR="003C2064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3A5DC3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debutant cf. art. 21 alin. (4, 6)/ angajat pe durata viabilităţii postului</w:t>
            </w:r>
            <w:r w:rsidR="003C206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4198AADB" w14:textId="0BFC5C5E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conform deciziei I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S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J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A505CE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Hunedoara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18DF7857" w14:textId="77777777"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14:paraId="501860D8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14:paraId="524823FF" w14:textId="77777777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3499CC32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0B3B7CD9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04314CC7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14:paraId="725B2DC1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14:paraId="2EF73F8C" w14:textId="77777777"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14:paraId="5E4DB034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14:paraId="656DACA1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14:paraId="3B84925A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14:paraId="4FC6B57F" w14:textId="77777777" w:rsidTr="003C2064">
        <w:trPr>
          <w:jc w:val="center"/>
        </w:trPr>
        <w:tc>
          <w:tcPr>
            <w:tcW w:w="3028" w:type="dxa"/>
            <w:vAlign w:val="center"/>
          </w:tcPr>
          <w:p w14:paraId="63BC2BE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44EE571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68F594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4460EFC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55DB9037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63386F89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071BC7A5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14:paraId="0FF16F7F" w14:textId="77777777" w:rsidTr="003C2064">
        <w:trPr>
          <w:jc w:val="center"/>
        </w:trPr>
        <w:tc>
          <w:tcPr>
            <w:tcW w:w="3028" w:type="dxa"/>
            <w:vAlign w:val="center"/>
          </w:tcPr>
          <w:p w14:paraId="152D979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111D362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28B335C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7E231BA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23E912B7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3F7FB4B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2145DB0E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14:paraId="0A29A266" w14:textId="77777777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14:paraId="3C4F1296" w14:textId="77777777" w:rsidR="00F65A42" w:rsidRPr="00974A66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74A66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088C7DA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5A67DB59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5D56C769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14:paraId="652CFE6E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14:paraId="7A47CDC3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FADA036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postului</w:t>
      </w:r>
      <w:r w:rsidR="0082497E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catedrei este de .......... ani;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constituirea postului/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structura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 xml:space="preserve"> catedrei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>au fost aprobate în şedinţa C</w:t>
      </w:r>
      <w:r w:rsidRPr="00102EE2">
        <w:rPr>
          <w:rFonts w:ascii="Arial Narrow" w:hAnsi="Arial Narrow" w:cs="Calibri"/>
          <w:sz w:val="22"/>
          <w:szCs w:val="22"/>
          <w:lang w:val="ro-RO"/>
        </w:rPr>
        <w:t>onsiliului de administraţie al unităţii din data de .....................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14:paraId="32E80086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Catedra respectă condiţiile </w:t>
      </w:r>
      <w:r w:rsidR="000815FC" w:rsidRPr="00102EE2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Metodologia – cadru,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OME nr. </w:t>
      </w:r>
      <w:r w:rsidR="00372C38">
        <w:rPr>
          <w:rFonts w:ascii="Arial Narrow" w:hAnsi="Arial Narrow" w:cs="Calibri"/>
          <w:sz w:val="22"/>
          <w:szCs w:val="22"/>
          <w:lang w:val="ro-RO"/>
        </w:rPr>
        <w:t>621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8/</w:t>
      </w:r>
      <w:r w:rsidR="00372C38">
        <w:rPr>
          <w:rFonts w:ascii="Arial Narrow" w:hAnsi="Arial Narrow" w:cs="Calibri"/>
          <w:sz w:val="22"/>
          <w:szCs w:val="22"/>
          <w:lang w:val="ro-RO"/>
        </w:rPr>
        <w:t>09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.11.202</w:t>
      </w:r>
      <w:r w:rsidR="00372C38">
        <w:rPr>
          <w:rFonts w:ascii="Arial Narrow" w:hAnsi="Arial Narrow" w:cs="Calibri"/>
          <w:sz w:val="22"/>
          <w:szCs w:val="22"/>
          <w:lang w:val="ro-RO"/>
        </w:rPr>
        <w:t>2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0968E468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180F2773" w14:textId="77777777" w:rsidR="00AD123A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3A5DC3"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="00372C38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Pr="00102EE2">
        <w:rPr>
          <w:rFonts w:ascii="Arial Narrow" w:hAnsi="Arial Narrow" w:cs="Calibri"/>
          <w:sz w:val="22"/>
          <w:szCs w:val="22"/>
          <w:lang w:val="ro-RO"/>
        </w:rPr>
        <w:t>,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>debutantul cf. art. 21 alin. (4, 6)/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angajatul pe durata de viabilitate a postului,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 avut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 xml:space="preserve"> vechimea: </w:t>
      </w:r>
      <w:r w:rsidRPr="00102EE2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14:paraId="18692D10" w14:textId="77777777"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14:paraId="15F280D4" w14:textId="77777777" w:rsidR="009F60E9" w:rsidRPr="00763560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color w:val="7030A0"/>
          <w:lang w:val="ro-RO"/>
        </w:rPr>
        <w:t>schimbul de posturi</w:t>
      </w:r>
      <w:r w:rsidR="00FA49B8" w:rsidRPr="00102EE2">
        <w:rPr>
          <w:rFonts w:ascii="Arial Narrow" w:hAnsi="Arial Narrow" w:cs="Calibri"/>
          <w:color w:val="7030A0"/>
          <w:lang w:val="ro-RO"/>
        </w:rPr>
        <w:t xml:space="preserve"> </w:t>
      </w:r>
      <w:r w:rsidR="00FA49B8">
        <w:rPr>
          <w:rFonts w:ascii="Arial Narrow" w:hAnsi="Arial Narrow" w:cs="Calibri"/>
          <w:lang w:val="ro-RO"/>
        </w:rPr>
        <w:t>î</w:t>
      </w:r>
      <w:r>
        <w:rPr>
          <w:rFonts w:ascii="Arial Narrow" w:hAnsi="Arial Narrow" w:cs="Calibri"/>
          <w:lang w:val="ro-RO"/>
        </w:rPr>
        <w:t>ntre titulari</w:t>
      </w:r>
      <w:r w:rsidR="003C2064">
        <w:rPr>
          <w:rFonts w:ascii="Arial Narrow" w:hAnsi="Arial Narrow" w:cs="Calibri"/>
          <w:lang w:val="ro-RO"/>
        </w:rPr>
        <w:t>/angajaţi pe durata de viabilitate a postului,</w:t>
      </w:r>
      <w:r>
        <w:rPr>
          <w:rFonts w:ascii="Arial Narrow" w:hAnsi="Arial Narrow" w:cs="Calibri"/>
          <w:lang w:val="ro-RO"/>
        </w:rPr>
        <w:t xml:space="preserve"> prin consimţământ scris</w:t>
      </w:r>
      <w:r w:rsidR="00422B67">
        <w:rPr>
          <w:rFonts w:ascii="Arial Narrow" w:hAnsi="Arial Narrow" w:cs="Calibri"/>
          <w:lang w:val="ro-RO"/>
        </w:rPr>
        <w:t>,</w:t>
      </w:r>
      <w:r w:rsidR="00102EE2">
        <w:rPr>
          <w:rFonts w:ascii="Arial Narrow" w:hAnsi="Arial Narrow" w:cs="Calibri"/>
          <w:lang w:val="ro-RO"/>
        </w:rPr>
        <w:t xml:space="preserve"> </w:t>
      </w:r>
      <w:r w:rsidR="009F60E9" w:rsidRPr="00763560">
        <w:rPr>
          <w:rFonts w:ascii="Arial Narrow" w:hAnsi="Arial Narrow" w:cs="Calibri"/>
          <w:lang w:val="ro-RO"/>
        </w:rPr>
        <w:t>precizăm că titularul</w:t>
      </w:r>
      <w:r w:rsidR="003C2064">
        <w:rPr>
          <w:rFonts w:ascii="Arial Narrow" w:hAnsi="Arial Narrow" w:cs="Calibri"/>
          <w:lang w:val="ro-RO"/>
        </w:rPr>
        <w:t>/angajatul</w:t>
      </w:r>
      <w:r w:rsidR="009F60E9" w:rsidRPr="00763560">
        <w:rPr>
          <w:rFonts w:ascii="Arial Narrow" w:hAnsi="Arial Narrow" w:cs="Calibri"/>
          <w:lang w:val="ro-RO"/>
        </w:rPr>
        <w:t xml:space="preserve"> </w:t>
      </w:r>
      <w:r w:rsidR="00422B67" w:rsidRPr="00102EE2">
        <w:rPr>
          <w:rFonts w:ascii="Arial Narrow" w:hAnsi="Arial Narrow" w:cs="Calibri"/>
          <w:b/>
          <w:color w:val="7030A0"/>
          <w:lang w:val="ro-RO"/>
        </w:rPr>
        <w:t>NU</w:t>
      </w:r>
      <w:r w:rsidR="00422B67">
        <w:rPr>
          <w:rFonts w:ascii="Arial Narrow" w:hAnsi="Arial Narrow" w:cs="Calibri"/>
          <w:lang w:val="ro-RO"/>
        </w:rPr>
        <w:t xml:space="preserve">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</w:t>
      </w:r>
      <w:r w:rsidR="003C2064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372C38">
        <w:rPr>
          <w:rFonts w:ascii="Arial Narrow" w:hAnsi="Arial Narrow"/>
          <w:b/>
          <w:sz w:val="22"/>
          <w:szCs w:val="22"/>
          <w:lang w:val="ro-RO" w:eastAsia="ro-RO"/>
        </w:rPr>
        <w:t>4</w:t>
      </w:r>
      <w:r w:rsidR="00422B67">
        <w:rPr>
          <w:rFonts w:ascii="Arial Narrow" w:hAnsi="Arial Narrow"/>
          <w:sz w:val="22"/>
          <w:szCs w:val="22"/>
          <w:lang w:val="ro-RO" w:eastAsia="ro-RO"/>
        </w:rPr>
        <w:t>.</w:t>
      </w:r>
    </w:p>
    <w:p w14:paraId="1344F978" w14:textId="77777777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b/>
          <w:bCs/>
          <w:lang w:val="ro-RO"/>
        </w:rPr>
      </w:pPr>
    </w:p>
    <w:p w14:paraId="582329C3" w14:textId="77777777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Pr="00102EE2">
        <w:rPr>
          <w:rFonts w:ascii="Arial Narrow" w:hAnsi="Arial Narrow" w:cs="Calibri"/>
          <w:i/>
          <w:iCs/>
          <w:sz w:val="22"/>
          <w:szCs w:val="22"/>
          <w:lang w:val="ro-RO"/>
        </w:rPr>
        <w:t>consiliul de administraţie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al unităţii, certificăm faptul că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/angajatul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cauză</w:t>
      </w: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102EE2">
        <w:rPr>
          <w:rFonts w:ascii="Arial Narrow" w:hAnsi="Arial Narrow" w:cs="Calibri"/>
          <w:sz w:val="22"/>
          <w:szCs w:val="22"/>
          <w:lang w:val="ro-RO"/>
        </w:rPr>
        <w:t xml:space="preserve"> în anul şcolar 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202</w:t>
      </w:r>
      <w:r w:rsidR="00372C38">
        <w:rPr>
          <w:rFonts w:ascii="Arial Narrow" w:hAnsi="Arial Narrow" w:cs="Calibri"/>
          <w:sz w:val="22"/>
          <w:szCs w:val="22"/>
          <w:lang w:val="ro-RO"/>
        </w:rPr>
        <w:t>3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-202</w:t>
      </w:r>
      <w:r w:rsidR="00372C38">
        <w:rPr>
          <w:rFonts w:ascii="Arial Narrow" w:hAnsi="Arial Narrow" w:cs="Calibri"/>
          <w:sz w:val="22"/>
          <w:szCs w:val="22"/>
          <w:lang w:val="ro-RO"/>
        </w:rPr>
        <w:t>4</w:t>
      </w:r>
      <w:r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58060E62" w14:textId="77777777"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14:paraId="7B6298B2" w14:textId="77777777" w:rsidR="009F60E9" w:rsidRPr="00102EE2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Pentru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situaţia de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restrângere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d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ata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şedinţei Consiliului </w:t>
      </w:r>
      <w:r w:rsidR="007426B5" w:rsidRPr="00102EE2">
        <w:rPr>
          <w:rFonts w:ascii="Arial Narrow" w:hAnsi="Arial Narrow" w:cs="Calibri"/>
          <w:sz w:val="22"/>
          <w:szCs w:val="22"/>
          <w:lang w:val="ro-RO"/>
        </w:rPr>
        <w:t>de administraţie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în care s-au discutat </w:t>
      </w:r>
      <w:r w:rsidR="009F60E9" w:rsidRPr="00102EE2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14:paraId="1088CF5D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6B87EF6F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precizăm </w:t>
      </w:r>
      <w:r w:rsidRPr="00102EE2">
        <w:rPr>
          <w:rFonts w:ascii="Arial Narrow" w:hAnsi="Arial Narrow" w:cs="Calibri"/>
          <w:color w:val="7030A0"/>
          <w:sz w:val="22"/>
          <w:szCs w:val="22"/>
          <w:lang w:val="ro-RO"/>
        </w:rPr>
        <w:t xml:space="preserve">motivele </w:t>
      </w:r>
      <w:r w:rsidRPr="00102EE2">
        <w:rPr>
          <w:rFonts w:ascii="Arial Narrow" w:hAnsi="Arial Narrow" w:cs="Calibri"/>
          <w:sz w:val="22"/>
          <w:szCs w:val="22"/>
          <w:lang w:val="ro-RO"/>
        </w:rPr>
        <w:t>pentru care postul</w:t>
      </w:r>
      <w:r w:rsidR="00CF0DB0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>/ catedra au ajuns în această situaţie:</w:t>
      </w:r>
    </w:p>
    <w:p w14:paraId="58F96E8F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.........................</w:t>
      </w:r>
    </w:p>
    <w:p w14:paraId="741339E4" w14:textId="77777777"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14:paraId="20A0C6C8" w14:textId="77777777" w:rsidR="009F60E9" w:rsidRPr="00102EE2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</w:t>
      </w:r>
      <w:r w:rsidR="00EC6EEC">
        <w:rPr>
          <w:rFonts w:ascii="Arial Narrow" w:hAnsi="Arial Narrow" w:cs="Calibri"/>
          <w:b/>
          <w:sz w:val="22"/>
          <w:szCs w:val="22"/>
          <w:lang w:val="ro-RO"/>
        </w:rPr>
        <w:t>a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de mobilitate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14:paraId="52F6B04F" w14:textId="77777777" w:rsidR="00AD123A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14:paraId="5CD6B5BE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14:paraId="34071B35" w14:textId="77777777"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>pretransfer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 xml:space="preserve"> consimţit între unităţile de învăţământ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>;</w:t>
      </w:r>
    </w:p>
    <w:p w14:paraId="0FAB8A49" w14:textId="77777777" w:rsidR="003A5DC3" w:rsidRPr="003A5DC3" w:rsidRDefault="003A5DC3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pretransfer la cerere;</w:t>
      </w:r>
    </w:p>
    <w:p w14:paraId="42E4D7AE" w14:textId="77777777"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pretransfer 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>consimţit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 xml:space="preserve"> prin schimb de posturi;</w:t>
      </w:r>
    </w:p>
    <w:p w14:paraId="6032FAC9" w14:textId="77777777" w:rsidR="003C2064" w:rsidRPr="003A5DC3" w:rsidRDefault="003C2064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modificarea repartizării personalului didactic de predare angajat pe durata de viabilitate a postului;</w:t>
      </w:r>
    </w:p>
    <w:p w14:paraId="1ECBE34A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detaş</w:t>
      </w:r>
      <w:r w:rsidR="00FA49B8" w:rsidRPr="003A5DC3">
        <w:rPr>
          <w:rFonts w:ascii="Arial Narrow" w:hAnsi="Arial Narrow" w:cs="Calibri"/>
          <w:lang w:val="ro-RO"/>
        </w:rPr>
        <w:t>are în interesul învăţământului;</w:t>
      </w:r>
    </w:p>
    <w:p w14:paraId="0EDB4170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>detaşare la cerere;</w:t>
      </w:r>
    </w:p>
    <w:p w14:paraId="0C6A17F8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14:paraId="5D2633FF" w14:textId="77777777"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14:paraId="1DA5B29A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78C1862C" w14:textId="77777777" w:rsidR="00220F61" w:rsidRPr="00EC6EEC" w:rsidRDefault="00220F61" w:rsidP="00FE6BC9">
      <w:pPr>
        <w:jc w:val="center"/>
        <w:rPr>
          <w:rFonts w:ascii="Arial Narrow" w:hAnsi="Arial Narrow" w:cs="Calibri"/>
          <w:bCs/>
          <w:lang w:val="ro-RO"/>
        </w:rPr>
      </w:pPr>
    </w:p>
    <w:p w14:paraId="33454A16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0437EA77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14:paraId="702A7ABE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EC6EEC">
      <w:headerReference w:type="default" r:id="rId7"/>
      <w:footerReference w:type="default" r:id="rId8"/>
      <w:pgSz w:w="11906" w:h="16838"/>
      <w:pgMar w:top="709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A21546" w14:textId="77777777" w:rsidR="00A1495A" w:rsidRDefault="00A1495A">
      <w:r>
        <w:separator/>
      </w:r>
    </w:p>
  </w:endnote>
  <w:endnote w:type="continuationSeparator" w:id="0">
    <w:p w14:paraId="10FDD1C2" w14:textId="77777777" w:rsidR="00A1495A" w:rsidRDefault="00A14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3EB6B" w14:textId="77777777" w:rsidR="00CC7CBE" w:rsidRPr="00210151" w:rsidRDefault="00377BB3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502EE8" wp14:editId="5A2476BC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5FDFCE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/debutant/angajat pe durata de viabilitate a postului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0E435F" w14:textId="77777777" w:rsidR="00A1495A" w:rsidRDefault="00A1495A">
      <w:r>
        <w:separator/>
      </w:r>
    </w:p>
  </w:footnote>
  <w:footnote w:type="continuationSeparator" w:id="0">
    <w:p w14:paraId="5A23B8C1" w14:textId="77777777" w:rsidR="00A1495A" w:rsidRDefault="00A14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B7C9B" w14:textId="77777777" w:rsidR="00FA49B8" w:rsidRPr="008F6236" w:rsidRDefault="00FA49B8" w:rsidP="007B6F62">
    <w:pPr>
      <w:rPr>
        <w:rFonts w:ascii="Arial Narrow" w:hAnsi="Arial Narrow"/>
        <w:b/>
        <w:sz w:val="16"/>
        <w:szCs w:val="16"/>
        <w:lang w:val="ro-RO"/>
      </w:rPr>
    </w:pPr>
    <w:r w:rsidRPr="008F6236">
      <w:rPr>
        <w:rFonts w:ascii="Arial Narrow" w:hAnsi="Arial Narrow"/>
        <w:sz w:val="16"/>
        <w:szCs w:val="16"/>
        <w:lang w:val="ro-RO"/>
      </w:rPr>
      <w:t>Unitatea de învăţământ cu personalitate juridică</w:t>
    </w:r>
  </w:p>
  <w:p w14:paraId="7C2825C4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14:paraId="2B3DB9C7" w14:textId="77777777"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hyphenationZone w:val="425"/>
  <w:doNotHyphenateCaps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4DAB"/>
    <w:rsid w:val="00035E29"/>
    <w:rsid w:val="0004024E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02EE2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0D86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2C38"/>
    <w:rsid w:val="00377BB3"/>
    <w:rsid w:val="00383686"/>
    <w:rsid w:val="0039008C"/>
    <w:rsid w:val="003A4C04"/>
    <w:rsid w:val="003A5DC3"/>
    <w:rsid w:val="003A6312"/>
    <w:rsid w:val="003A7055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93E7F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7F2AD2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76102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6236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29FD"/>
    <w:rsid w:val="00974A66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495A"/>
    <w:rsid w:val="00A1792F"/>
    <w:rsid w:val="00A24473"/>
    <w:rsid w:val="00A26162"/>
    <w:rsid w:val="00A31CBC"/>
    <w:rsid w:val="00A3549E"/>
    <w:rsid w:val="00A37951"/>
    <w:rsid w:val="00A4160B"/>
    <w:rsid w:val="00A505CE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C6EEC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AC7592"/>
  <w15:docId w15:val="{1CB6DF05-52EF-442C-B5CB-FC0F4455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2022</cp:keywords>
  <cp:lastModifiedBy>User1</cp:lastModifiedBy>
  <cp:revision>3</cp:revision>
  <cp:lastPrinted>2019-01-18T07:30:00Z</cp:lastPrinted>
  <dcterms:created xsi:type="dcterms:W3CDTF">2023-03-03T11:32:00Z</dcterms:created>
  <dcterms:modified xsi:type="dcterms:W3CDTF">2023-03-03T11:33:00Z</dcterms:modified>
</cp:coreProperties>
</file>