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Holocaustului-27 ianuarie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5717D62" w14:textId="6A5D1445" w:rsidR="00A357E4" w:rsidRPr="00544E3A" w:rsidRDefault="00544E3A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44E3A">
              <w:rPr>
                <w:rFonts w:ascii="Times New Roman" w:hAnsi="Times New Roman"/>
                <w:bCs/>
                <w:sz w:val="24"/>
                <w:szCs w:val="24"/>
              </w:rPr>
              <w:t xml:space="preserve">Dezbatere-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Holocaustul  și negarea acestuia</w:t>
            </w:r>
          </w:p>
        </w:tc>
        <w:tc>
          <w:tcPr>
            <w:tcW w:w="2409" w:type="dxa"/>
          </w:tcPr>
          <w:p w14:paraId="4CF71F4B" w14:textId="77777777" w:rsidR="003A4E08" w:rsidRPr="003A4E08" w:rsidRDefault="003A4E08" w:rsidP="003A4E0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E08">
              <w:rPr>
                <w:rFonts w:ascii="Times New Roman" w:hAnsi="Times New Roman"/>
                <w:bCs/>
                <w:sz w:val="24"/>
                <w:szCs w:val="24"/>
              </w:rPr>
              <w:t>Liceul Tehnologic</w:t>
            </w:r>
          </w:p>
          <w:p w14:paraId="0DE3D42C" w14:textId="1D49A6EF" w:rsidR="00A357E4" w:rsidRPr="003A4E08" w:rsidRDefault="00171D8E" w:rsidP="003A4E0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„</w:t>
            </w:r>
            <w:r w:rsidR="003A4E08" w:rsidRPr="003A4E08">
              <w:rPr>
                <w:rFonts w:ascii="Times New Roman" w:hAnsi="Times New Roman"/>
                <w:bCs/>
                <w:sz w:val="24"/>
                <w:szCs w:val="24"/>
              </w:rPr>
              <w:t>Mihai Viteazu” Vulcan</w:t>
            </w:r>
          </w:p>
        </w:tc>
        <w:tc>
          <w:tcPr>
            <w:tcW w:w="1560" w:type="dxa"/>
          </w:tcPr>
          <w:p w14:paraId="784F5EF8" w14:textId="7ABB9B87" w:rsidR="00A357E4" w:rsidRPr="003A4E08" w:rsidRDefault="003A4E08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E08">
              <w:rPr>
                <w:rFonts w:ascii="Times New Roman" w:hAnsi="Times New Roman"/>
                <w:bCs/>
                <w:sz w:val="24"/>
                <w:szCs w:val="24"/>
              </w:rPr>
              <w:t>Kos Maria Daniela</w:t>
            </w:r>
          </w:p>
        </w:tc>
        <w:tc>
          <w:tcPr>
            <w:tcW w:w="992" w:type="dxa"/>
          </w:tcPr>
          <w:p w14:paraId="17FB38C5" w14:textId="6C6C2970" w:rsidR="00A357E4" w:rsidRPr="00544E3A" w:rsidRDefault="00544E3A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44E3A">
              <w:rPr>
                <w:rFonts w:ascii="Times New Roman" w:hAnsi="Times New Roman"/>
                <w:bCs/>
                <w:sz w:val="24"/>
                <w:szCs w:val="24"/>
              </w:rPr>
              <w:t>a XI-a A</w:t>
            </w:r>
          </w:p>
        </w:tc>
        <w:tc>
          <w:tcPr>
            <w:tcW w:w="1276" w:type="dxa"/>
          </w:tcPr>
          <w:p w14:paraId="1BBDADF8" w14:textId="54730677" w:rsidR="00A357E4" w:rsidRPr="00895028" w:rsidRDefault="00176D61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50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0AD05F1E" w14:textId="77777777" w:rsidR="003A4E08" w:rsidRPr="003A4E08" w:rsidRDefault="003A4E08" w:rsidP="003A4E0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E08">
              <w:rPr>
                <w:rFonts w:ascii="Times New Roman" w:hAnsi="Times New Roman"/>
                <w:bCs/>
                <w:sz w:val="24"/>
                <w:szCs w:val="24"/>
              </w:rPr>
              <w:t>CDI- Liceul Tehnologic</w:t>
            </w:r>
          </w:p>
          <w:p w14:paraId="56C7B2BF" w14:textId="1AB12729" w:rsidR="00A357E4" w:rsidRDefault="00171D8E" w:rsidP="003A4E0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„</w:t>
            </w:r>
            <w:r w:rsidR="003A4E08" w:rsidRPr="003A4E08">
              <w:rPr>
                <w:rFonts w:ascii="Times New Roman" w:hAnsi="Times New Roman"/>
                <w:bCs/>
                <w:sz w:val="24"/>
                <w:szCs w:val="24"/>
              </w:rPr>
              <w:t>Mihai Viteazu” Vulcan</w:t>
            </w:r>
          </w:p>
        </w:tc>
        <w:tc>
          <w:tcPr>
            <w:tcW w:w="1276" w:type="dxa"/>
          </w:tcPr>
          <w:p w14:paraId="4621374E" w14:textId="251EF25C" w:rsidR="00A357E4" w:rsidRDefault="003A4E08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03539716" w14:textId="17E6C6E9" w:rsidR="00A357E4" w:rsidRPr="00544E3A" w:rsidRDefault="00544E3A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44E3A">
              <w:rPr>
                <w:rFonts w:ascii="Times New Roman" w:hAnsi="Times New Roman"/>
                <w:bCs/>
                <w:sz w:val="24"/>
                <w:szCs w:val="24"/>
              </w:rPr>
              <w:t>Interes ridicat din partea elevilor pentru tema dezbătută</w:t>
            </w:r>
          </w:p>
        </w:tc>
      </w:tr>
      <w:tr w:rsidR="003A4E08" w14:paraId="2F9A5588" w14:textId="77777777" w:rsidTr="009842F3">
        <w:tc>
          <w:tcPr>
            <w:tcW w:w="4957" w:type="dxa"/>
          </w:tcPr>
          <w:p w14:paraId="4BC196B8" w14:textId="5CCCB4E9" w:rsidR="003A4E08" w:rsidRPr="003A4E08" w:rsidRDefault="003A4E08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E08">
              <w:rPr>
                <w:rFonts w:ascii="Times New Roman" w:hAnsi="Times New Roman"/>
                <w:bCs/>
                <w:sz w:val="24"/>
                <w:szCs w:val="24"/>
              </w:rPr>
              <w:t>Masă rotundă- Exterminarea evreilor în cel de-al doilea război mondial</w:t>
            </w:r>
          </w:p>
        </w:tc>
        <w:tc>
          <w:tcPr>
            <w:tcW w:w="2409" w:type="dxa"/>
          </w:tcPr>
          <w:p w14:paraId="53A35017" w14:textId="77777777" w:rsidR="003A4E08" w:rsidRPr="003A4E08" w:rsidRDefault="003A4E08" w:rsidP="003A4E08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E08">
              <w:rPr>
                <w:rFonts w:ascii="Times New Roman" w:hAnsi="Times New Roman"/>
                <w:bCs/>
                <w:sz w:val="24"/>
                <w:szCs w:val="24"/>
              </w:rPr>
              <w:t>Liceul Tehnologic</w:t>
            </w:r>
          </w:p>
          <w:p w14:paraId="5CBFE703" w14:textId="2AED785F" w:rsidR="003A4E08" w:rsidRDefault="00171D8E" w:rsidP="003A4E0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„</w:t>
            </w:r>
            <w:r w:rsidR="003A4E08" w:rsidRPr="003A4E08">
              <w:rPr>
                <w:rFonts w:ascii="Times New Roman" w:hAnsi="Times New Roman"/>
                <w:bCs/>
                <w:sz w:val="24"/>
                <w:szCs w:val="24"/>
              </w:rPr>
              <w:t>Mihai Viteazu” Vulcan</w:t>
            </w:r>
          </w:p>
        </w:tc>
        <w:tc>
          <w:tcPr>
            <w:tcW w:w="1560" w:type="dxa"/>
          </w:tcPr>
          <w:p w14:paraId="490E3395" w14:textId="07865BCD" w:rsidR="003A4E08" w:rsidRPr="003A4E08" w:rsidRDefault="003A4E08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E08">
              <w:rPr>
                <w:rFonts w:ascii="Times New Roman" w:hAnsi="Times New Roman"/>
                <w:bCs/>
                <w:sz w:val="24"/>
                <w:szCs w:val="24"/>
              </w:rPr>
              <w:t>Ulari Daria</w:t>
            </w:r>
            <w:r w:rsidR="000E29E6">
              <w:rPr>
                <w:rFonts w:ascii="Times New Roman" w:hAnsi="Times New Roman"/>
                <w:bCs/>
                <w:sz w:val="24"/>
                <w:szCs w:val="24"/>
              </w:rPr>
              <w:t xml:space="preserve"> Nicoleta</w:t>
            </w:r>
          </w:p>
        </w:tc>
        <w:tc>
          <w:tcPr>
            <w:tcW w:w="992" w:type="dxa"/>
          </w:tcPr>
          <w:p w14:paraId="40DDBEA2" w14:textId="0A4548C0" w:rsidR="003A4E08" w:rsidRPr="003A4E08" w:rsidRDefault="003A4E08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E08">
              <w:rPr>
                <w:rFonts w:ascii="Times New Roman" w:hAnsi="Times New Roman"/>
                <w:bCs/>
                <w:sz w:val="24"/>
                <w:szCs w:val="24"/>
              </w:rPr>
              <w:t>a XI-a D</w:t>
            </w:r>
          </w:p>
        </w:tc>
        <w:tc>
          <w:tcPr>
            <w:tcW w:w="1276" w:type="dxa"/>
          </w:tcPr>
          <w:p w14:paraId="15E72F16" w14:textId="215DC36D" w:rsidR="003A4E08" w:rsidRPr="003A4E08" w:rsidRDefault="003A4E08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E08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1A562CA4" w14:textId="77777777" w:rsidR="00482DE0" w:rsidRPr="00482DE0" w:rsidRDefault="00482DE0" w:rsidP="00482DE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82DE0">
              <w:rPr>
                <w:rFonts w:ascii="Times New Roman" w:hAnsi="Times New Roman"/>
                <w:bCs/>
                <w:sz w:val="24"/>
                <w:szCs w:val="24"/>
              </w:rPr>
              <w:t>CDI- Liceul Tehnologic</w:t>
            </w:r>
          </w:p>
          <w:p w14:paraId="6106177D" w14:textId="16417519" w:rsidR="003A4E08" w:rsidRDefault="00171D8E" w:rsidP="00482DE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„</w:t>
            </w:r>
            <w:r w:rsidR="00482DE0" w:rsidRPr="00482DE0">
              <w:rPr>
                <w:rFonts w:ascii="Times New Roman" w:hAnsi="Times New Roman"/>
                <w:bCs/>
                <w:sz w:val="24"/>
                <w:szCs w:val="24"/>
              </w:rPr>
              <w:t>Mihai Viteazu” Vulcan</w:t>
            </w:r>
          </w:p>
        </w:tc>
        <w:tc>
          <w:tcPr>
            <w:tcW w:w="1276" w:type="dxa"/>
          </w:tcPr>
          <w:p w14:paraId="41BFEE9A" w14:textId="2F446B05" w:rsidR="003A4E08" w:rsidRDefault="003A4E08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7B315BC4" w14:textId="78E71691" w:rsidR="003A4E08" w:rsidRPr="00930E81" w:rsidRDefault="00930E81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Implicarea </w:t>
            </w:r>
            <w:r w:rsidR="00FF176B">
              <w:rPr>
                <w:rFonts w:ascii="Times New Roman" w:hAnsi="Times New Roman"/>
                <w:bCs/>
                <w:sz w:val="24"/>
                <w:szCs w:val="24"/>
              </w:rPr>
              <w:t>activă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a elevilor în discuții.</w:t>
            </w:r>
          </w:p>
        </w:tc>
      </w:tr>
    </w:tbl>
    <w:p w14:paraId="0B06D845" w14:textId="487C6E23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89A0410" w14:textId="4E1A88E6" w:rsidR="000E29E6" w:rsidRDefault="000E29E6" w:rsidP="00171D8E">
      <w:pPr>
        <w:spacing w:after="0" w:line="360" w:lineRule="auto"/>
        <w:ind w:left="5040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Kos Maria Daniela</w:t>
      </w:r>
    </w:p>
    <w:p w14:paraId="6B02C2C2" w14:textId="00BDB262" w:rsidR="000E29E6" w:rsidRDefault="00171D8E" w:rsidP="00171D8E">
      <w:pPr>
        <w:spacing w:after="0" w:line="360" w:lineRule="auto"/>
        <w:ind w:left="5040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="000E29E6">
        <w:rPr>
          <w:rFonts w:ascii="Times New Roman" w:hAnsi="Times New Roman"/>
          <w:b/>
          <w:bCs/>
          <w:sz w:val="24"/>
          <w:szCs w:val="24"/>
        </w:rPr>
        <w:t>Prof. Ulari Daria Nicoleta</w:t>
      </w:r>
    </w:p>
    <w:sectPr w:rsidR="000E29E6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87F1D" w14:textId="77777777" w:rsidR="00A576F3" w:rsidRDefault="00A576F3" w:rsidP="00FE1A9A">
      <w:pPr>
        <w:spacing w:after="0" w:line="240" w:lineRule="auto"/>
      </w:pPr>
      <w:r>
        <w:separator/>
      </w:r>
    </w:p>
  </w:endnote>
  <w:endnote w:type="continuationSeparator" w:id="0">
    <w:p w14:paraId="6C315C33" w14:textId="77777777" w:rsidR="00A576F3" w:rsidRDefault="00A576F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A576F3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B6189" w14:textId="77777777" w:rsidR="00A576F3" w:rsidRDefault="00A576F3" w:rsidP="00FE1A9A">
      <w:pPr>
        <w:spacing w:after="0" w:line="240" w:lineRule="auto"/>
      </w:pPr>
      <w:r>
        <w:separator/>
      </w:r>
    </w:p>
  </w:footnote>
  <w:footnote w:type="continuationSeparator" w:id="0">
    <w:p w14:paraId="07FFBA7D" w14:textId="77777777" w:rsidR="00A576F3" w:rsidRDefault="00A576F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4CB9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9E6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1D8E"/>
    <w:rsid w:val="00172C02"/>
    <w:rsid w:val="00172DA7"/>
    <w:rsid w:val="00176D61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1C0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2627D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4E08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532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323"/>
    <w:rsid w:val="00457769"/>
    <w:rsid w:val="00457BE7"/>
    <w:rsid w:val="0046194E"/>
    <w:rsid w:val="00472C59"/>
    <w:rsid w:val="004752E8"/>
    <w:rsid w:val="00481BA5"/>
    <w:rsid w:val="00482DE0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44E3A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018BB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57B4E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5028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0E81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576F3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625CA"/>
    <w:rsid w:val="00B71348"/>
    <w:rsid w:val="00B73739"/>
    <w:rsid w:val="00B73CA1"/>
    <w:rsid w:val="00B776F3"/>
    <w:rsid w:val="00B863CE"/>
    <w:rsid w:val="00B95B6E"/>
    <w:rsid w:val="00B95D57"/>
    <w:rsid w:val="00BA7DDF"/>
    <w:rsid w:val="00BB5F9D"/>
    <w:rsid w:val="00BB7650"/>
    <w:rsid w:val="00BC02B9"/>
    <w:rsid w:val="00BC288C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D79D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176B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80D76-57D2-4EE6-B4F8-79E69D9C3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961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user</cp:lastModifiedBy>
  <cp:revision>6</cp:revision>
  <cp:lastPrinted>2025-02-28T06:34:00Z</cp:lastPrinted>
  <dcterms:created xsi:type="dcterms:W3CDTF">2025-02-28T06:41:00Z</dcterms:created>
  <dcterms:modified xsi:type="dcterms:W3CDTF">2025-02-28T06:49:00Z</dcterms:modified>
</cp:coreProperties>
</file>