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C6354F" w14:textId="0FD32160" w:rsidR="006C07C4" w:rsidRDefault="006C07C4" w:rsidP="00CC48E7">
      <w:pPr>
        <w:spacing w:after="0" w:line="240" w:lineRule="auto"/>
        <w:rPr>
          <w:rFonts w:ascii="Times New Roman" w:hAnsi="Times New Roman"/>
          <w:b/>
          <w:bCs/>
          <w:iCs/>
          <w:color w:val="000000"/>
          <w:sz w:val="24"/>
          <w:szCs w:val="24"/>
          <w:lang w:val="ro-RO"/>
        </w:rPr>
      </w:pPr>
    </w:p>
    <w:p w14:paraId="67508E30" w14:textId="77777777" w:rsidR="00141765" w:rsidRDefault="00141765" w:rsidP="00141765">
      <w:pPr>
        <w:spacing w:after="0" w:line="36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4F39896F" w14:textId="5EF64AB8" w:rsidR="00141765" w:rsidRDefault="000120BF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ANEXA </w:t>
      </w:r>
      <w:r w:rsidR="00A357E4">
        <w:rPr>
          <w:rFonts w:ascii="Times New Roman" w:hAnsi="Times New Roman"/>
          <w:b/>
          <w:bCs/>
          <w:sz w:val="24"/>
          <w:szCs w:val="24"/>
        </w:rPr>
        <w:t>1</w:t>
      </w:r>
    </w:p>
    <w:p w14:paraId="54B15F15" w14:textId="0DA514CD" w:rsidR="00CA764A" w:rsidRPr="002737A4" w:rsidRDefault="00A357E4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 w:rsidRPr="002737A4">
        <w:rPr>
          <w:rFonts w:ascii="Times New Roman" w:hAnsi="Times New Roman"/>
          <w:b/>
          <w:bCs/>
          <w:sz w:val="24"/>
          <w:szCs w:val="24"/>
        </w:rPr>
        <w:t xml:space="preserve">Centralizarea activităților desfășurate cu prilejul </w:t>
      </w:r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>Zilei Naționale de Comemorare a Victimelor Holocaustului</w:t>
      </w:r>
      <w:r w:rsidRPr="002737A4">
        <w:rPr>
          <w:rFonts w:ascii="Times New Roman" w:hAnsi="Times New Roman"/>
          <w:b/>
          <w:bCs/>
          <w:sz w:val="24"/>
          <w:szCs w:val="24"/>
        </w:rPr>
        <w:t>-9 octombrie 202</w:t>
      </w:r>
      <w:r w:rsidR="003D0D6D">
        <w:rPr>
          <w:rFonts w:ascii="Times New Roman" w:hAnsi="Times New Roman"/>
          <w:b/>
          <w:bCs/>
          <w:sz w:val="24"/>
          <w:szCs w:val="24"/>
        </w:rPr>
        <w:t>5</w:t>
      </w:r>
    </w:p>
    <w:p w14:paraId="388AE4D2" w14:textId="77777777" w:rsidR="00CA764A" w:rsidRDefault="00CA764A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57"/>
        <w:gridCol w:w="2409"/>
        <w:gridCol w:w="1560"/>
        <w:gridCol w:w="992"/>
        <w:gridCol w:w="1276"/>
        <w:gridCol w:w="1276"/>
        <w:gridCol w:w="2693"/>
      </w:tblGrid>
      <w:tr w:rsidR="00551300" w14:paraId="512E7705" w14:textId="7C7B1FA3" w:rsidTr="00551300">
        <w:tc>
          <w:tcPr>
            <w:tcW w:w="4957" w:type="dxa"/>
          </w:tcPr>
          <w:p w14:paraId="242F86C4" w14:textId="00BF9764" w:rsidR="00551300" w:rsidRPr="00CA764A" w:rsidRDefault="00551300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Tipul de activități organizate (simpozioane, mese rotunde, expoziții, vizionări de filme, întâlniri cu supraviețuitori, vizite la obiective relevanteetc.)</w:t>
            </w:r>
          </w:p>
        </w:tc>
        <w:tc>
          <w:tcPr>
            <w:tcW w:w="2409" w:type="dxa"/>
          </w:tcPr>
          <w:p w14:paraId="4E51DEA6" w14:textId="59388245" w:rsidR="00551300" w:rsidRPr="00CA764A" w:rsidRDefault="00551300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Unitatea de învățământ</w:t>
            </w:r>
          </w:p>
        </w:tc>
        <w:tc>
          <w:tcPr>
            <w:tcW w:w="1560" w:type="dxa"/>
          </w:tcPr>
          <w:p w14:paraId="35D77127" w14:textId="17C8A9B4" w:rsidR="00551300" w:rsidRPr="00CA764A" w:rsidRDefault="00551300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Profesor</w:t>
            </w:r>
          </w:p>
        </w:tc>
        <w:tc>
          <w:tcPr>
            <w:tcW w:w="992" w:type="dxa"/>
          </w:tcPr>
          <w:p w14:paraId="251CBFC2" w14:textId="08CBB540" w:rsidR="00551300" w:rsidRPr="00CA764A" w:rsidRDefault="00551300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Număr clase</w:t>
            </w:r>
          </w:p>
        </w:tc>
        <w:tc>
          <w:tcPr>
            <w:tcW w:w="1276" w:type="dxa"/>
          </w:tcPr>
          <w:p w14:paraId="5AF5401B" w14:textId="550ED442" w:rsidR="00551300" w:rsidRPr="00CA764A" w:rsidRDefault="00551300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Număr de elevi</w:t>
            </w:r>
          </w:p>
        </w:tc>
        <w:tc>
          <w:tcPr>
            <w:tcW w:w="1276" w:type="dxa"/>
          </w:tcPr>
          <w:p w14:paraId="2C97A8AB" w14:textId="46B79F97" w:rsidR="00551300" w:rsidRPr="00CA764A" w:rsidRDefault="00551300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Parteneri, ONG-uri etc</w:t>
            </w:r>
          </w:p>
        </w:tc>
        <w:tc>
          <w:tcPr>
            <w:tcW w:w="2693" w:type="dxa"/>
          </w:tcPr>
          <w:p w14:paraId="1A799B11" w14:textId="608C28E8" w:rsidR="00551300" w:rsidRDefault="00551300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Obsevații (bune practice, deficiențe etc.)</w:t>
            </w:r>
          </w:p>
        </w:tc>
      </w:tr>
      <w:tr w:rsidR="00551300" w14:paraId="15E34490" w14:textId="463E8F8D" w:rsidTr="00551300">
        <w:tc>
          <w:tcPr>
            <w:tcW w:w="4957" w:type="dxa"/>
          </w:tcPr>
          <w:p w14:paraId="7E98DEEB" w14:textId="77777777" w:rsidR="00551300" w:rsidRDefault="00551300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409" w:type="dxa"/>
          </w:tcPr>
          <w:p w14:paraId="49ACD0FC" w14:textId="77777777" w:rsidR="00551300" w:rsidRDefault="00551300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560" w:type="dxa"/>
          </w:tcPr>
          <w:p w14:paraId="05DA37E1" w14:textId="77777777" w:rsidR="00551300" w:rsidRDefault="00551300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992" w:type="dxa"/>
          </w:tcPr>
          <w:p w14:paraId="1F9E6E89" w14:textId="77777777" w:rsidR="00551300" w:rsidRDefault="00551300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</w:tcPr>
          <w:p w14:paraId="1C032F4D" w14:textId="77777777" w:rsidR="00551300" w:rsidRDefault="00551300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</w:tcPr>
          <w:p w14:paraId="758BF92E" w14:textId="77777777" w:rsidR="00551300" w:rsidRDefault="00551300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693" w:type="dxa"/>
          </w:tcPr>
          <w:p w14:paraId="6915ECC9" w14:textId="77777777" w:rsidR="00551300" w:rsidRDefault="00551300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</w:tbl>
    <w:p w14:paraId="10EF300C" w14:textId="77777777" w:rsidR="000622F1" w:rsidRDefault="000622F1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1012A93B" w14:textId="7D097583" w:rsidR="000622F1" w:rsidRDefault="000120BF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ANEXA </w:t>
      </w:r>
      <w:r w:rsidR="00A357E4">
        <w:rPr>
          <w:rFonts w:ascii="Times New Roman" w:hAnsi="Times New Roman"/>
          <w:b/>
          <w:bCs/>
          <w:sz w:val="24"/>
          <w:szCs w:val="24"/>
        </w:rPr>
        <w:t>2</w:t>
      </w:r>
    </w:p>
    <w:p w14:paraId="3E0FE66F" w14:textId="713F0C28" w:rsidR="00A357E4" w:rsidRPr="002737A4" w:rsidRDefault="00A357E4" w:rsidP="00A357E4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 w:rsidRPr="002737A4">
        <w:rPr>
          <w:rFonts w:ascii="Times New Roman" w:hAnsi="Times New Roman"/>
          <w:b/>
          <w:bCs/>
          <w:sz w:val="24"/>
          <w:szCs w:val="24"/>
        </w:rPr>
        <w:t xml:space="preserve">Centralizarea activităților desfășurate cu prilejul </w:t>
      </w:r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>Zilei Internaționale de Comemorare a Victimelor Holocaustului</w:t>
      </w:r>
      <w:r w:rsidRPr="002737A4">
        <w:rPr>
          <w:rFonts w:ascii="Times New Roman" w:hAnsi="Times New Roman"/>
          <w:b/>
          <w:bCs/>
          <w:sz w:val="24"/>
          <w:szCs w:val="24"/>
        </w:rPr>
        <w:t>-27 ianuarie 202</w:t>
      </w:r>
      <w:r w:rsidR="003D0D6D">
        <w:rPr>
          <w:rFonts w:ascii="Times New Roman" w:hAnsi="Times New Roman"/>
          <w:b/>
          <w:bCs/>
          <w:sz w:val="24"/>
          <w:szCs w:val="24"/>
        </w:rPr>
        <w:t>6</w:t>
      </w:r>
    </w:p>
    <w:p w14:paraId="0307FB42" w14:textId="77777777" w:rsidR="00A357E4" w:rsidRDefault="00A357E4" w:rsidP="00A357E4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57"/>
        <w:gridCol w:w="2409"/>
        <w:gridCol w:w="1560"/>
        <w:gridCol w:w="992"/>
        <w:gridCol w:w="1276"/>
        <w:gridCol w:w="1276"/>
        <w:gridCol w:w="2693"/>
      </w:tblGrid>
      <w:tr w:rsidR="00551300" w14:paraId="1C55DFA5" w14:textId="77777777" w:rsidTr="00551300">
        <w:tc>
          <w:tcPr>
            <w:tcW w:w="4957" w:type="dxa"/>
          </w:tcPr>
          <w:p w14:paraId="643EB8AA" w14:textId="77777777" w:rsidR="00551300" w:rsidRPr="00CA764A" w:rsidRDefault="00551300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Tipul de activități organizate (simpozioane, mese rotunde, expoziții, vizionări de filme, întâlniri cu supraviețuitori, vizite la obiective relevanteetc.)</w:t>
            </w:r>
          </w:p>
        </w:tc>
        <w:tc>
          <w:tcPr>
            <w:tcW w:w="2409" w:type="dxa"/>
          </w:tcPr>
          <w:p w14:paraId="553F399C" w14:textId="77777777" w:rsidR="00551300" w:rsidRPr="00CA764A" w:rsidRDefault="00551300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Unitatea de învățământ</w:t>
            </w:r>
          </w:p>
        </w:tc>
        <w:tc>
          <w:tcPr>
            <w:tcW w:w="1560" w:type="dxa"/>
          </w:tcPr>
          <w:p w14:paraId="7591FD12" w14:textId="77777777" w:rsidR="00551300" w:rsidRPr="00CA764A" w:rsidRDefault="00551300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Profesor</w:t>
            </w:r>
          </w:p>
        </w:tc>
        <w:tc>
          <w:tcPr>
            <w:tcW w:w="992" w:type="dxa"/>
          </w:tcPr>
          <w:p w14:paraId="7CA68EDA" w14:textId="1DE120FC" w:rsidR="00551300" w:rsidRPr="00CA764A" w:rsidRDefault="00551300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Număr clase</w:t>
            </w:r>
          </w:p>
        </w:tc>
        <w:tc>
          <w:tcPr>
            <w:tcW w:w="1276" w:type="dxa"/>
          </w:tcPr>
          <w:p w14:paraId="1CC33004" w14:textId="77777777" w:rsidR="00551300" w:rsidRPr="00CA764A" w:rsidRDefault="00551300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Număr de elevi</w:t>
            </w:r>
          </w:p>
        </w:tc>
        <w:tc>
          <w:tcPr>
            <w:tcW w:w="1276" w:type="dxa"/>
          </w:tcPr>
          <w:p w14:paraId="6BB81D32" w14:textId="77777777" w:rsidR="00551300" w:rsidRPr="00CA764A" w:rsidRDefault="00551300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Parteneri, ONG-uri etc</w:t>
            </w:r>
          </w:p>
        </w:tc>
        <w:tc>
          <w:tcPr>
            <w:tcW w:w="2693" w:type="dxa"/>
          </w:tcPr>
          <w:p w14:paraId="1144ED72" w14:textId="77777777" w:rsidR="00551300" w:rsidRDefault="00551300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Obsevații (bune practice, deficiențe etc.)</w:t>
            </w:r>
          </w:p>
        </w:tc>
      </w:tr>
      <w:tr w:rsidR="00551300" w14:paraId="38D7E21D" w14:textId="77777777" w:rsidTr="00551300">
        <w:tc>
          <w:tcPr>
            <w:tcW w:w="4957" w:type="dxa"/>
          </w:tcPr>
          <w:p w14:paraId="25717D62" w14:textId="77777777" w:rsidR="00551300" w:rsidRDefault="00551300" w:rsidP="009842F3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409" w:type="dxa"/>
          </w:tcPr>
          <w:p w14:paraId="0DE3D42C" w14:textId="77777777" w:rsidR="00551300" w:rsidRDefault="00551300" w:rsidP="009842F3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560" w:type="dxa"/>
          </w:tcPr>
          <w:p w14:paraId="784F5EF8" w14:textId="77777777" w:rsidR="00551300" w:rsidRDefault="00551300" w:rsidP="009842F3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992" w:type="dxa"/>
          </w:tcPr>
          <w:p w14:paraId="17FB38C5" w14:textId="77777777" w:rsidR="00551300" w:rsidRDefault="00551300" w:rsidP="009842F3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</w:tcPr>
          <w:p w14:paraId="1BBDADF8" w14:textId="77777777" w:rsidR="00551300" w:rsidRDefault="00551300" w:rsidP="009842F3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</w:tcPr>
          <w:p w14:paraId="4621374E" w14:textId="77777777" w:rsidR="00551300" w:rsidRDefault="00551300" w:rsidP="009842F3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693" w:type="dxa"/>
          </w:tcPr>
          <w:p w14:paraId="03539716" w14:textId="77777777" w:rsidR="00551300" w:rsidRDefault="00551300" w:rsidP="009842F3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</w:tbl>
    <w:p w14:paraId="0B06D845" w14:textId="77777777" w:rsidR="00A357E4" w:rsidRDefault="00A357E4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sectPr w:rsidR="00A357E4" w:rsidSect="000120BF">
      <w:headerReference w:type="default" r:id="rId8"/>
      <w:footerReference w:type="even" r:id="rId9"/>
      <w:footerReference w:type="default" r:id="rId10"/>
      <w:pgSz w:w="16840" w:h="11907" w:orient="landscape" w:code="9"/>
      <w:pgMar w:top="284" w:right="567" w:bottom="1418" w:left="567" w:header="720" w:footer="22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8857D9" w14:textId="77777777" w:rsidR="00B73444" w:rsidRDefault="00B73444" w:rsidP="00FE1A9A">
      <w:pPr>
        <w:spacing w:after="0" w:line="240" w:lineRule="auto"/>
      </w:pPr>
      <w:r>
        <w:separator/>
      </w:r>
    </w:p>
  </w:endnote>
  <w:endnote w:type="continuationSeparator" w:id="0">
    <w:p w14:paraId="76C690B8" w14:textId="77777777" w:rsidR="00B73444" w:rsidRDefault="00B73444" w:rsidP="00FE1A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alatino">
    <w:altName w:val="Book Antiqua"/>
    <w:charset w:val="00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1114E1" w14:textId="77777777" w:rsidR="003D7E06" w:rsidRDefault="003D7E06" w:rsidP="00710D4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35ACE75" w14:textId="77777777" w:rsidR="003D7E06" w:rsidRDefault="003D7E06" w:rsidP="00A0220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67" w:type="pct"/>
      <w:tblBorders>
        <w:top w:val="single" w:sz="4" w:space="0" w:color="auto"/>
      </w:tblBorders>
      <w:tblLook w:val="04A0" w:firstRow="1" w:lastRow="0" w:firstColumn="1" w:lastColumn="0" w:noHBand="0" w:noVBand="1"/>
    </w:tblPr>
    <w:tblGrid>
      <w:gridCol w:w="15916"/>
    </w:tblGrid>
    <w:tr w:rsidR="003D7E06" w:rsidRPr="00A97032" w14:paraId="1DF18AE9" w14:textId="77777777" w:rsidTr="00542D35">
      <w:trPr>
        <w:trHeight w:val="813"/>
      </w:trPr>
      <w:tc>
        <w:tcPr>
          <w:tcW w:w="5000" w:type="pct"/>
        </w:tcPr>
        <w:p w14:paraId="291F3677" w14:textId="77777777" w:rsidR="003D7E06" w:rsidRPr="00D71FAB" w:rsidRDefault="003D7E06" w:rsidP="0037630F">
          <w:pPr>
            <w:pStyle w:val="Footer"/>
            <w:spacing w:before="120" w:after="0"/>
            <w:ind w:right="36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>Str. Gh. Baritiu  nr. 2, 330065 - DEVA, jud. HUNEDOARA</w:t>
          </w:r>
        </w:p>
        <w:p w14:paraId="2D79443B" w14:textId="77777777" w:rsidR="003D7E06" w:rsidRPr="00D71FAB" w:rsidRDefault="003D7E06" w:rsidP="0037630F">
          <w:pPr>
            <w:pStyle w:val="Footer"/>
            <w:spacing w:after="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>Tel:    +4 (0) 254213315, +4 (0) 254215755</w:t>
          </w:r>
          <w:r>
            <w:rPr>
              <w:rFonts w:ascii="Arial" w:hAnsi="Arial" w:cs="Arial"/>
              <w:sz w:val="16"/>
              <w:szCs w:val="16"/>
            </w:rPr>
            <w:t>,</w:t>
          </w:r>
          <w:r w:rsidRPr="00D71FAB">
            <w:rPr>
              <w:rFonts w:ascii="Arial" w:hAnsi="Arial" w:cs="Arial"/>
              <w:sz w:val="16"/>
              <w:szCs w:val="16"/>
            </w:rPr>
            <w:t xml:space="preserve">  Fax:   +4 (0) 254215034, +4 (0) 254220911</w:t>
          </w:r>
        </w:p>
        <w:p w14:paraId="203B4C79" w14:textId="77777777" w:rsidR="003D7E06" w:rsidRPr="00070BBE" w:rsidRDefault="003D7E06" w:rsidP="0037630F">
          <w:pPr>
            <w:spacing w:after="0" w:line="240" w:lineRule="auto"/>
            <w:jc w:val="center"/>
            <w:outlineLvl w:val="0"/>
            <w:rPr>
              <w:rFonts w:ascii="Arial" w:hAnsi="Arial" w:cs="Arial"/>
              <w:color w:val="7F7F7F"/>
              <w:sz w:val="16"/>
              <w:szCs w:val="20"/>
            </w:rPr>
          </w:pPr>
          <w:hyperlink r:id="rId1" w:history="1">
            <w:r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inspectorat@isj.hd.edu.ro</w:t>
            </w:r>
          </w:hyperlink>
          <w:r>
            <w:rPr>
              <w:rFonts w:ascii="Arial" w:hAnsi="Arial" w:cs="Arial"/>
              <w:sz w:val="16"/>
              <w:szCs w:val="16"/>
            </w:rPr>
            <w:t>,</w:t>
          </w:r>
          <w:r w:rsidRPr="00D71FAB">
            <w:rPr>
              <w:rFonts w:ascii="Arial" w:hAnsi="Arial" w:cs="Arial"/>
              <w:sz w:val="16"/>
              <w:szCs w:val="16"/>
            </w:rPr>
            <w:t xml:space="preserve">  </w:t>
          </w:r>
          <w:hyperlink r:id="rId2" w:history="1">
            <w:r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http://isj.hd.edu.ro</w:t>
            </w:r>
          </w:hyperlink>
        </w:p>
      </w:tc>
    </w:tr>
  </w:tbl>
  <w:p w14:paraId="566AD506" w14:textId="77777777" w:rsidR="003D7E06" w:rsidRDefault="003D7E06" w:rsidP="008419E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1F3100" w14:textId="77777777" w:rsidR="00B73444" w:rsidRDefault="00B73444" w:rsidP="00FE1A9A">
      <w:pPr>
        <w:spacing w:after="0" w:line="240" w:lineRule="auto"/>
      </w:pPr>
      <w:r>
        <w:separator/>
      </w:r>
    </w:p>
  </w:footnote>
  <w:footnote w:type="continuationSeparator" w:id="0">
    <w:p w14:paraId="42B82C44" w14:textId="77777777" w:rsidR="00B73444" w:rsidRDefault="00B73444" w:rsidP="00FE1A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6C5C2E" w14:textId="5CD4F309" w:rsidR="003D7E06" w:rsidRPr="00316F84" w:rsidRDefault="006C07C4" w:rsidP="00FE1A9A">
    <w:pPr>
      <w:pStyle w:val="Header"/>
      <w:spacing w:after="0"/>
      <w:rPr>
        <w:sz w:val="12"/>
      </w:rPr>
    </w:pPr>
    <w:r>
      <w:rPr>
        <w:noProof/>
      </w:rPr>
      <w:drawing>
        <wp:inline distT="0" distB="0" distL="0" distR="0" wp14:anchorId="733BD742" wp14:editId="59BDF2E4">
          <wp:extent cx="3526530" cy="624205"/>
          <wp:effectExtent l="0" t="0" r="0" b="4445"/>
          <wp:docPr id="487773591" name="Picture 2" descr="Image result for antet MEC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mage result for antet MEC&quot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96934" cy="63666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707C9AD9" wp14:editId="774D7D53">
          <wp:extent cx="1897380" cy="650881"/>
          <wp:effectExtent l="0" t="0" r="7620" b="0"/>
          <wp:docPr id="1507433963" name="I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960291" cy="67246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44188B"/>
    <w:multiLevelType w:val="hybridMultilevel"/>
    <w:tmpl w:val="747AEDF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C37243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3BDB7452"/>
    <w:multiLevelType w:val="hybridMultilevel"/>
    <w:tmpl w:val="779C2D5E"/>
    <w:lvl w:ilvl="0" w:tplc="D7E8811A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56611F"/>
    <w:multiLevelType w:val="hybridMultilevel"/>
    <w:tmpl w:val="5D72504C"/>
    <w:lvl w:ilvl="0" w:tplc="9D681A6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0701B9"/>
    <w:multiLevelType w:val="hybridMultilevel"/>
    <w:tmpl w:val="1EBC553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D2466A"/>
    <w:multiLevelType w:val="hybridMultilevel"/>
    <w:tmpl w:val="20F25AD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B140AF"/>
    <w:multiLevelType w:val="hybridMultilevel"/>
    <w:tmpl w:val="60A65F94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E81F83"/>
    <w:multiLevelType w:val="hybridMultilevel"/>
    <w:tmpl w:val="2668E8F0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730159D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6D646CC7"/>
    <w:multiLevelType w:val="hybridMultilevel"/>
    <w:tmpl w:val="B9FA22D4"/>
    <w:lvl w:ilvl="0" w:tplc="1B0E39BE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40165369">
    <w:abstractNumId w:val="2"/>
  </w:num>
  <w:num w:numId="2" w16cid:durableId="1449083297">
    <w:abstractNumId w:val="8"/>
  </w:num>
  <w:num w:numId="3" w16cid:durableId="1040283880">
    <w:abstractNumId w:val="4"/>
  </w:num>
  <w:num w:numId="4" w16cid:durableId="870610980">
    <w:abstractNumId w:val="3"/>
  </w:num>
  <w:num w:numId="5" w16cid:durableId="1341666409">
    <w:abstractNumId w:val="9"/>
  </w:num>
  <w:num w:numId="6" w16cid:durableId="1598708880">
    <w:abstractNumId w:val="7"/>
  </w:num>
  <w:num w:numId="7" w16cid:durableId="1323899127">
    <w:abstractNumId w:val="6"/>
  </w:num>
  <w:num w:numId="8" w16cid:durableId="1922981189">
    <w:abstractNumId w:val="1"/>
  </w:num>
  <w:num w:numId="9" w16cid:durableId="1932427090">
    <w:abstractNumId w:val="5"/>
  </w:num>
  <w:num w:numId="10" w16cid:durableId="1341663204">
    <w:abstractNumId w:val="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0817"/>
    <w:rsid w:val="00000A49"/>
    <w:rsid w:val="00001110"/>
    <w:rsid w:val="0000333C"/>
    <w:rsid w:val="000120BF"/>
    <w:rsid w:val="000154A6"/>
    <w:rsid w:val="000169C5"/>
    <w:rsid w:val="00022E9D"/>
    <w:rsid w:val="000233B3"/>
    <w:rsid w:val="0002348D"/>
    <w:rsid w:val="0002458E"/>
    <w:rsid w:val="00025FC5"/>
    <w:rsid w:val="0002670F"/>
    <w:rsid w:val="00026B9D"/>
    <w:rsid w:val="00026FCA"/>
    <w:rsid w:val="00030377"/>
    <w:rsid w:val="00034240"/>
    <w:rsid w:val="00037568"/>
    <w:rsid w:val="00042367"/>
    <w:rsid w:val="00042493"/>
    <w:rsid w:val="00042E68"/>
    <w:rsid w:val="000434E9"/>
    <w:rsid w:val="00047652"/>
    <w:rsid w:val="00050C25"/>
    <w:rsid w:val="0005651E"/>
    <w:rsid w:val="000622F1"/>
    <w:rsid w:val="000661C1"/>
    <w:rsid w:val="000674D4"/>
    <w:rsid w:val="000706D8"/>
    <w:rsid w:val="00070BBE"/>
    <w:rsid w:val="00074630"/>
    <w:rsid w:val="00081279"/>
    <w:rsid w:val="00096078"/>
    <w:rsid w:val="000B09C8"/>
    <w:rsid w:val="000B1B96"/>
    <w:rsid w:val="000B2DAA"/>
    <w:rsid w:val="000B30F2"/>
    <w:rsid w:val="000B4B35"/>
    <w:rsid w:val="000B709D"/>
    <w:rsid w:val="000B7FD9"/>
    <w:rsid w:val="000C253F"/>
    <w:rsid w:val="000C3E28"/>
    <w:rsid w:val="000C4379"/>
    <w:rsid w:val="000D1D68"/>
    <w:rsid w:val="000D5DCE"/>
    <w:rsid w:val="000E1827"/>
    <w:rsid w:val="000E2A0A"/>
    <w:rsid w:val="000F1EA0"/>
    <w:rsid w:val="000F48AC"/>
    <w:rsid w:val="000F5955"/>
    <w:rsid w:val="000F6373"/>
    <w:rsid w:val="000F790C"/>
    <w:rsid w:val="00100C0E"/>
    <w:rsid w:val="00100DB7"/>
    <w:rsid w:val="001049D1"/>
    <w:rsid w:val="0011263E"/>
    <w:rsid w:val="00115066"/>
    <w:rsid w:val="0012052F"/>
    <w:rsid w:val="00125334"/>
    <w:rsid w:val="00126027"/>
    <w:rsid w:val="00126400"/>
    <w:rsid w:val="00132529"/>
    <w:rsid w:val="0013398A"/>
    <w:rsid w:val="00140693"/>
    <w:rsid w:val="00140797"/>
    <w:rsid w:val="00141765"/>
    <w:rsid w:val="00144C10"/>
    <w:rsid w:val="00144E1B"/>
    <w:rsid w:val="00145B28"/>
    <w:rsid w:val="00150381"/>
    <w:rsid w:val="001535D4"/>
    <w:rsid w:val="001559C5"/>
    <w:rsid w:val="00155E65"/>
    <w:rsid w:val="00156FD9"/>
    <w:rsid w:val="00162218"/>
    <w:rsid w:val="00163C07"/>
    <w:rsid w:val="001645B7"/>
    <w:rsid w:val="00166A50"/>
    <w:rsid w:val="00166A7B"/>
    <w:rsid w:val="00172C02"/>
    <w:rsid w:val="00172DA7"/>
    <w:rsid w:val="001830A0"/>
    <w:rsid w:val="00184620"/>
    <w:rsid w:val="00185DA1"/>
    <w:rsid w:val="00187302"/>
    <w:rsid w:val="0019352F"/>
    <w:rsid w:val="0019577F"/>
    <w:rsid w:val="001967A7"/>
    <w:rsid w:val="001A3119"/>
    <w:rsid w:val="001A3853"/>
    <w:rsid w:val="001A6FCB"/>
    <w:rsid w:val="001B1DFB"/>
    <w:rsid w:val="001C12DC"/>
    <w:rsid w:val="001C5094"/>
    <w:rsid w:val="001D5519"/>
    <w:rsid w:val="001D58C1"/>
    <w:rsid w:val="001D61FC"/>
    <w:rsid w:val="001D6BE0"/>
    <w:rsid w:val="001D7A39"/>
    <w:rsid w:val="001E369E"/>
    <w:rsid w:val="001F4F4B"/>
    <w:rsid w:val="001F608D"/>
    <w:rsid w:val="001F71DA"/>
    <w:rsid w:val="002001A8"/>
    <w:rsid w:val="00200974"/>
    <w:rsid w:val="00202CF6"/>
    <w:rsid w:val="0021124B"/>
    <w:rsid w:val="0021502A"/>
    <w:rsid w:val="002153D5"/>
    <w:rsid w:val="00220402"/>
    <w:rsid w:val="00222828"/>
    <w:rsid w:val="0022581F"/>
    <w:rsid w:val="00225F87"/>
    <w:rsid w:val="00226732"/>
    <w:rsid w:val="002268BE"/>
    <w:rsid w:val="00226C6F"/>
    <w:rsid w:val="00227ABC"/>
    <w:rsid w:val="00227DBB"/>
    <w:rsid w:val="00235C30"/>
    <w:rsid w:val="00242BC5"/>
    <w:rsid w:val="00245121"/>
    <w:rsid w:val="00253F59"/>
    <w:rsid w:val="0025560E"/>
    <w:rsid w:val="002567E3"/>
    <w:rsid w:val="0025710B"/>
    <w:rsid w:val="00257D36"/>
    <w:rsid w:val="00257E98"/>
    <w:rsid w:val="00260180"/>
    <w:rsid w:val="00260F77"/>
    <w:rsid w:val="0026537F"/>
    <w:rsid w:val="00267AF0"/>
    <w:rsid w:val="00271A8B"/>
    <w:rsid w:val="002737A4"/>
    <w:rsid w:val="00275C83"/>
    <w:rsid w:val="002873A3"/>
    <w:rsid w:val="002918CF"/>
    <w:rsid w:val="002A0397"/>
    <w:rsid w:val="002A0D4E"/>
    <w:rsid w:val="002A334F"/>
    <w:rsid w:val="002A5436"/>
    <w:rsid w:val="002A5440"/>
    <w:rsid w:val="002A56FA"/>
    <w:rsid w:val="002A6400"/>
    <w:rsid w:val="002A6CC0"/>
    <w:rsid w:val="002B3403"/>
    <w:rsid w:val="002B3633"/>
    <w:rsid w:val="002B756B"/>
    <w:rsid w:val="002C04C2"/>
    <w:rsid w:val="002C0FD2"/>
    <w:rsid w:val="002C38FD"/>
    <w:rsid w:val="002C5149"/>
    <w:rsid w:val="002D3D99"/>
    <w:rsid w:val="002D4918"/>
    <w:rsid w:val="002E177A"/>
    <w:rsid w:val="002E2432"/>
    <w:rsid w:val="002E29A2"/>
    <w:rsid w:val="002E3ECB"/>
    <w:rsid w:val="002F5A57"/>
    <w:rsid w:val="00300592"/>
    <w:rsid w:val="00307FF1"/>
    <w:rsid w:val="00316F84"/>
    <w:rsid w:val="00323180"/>
    <w:rsid w:val="00332EC8"/>
    <w:rsid w:val="00334CB8"/>
    <w:rsid w:val="00337DCE"/>
    <w:rsid w:val="003418D0"/>
    <w:rsid w:val="00345464"/>
    <w:rsid w:val="00350ADA"/>
    <w:rsid w:val="003512A8"/>
    <w:rsid w:val="0035177A"/>
    <w:rsid w:val="00352848"/>
    <w:rsid w:val="003547F3"/>
    <w:rsid w:val="00365BF1"/>
    <w:rsid w:val="00366BB7"/>
    <w:rsid w:val="00371071"/>
    <w:rsid w:val="00375029"/>
    <w:rsid w:val="0037630F"/>
    <w:rsid w:val="00381670"/>
    <w:rsid w:val="00382C97"/>
    <w:rsid w:val="00384ED9"/>
    <w:rsid w:val="00384F9D"/>
    <w:rsid w:val="00385567"/>
    <w:rsid w:val="00385AAE"/>
    <w:rsid w:val="00385B32"/>
    <w:rsid w:val="00386B01"/>
    <w:rsid w:val="00386C84"/>
    <w:rsid w:val="00392D74"/>
    <w:rsid w:val="00394B01"/>
    <w:rsid w:val="00397BF7"/>
    <w:rsid w:val="003A2069"/>
    <w:rsid w:val="003A36F0"/>
    <w:rsid w:val="003A4418"/>
    <w:rsid w:val="003A4B26"/>
    <w:rsid w:val="003A72A6"/>
    <w:rsid w:val="003A7B92"/>
    <w:rsid w:val="003B0CCD"/>
    <w:rsid w:val="003B2756"/>
    <w:rsid w:val="003B41BC"/>
    <w:rsid w:val="003B62BF"/>
    <w:rsid w:val="003C18A5"/>
    <w:rsid w:val="003D0D6D"/>
    <w:rsid w:val="003D1671"/>
    <w:rsid w:val="003D2A69"/>
    <w:rsid w:val="003D364B"/>
    <w:rsid w:val="003D7489"/>
    <w:rsid w:val="003D7E06"/>
    <w:rsid w:val="003E76A7"/>
    <w:rsid w:val="003F071E"/>
    <w:rsid w:val="003F1A15"/>
    <w:rsid w:val="003F7141"/>
    <w:rsid w:val="004009CD"/>
    <w:rsid w:val="00400E42"/>
    <w:rsid w:val="004028B1"/>
    <w:rsid w:val="00403058"/>
    <w:rsid w:val="00403746"/>
    <w:rsid w:val="004100CC"/>
    <w:rsid w:val="00410104"/>
    <w:rsid w:val="00420687"/>
    <w:rsid w:val="00421372"/>
    <w:rsid w:val="00425F77"/>
    <w:rsid w:val="00427BDA"/>
    <w:rsid w:val="00427CB5"/>
    <w:rsid w:val="00430131"/>
    <w:rsid w:val="00431F27"/>
    <w:rsid w:val="00432456"/>
    <w:rsid w:val="0043248A"/>
    <w:rsid w:val="00437A12"/>
    <w:rsid w:val="00440CE1"/>
    <w:rsid w:val="0044543D"/>
    <w:rsid w:val="0045066E"/>
    <w:rsid w:val="004535A6"/>
    <w:rsid w:val="0045518E"/>
    <w:rsid w:val="00457769"/>
    <w:rsid w:val="00457BE7"/>
    <w:rsid w:val="0046194E"/>
    <w:rsid w:val="00472C59"/>
    <w:rsid w:val="004752E8"/>
    <w:rsid w:val="00481BA5"/>
    <w:rsid w:val="004845F4"/>
    <w:rsid w:val="00490DB2"/>
    <w:rsid w:val="00492878"/>
    <w:rsid w:val="00494388"/>
    <w:rsid w:val="004957F4"/>
    <w:rsid w:val="004A1B27"/>
    <w:rsid w:val="004A7A70"/>
    <w:rsid w:val="004B2108"/>
    <w:rsid w:val="004B22D5"/>
    <w:rsid w:val="004C31D0"/>
    <w:rsid w:val="004C49C1"/>
    <w:rsid w:val="004C5836"/>
    <w:rsid w:val="004C62C6"/>
    <w:rsid w:val="004C7167"/>
    <w:rsid w:val="004E6BBB"/>
    <w:rsid w:val="004F25F0"/>
    <w:rsid w:val="004F4508"/>
    <w:rsid w:val="004F58F6"/>
    <w:rsid w:val="004F78A9"/>
    <w:rsid w:val="0050000B"/>
    <w:rsid w:val="00505E45"/>
    <w:rsid w:val="00515941"/>
    <w:rsid w:val="00516354"/>
    <w:rsid w:val="0052169B"/>
    <w:rsid w:val="00530D9F"/>
    <w:rsid w:val="00533273"/>
    <w:rsid w:val="00540555"/>
    <w:rsid w:val="00541D8E"/>
    <w:rsid w:val="00542D35"/>
    <w:rsid w:val="005509BF"/>
    <w:rsid w:val="00550A69"/>
    <w:rsid w:val="00551300"/>
    <w:rsid w:val="0056714C"/>
    <w:rsid w:val="005674B7"/>
    <w:rsid w:val="005708B6"/>
    <w:rsid w:val="005737C2"/>
    <w:rsid w:val="00573AA8"/>
    <w:rsid w:val="00575178"/>
    <w:rsid w:val="00584765"/>
    <w:rsid w:val="00586270"/>
    <w:rsid w:val="005A2EFE"/>
    <w:rsid w:val="005A36DC"/>
    <w:rsid w:val="005A50C9"/>
    <w:rsid w:val="005A61A6"/>
    <w:rsid w:val="005A76B4"/>
    <w:rsid w:val="005B0F82"/>
    <w:rsid w:val="005B51BE"/>
    <w:rsid w:val="005B58D6"/>
    <w:rsid w:val="005C0FB0"/>
    <w:rsid w:val="005C1BA6"/>
    <w:rsid w:val="005C31A8"/>
    <w:rsid w:val="005C488A"/>
    <w:rsid w:val="005C6F60"/>
    <w:rsid w:val="005D14CD"/>
    <w:rsid w:val="005D44CF"/>
    <w:rsid w:val="005D6711"/>
    <w:rsid w:val="005E4D91"/>
    <w:rsid w:val="0060557D"/>
    <w:rsid w:val="0061229E"/>
    <w:rsid w:val="006154F9"/>
    <w:rsid w:val="00615CDF"/>
    <w:rsid w:val="00624045"/>
    <w:rsid w:val="006251FD"/>
    <w:rsid w:val="00625BFF"/>
    <w:rsid w:val="00626C0E"/>
    <w:rsid w:val="006311E1"/>
    <w:rsid w:val="00633AD5"/>
    <w:rsid w:val="00635E92"/>
    <w:rsid w:val="00641F91"/>
    <w:rsid w:val="006450D4"/>
    <w:rsid w:val="006479C3"/>
    <w:rsid w:val="006515FB"/>
    <w:rsid w:val="00652661"/>
    <w:rsid w:val="00653B6C"/>
    <w:rsid w:val="006550E7"/>
    <w:rsid w:val="00664DCD"/>
    <w:rsid w:val="00666BE9"/>
    <w:rsid w:val="00672472"/>
    <w:rsid w:val="0067249C"/>
    <w:rsid w:val="0067614A"/>
    <w:rsid w:val="00676432"/>
    <w:rsid w:val="0067656E"/>
    <w:rsid w:val="006772DB"/>
    <w:rsid w:val="006816ED"/>
    <w:rsid w:val="00682D14"/>
    <w:rsid w:val="00683C90"/>
    <w:rsid w:val="00686867"/>
    <w:rsid w:val="00690D7B"/>
    <w:rsid w:val="006A2F9F"/>
    <w:rsid w:val="006A53E0"/>
    <w:rsid w:val="006A6D50"/>
    <w:rsid w:val="006A79E9"/>
    <w:rsid w:val="006C07C4"/>
    <w:rsid w:val="006C433E"/>
    <w:rsid w:val="006C6DD1"/>
    <w:rsid w:val="006D1886"/>
    <w:rsid w:val="006D2BB3"/>
    <w:rsid w:val="006D4E8C"/>
    <w:rsid w:val="006D785E"/>
    <w:rsid w:val="006E0817"/>
    <w:rsid w:val="006E27E7"/>
    <w:rsid w:val="006E3654"/>
    <w:rsid w:val="006E3F3B"/>
    <w:rsid w:val="006F207F"/>
    <w:rsid w:val="007004AE"/>
    <w:rsid w:val="00710D46"/>
    <w:rsid w:val="00712F98"/>
    <w:rsid w:val="00715D01"/>
    <w:rsid w:val="00716ECE"/>
    <w:rsid w:val="00723E26"/>
    <w:rsid w:val="00727EE7"/>
    <w:rsid w:val="00731AE8"/>
    <w:rsid w:val="00733CA1"/>
    <w:rsid w:val="00733D96"/>
    <w:rsid w:val="007341FB"/>
    <w:rsid w:val="00734F7F"/>
    <w:rsid w:val="00743F0A"/>
    <w:rsid w:val="007459EF"/>
    <w:rsid w:val="00747064"/>
    <w:rsid w:val="007513C4"/>
    <w:rsid w:val="00755AAA"/>
    <w:rsid w:val="0076103B"/>
    <w:rsid w:val="00764F0D"/>
    <w:rsid w:val="007712E8"/>
    <w:rsid w:val="00772C72"/>
    <w:rsid w:val="00773365"/>
    <w:rsid w:val="007747AF"/>
    <w:rsid w:val="00777460"/>
    <w:rsid w:val="00785A29"/>
    <w:rsid w:val="00787ED5"/>
    <w:rsid w:val="00790878"/>
    <w:rsid w:val="007918E3"/>
    <w:rsid w:val="007A2BBE"/>
    <w:rsid w:val="007A34C6"/>
    <w:rsid w:val="007A3CED"/>
    <w:rsid w:val="007A50FD"/>
    <w:rsid w:val="007A7670"/>
    <w:rsid w:val="007B2192"/>
    <w:rsid w:val="007B6682"/>
    <w:rsid w:val="007B79D3"/>
    <w:rsid w:val="007C0EDD"/>
    <w:rsid w:val="007C3EA0"/>
    <w:rsid w:val="007C690F"/>
    <w:rsid w:val="007D2E32"/>
    <w:rsid w:val="007E2676"/>
    <w:rsid w:val="007E2ED2"/>
    <w:rsid w:val="007E3CA6"/>
    <w:rsid w:val="007E6234"/>
    <w:rsid w:val="007F23C8"/>
    <w:rsid w:val="007F298F"/>
    <w:rsid w:val="008041CA"/>
    <w:rsid w:val="008042A8"/>
    <w:rsid w:val="00804498"/>
    <w:rsid w:val="00810797"/>
    <w:rsid w:val="00811737"/>
    <w:rsid w:val="00815079"/>
    <w:rsid w:val="00816454"/>
    <w:rsid w:val="008220A8"/>
    <w:rsid w:val="00822135"/>
    <w:rsid w:val="00823E49"/>
    <w:rsid w:val="00824739"/>
    <w:rsid w:val="008314A0"/>
    <w:rsid w:val="00832285"/>
    <w:rsid w:val="00840A21"/>
    <w:rsid w:val="008411C4"/>
    <w:rsid w:val="008419EB"/>
    <w:rsid w:val="00841CF1"/>
    <w:rsid w:val="00844D13"/>
    <w:rsid w:val="008477CA"/>
    <w:rsid w:val="00847AA0"/>
    <w:rsid w:val="00850D67"/>
    <w:rsid w:val="008540FC"/>
    <w:rsid w:val="00856022"/>
    <w:rsid w:val="00856596"/>
    <w:rsid w:val="0085796D"/>
    <w:rsid w:val="008619CE"/>
    <w:rsid w:val="0086431F"/>
    <w:rsid w:val="00866B8B"/>
    <w:rsid w:val="00867B15"/>
    <w:rsid w:val="00872FF4"/>
    <w:rsid w:val="00873F9E"/>
    <w:rsid w:val="008744E3"/>
    <w:rsid w:val="00875DF3"/>
    <w:rsid w:val="00880F01"/>
    <w:rsid w:val="008812A9"/>
    <w:rsid w:val="00881CC4"/>
    <w:rsid w:val="00893730"/>
    <w:rsid w:val="00894126"/>
    <w:rsid w:val="00896075"/>
    <w:rsid w:val="00896506"/>
    <w:rsid w:val="0089711A"/>
    <w:rsid w:val="008A2711"/>
    <w:rsid w:val="008A4D6C"/>
    <w:rsid w:val="008A6259"/>
    <w:rsid w:val="008B54D6"/>
    <w:rsid w:val="008B5CB2"/>
    <w:rsid w:val="008B61A2"/>
    <w:rsid w:val="008B7F88"/>
    <w:rsid w:val="008C0609"/>
    <w:rsid w:val="008C153F"/>
    <w:rsid w:val="008C7F6C"/>
    <w:rsid w:val="008D214F"/>
    <w:rsid w:val="008D6BD8"/>
    <w:rsid w:val="008D7713"/>
    <w:rsid w:val="008E03DC"/>
    <w:rsid w:val="008F54F0"/>
    <w:rsid w:val="009010B7"/>
    <w:rsid w:val="00907A47"/>
    <w:rsid w:val="0091216D"/>
    <w:rsid w:val="00912281"/>
    <w:rsid w:val="0091301D"/>
    <w:rsid w:val="00913D78"/>
    <w:rsid w:val="009155C5"/>
    <w:rsid w:val="00926ACA"/>
    <w:rsid w:val="00930479"/>
    <w:rsid w:val="009305EA"/>
    <w:rsid w:val="00931C5E"/>
    <w:rsid w:val="00934844"/>
    <w:rsid w:val="009348C5"/>
    <w:rsid w:val="00934C4D"/>
    <w:rsid w:val="00934F28"/>
    <w:rsid w:val="0093515F"/>
    <w:rsid w:val="0094058F"/>
    <w:rsid w:val="00941DE1"/>
    <w:rsid w:val="00941E25"/>
    <w:rsid w:val="009426D2"/>
    <w:rsid w:val="00946C64"/>
    <w:rsid w:val="00947484"/>
    <w:rsid w:val="0094757E"/>
    <w:rsid w:val="0095233D"/>
    <w:rsid w:val="009525B6"/>
    <w:rsid w:val="00955733"/>
    <w:rsid w:val="0095704A"/>
    <w:rsid w:val="009578F9"/>
    <w:rsid w:val="009608F0"/>
    <w:rsid w:val="00960BFB"/>
    <w:rsid w:val="00960CB3"/>
    <w:rsid w:val="00964C30"/>
    <w:rsid w:val="0097129F"/>
    <w:rsid w:val="00971651"/>
    <w:rsid w:val="009832B5"/>
    <w:rsid w:val="009842B3"/>
    <w:rsid w:val="009854AC"/>
    <w:rsid w:val="00985A42"/>
    <w:rsid w:val="00985E60"/>
    <w:rsid w:val="00987F2E"/>
    <w:rsid w:val="00990AA0"/>
    <w:rsid w:val="00995135"/>
    <w:rsid w:val="009A2396"/>
    <w:rsid w:val="009B3E5E"/>
    <w:rsid w:val="009C2320"/>
    <w:rsid w:val="009D06E6"/>
    <w:rsid w:val="009D0798"/>
    <w:rsid w:val="009D39B1"/>
    <w:rsid w:val="009E62EF"/>
    <w:rsid w:val="009E760E"/>
    <w:rsid w:val="009F0967"/>
    <w:rsid w:val="009F143B"/>
    <w:rsid w:val="00A02204"/>
    <w:rsid w:val="00A05984"/>
    <w:rsid w:val="00A1425E"/>
    <w:rsid w:val="00A16B70"/>
    <w:rsid w:val="00A175BE"/>
    <w:rsid w:val="00A20FB3"/>
    <w:rsid w:val="00A24120"/>
    <w:rsid w:val="00A24E29"/>
    <w:rsid w:val="00A25291"/>
    <w:rsid w:val="00A26283"/>
    <w:rsid w:val="00A33340"/>
    <w:rsid w:val="00A357E4"/>
    <w:rsid w:val="00A40C16"/>
    <w:rsid w:val="00A4300A"/>
    <w:rsid w:val="00A4324F"/>
    <w:rsid w:val="00A44621"/>
    <w:rsid w:val="00A44767"/>
    <w:rsid w:val="00A46F38"/>
    <w:rsid w:val="00A47307"/>
    <w:rsid w:val="00A55724"/>
    <w:rsid w:val="00A61966"/>
    <w:rsid w:val="00A67027"/>
    <w:rsid w:val="00A71488"/>
    <w:rsid w:val="00A80FEB"/>
    <w:rsid w:val="00A857DF"/>
    <w:rsid w:val="00A86936"/>
    <w:rsid w:val="00A87620"/>
    <w:rsid w:val="00A93370"/>
    <w:rsid w:val="00A97032"/>
    <w:rsid w:val="00AA6F92"/>
    <w:rsid w:val="00AB03B4"/>
    <w:rsid w:val="00AB426A"/>
    <w:rsid w:val="00AB5F52"/>
    <w:rsid w:val="00AB72C2"/>
    <w:rsid w:val="00AC0D54"/>
    <w:rsid w:val="00AC514B"/>
    <w:rsid w:val="00AD3892"/>
    <w:rsid w:val="00AD4A06"/>
    <w:rsid w:val="00AD792A"/>
    <w:rsid w:val="00AE0B39"/>
    <w:rsid w:val="00AE468B"/>
    <w:rsid w:val="00AE4A34"/>
    <w:rsid w:val="00AF3312"/>
    <w:rsid w:val="00AF3B6C"/>
    <w:rsid w:val="00AF4155"/>
    <w:rsid w:val="00AF442F"/>
    <w:rsid w:val="00B054C0"/>
    <w:rsid w:val="00B07E7E"/>
    <w:rsid w:val="00B07FF1"/>
    <w:rsid w:val="00B123FB"/>
    <w:rsid w:val="00B12C29"/>
    <w:rsid w:val="00B1315D"/>
    <w:rsid w:val="00B17781"/>
    <w:rsid w:val="00B30CFC"/>
    <w:rsid w:val="00B37B47"/>
    <w:rsid w:val="00B42CE7"/>
    <w:rsid w:val="00B43050"/>
    <w:rsid w:val="00B52F98"/>
    <w:rsid w:val="00B558F4"/>
    <w:rsid w:val="00B61623"/>
    <w:rsid w:val="00B71348"/>
    <w:rsid w:val="00B73444"/>
    <w:rsid w:val="00B73739"/>
    <w:rsid w:val="00B73CA1"/>
    <w:rsid w:val="00B776F3"/>
    <w:rsid w:val="00B863CE"/>
    <w:rsid w:val="00B95B6E"/>
    <w:rsid w:val="00B95D57"/>
    <w:rsid w:val="00BB5F9D"/>
    <w:rsid w:val="00BB7650"/>
    <w:rsid w:val="00BC02B9"/>
    <w:rsid w:val="00BC3C7F"/>
    <w:rsid w:val="00BC4416"/>
    <w:rsid w:val="00BC6A06"/>
    <w:rsid w:val="00BD0D2F"/>
    <w:rsid w:val="00BD3730"/>
    <w:rsid w:val="00BD6D22"/>
    <w:rsid w:val="00BD7440"/>
    <w:rsid w:val="00BE12C9"/>
    <w:rsid w:val="00BE12F9"/>
    <w:rsid w:val="00BE1CCC"/>
    <w:rsid w:val="00BE3238"/>
    <w:rsid w:val="00BE531A"/>
    <w:rsid w:val="00BF3857"/>
    <w:rsid w:val="00BF445C"/>
    <w:rsid w:val="00C03E61"/>
    <w:rsid w:val="00C048CD"/>
    <w:rsid w:val="00C05892"/>
    <w:rsid w:val="00C07410"/>
    <w:rsid w:val="00C10971"/>
    <w:rsid w:val="00C11BAC"/>
    <w:rsid w:val="00C139A1"/>
    <w:rsid w:val="00C203C7"/>
    <w:rsid w:val="00C22AF1"/>
    <w:rsid w:val="00C235AF"/>
    <w:rsid w:val="00C274DA"/>
    <w:rsid w:val="00C41245"/>
    <w:rsid w:val="00C42E2A"/>
    <w:rsid w:val="00C441F8"/>
    <w:rsid w:val="00C46F9D"/>
    <w:rsid w:val="00C50B21"/>
    <w:rsid w:val="00C514B8"/>
    <w:rsid w:val="00C5274D"/>
    <w:rsid w:val="00C52A3E"/>
    <w:rsid w:val="00C558F9"/>
    <w:rsid w:val="00C55CFD"/>
    <w:rsid w:val="00C57A34"/>
    <w:rsid w:val="00C63646"/>
    <w:rsid w:val="00C67B4E"/>
    <w:rsid w:val="00C7074F"/>
    <w:rsid w:val="00C80AD4"/>
    <w:rsid w:val="00C876C5"/>
    <w:rsid w:val="00C87CB6"/>
    <w:rsid w:val="00C91F7C"/>
    <w:rsid w:val="00CA16A6"/>
    <w:rsid w:val="00CA5F47"/>
    <w:rsid w:val="00CA7254"/>
    <w:rsid w:val="00CA764A"/>
    <w:rsid w:val="00CB04A6"/>
    <w:rsid w:val="00CB1256"/>
    <w:rsid w:val="00CB354E"/>
    <w:rsid w:val="00CB78E7"/>
    <w:rsid w:val="00CC1286"/>
    <w:rsid w:val="00CC48E7"/>
    <w:rsid w:val="00CC4B14"/>
    <w:rsid w:val="00CC75B5"/>
    <w:rsid w:val="00CD18FB"/>
    <w:rsid w:val="00CD2816"/>
    <w:rsid w:val="00CD371A"/>
    <w:rsid w:val="00CD4624"/>
    <w:rsid w:val="00CE0084"/>
    <w:rsid w:val="00CE0B27"/>
    <w:rsid w:val="00CE0C1B"/>
    <w:rsid w:val="00CE3517"/>
    <w:rsid w:val="00CE7B4B"/>
    <w:rsid w:val="00CF0043"/>
    <w:rsid w:val="00CF1D61"/>
    <w:rsid w:val="00CF4D7F"/>
    <w:rsid w:val="00CF7089"/>
    <w:rsid w:val="00CF72E7"/>
    <w:rsid w:val="00CF74CB"/>
    <w:rsid w:val="00CF75B8"/>
    <w:rsid w:val="00CF7B8B"/>
    <w:rsid w:val="00D00B16"/>
    <w:rsid w:val="00D03C6F"/>
    <w:rsid w:val="00D1174C"/>
    <w:rsid w:val="00D13B68"/>
    <w:rsid w:val="00D20D85"/>
    <w:rsid w:val="00D210EB"/>
    <w:rsid w:val="00D24D8F"/>
    <w:rsid w:val="00D328AE"/>
    <w:rsid w:val="00D35C26"/>
    <w:rsid w:val="00D35EB4"/>
    <w:rsid w:val="00D371E1"/>
    <w:rsid w:val="00D412B0"/>
    <w:rsid w:val="00D41C62"/>
    <w:rsid w:val="00D524D6"/>
    <w:rsid w:val="00D52A47"/>
    <w:rsid w:val="00D54310"/>
    <w:rsid w:val="00D54B32"/>
    <w:rsid w:val="00D56DDA"/>
    <w:rsid w:val="00D60F75"/>
    <w:rsid w:val="00D64029"/>
    <w:rsid w:val="00D6678C"/>
    <w:rsid w:val="00D66ECD"/>
    <w:rsid w:val="00D67EE4"/>
    <w:rsid w:val="00D71FAB"/>
    <w:rsid w:val="00D73958"/>
    <w:rsid w:val="00D745F2"/>
    <w:rsid w:val="00D7609A"/>
    <w:rsid w:val="00D7659F"/>
    <w:rsid w:val="00D8052E"/>
    <w:rsid w:val="00D81AB2"/>
    <w:rsid w:val="00D85739"/>
    <w:rsid w:val="00D85DA2"/>
    <w:rsid w:val="00D94E26"/>
    <w:rsid w:val="00D9647B"/>
    <w:rsid w:val="00D96D57"/>
    <w:rsid w:val="00DA1488"/>
    <w:rsid w:val="00DA14AC"/>
    <w:rsid w:val="00DA341E"/>
    <w:rsid w:val="00DA4338"/>
    <w:rsid w:val="00DA7691"/>
    <w:rsid w:val="00DB3C8A"/>
    <w:rsid w:val="00DB4CC5"/>
    <w:rsid w:val="00DB6505"/>
    <w:rsid w:val="00DB69E1"/>
    <w:rsid w:val="00DC19CA"/>
    <w:rsid w:val="00DC1BB2"/>
    <w:rsid w:val="00DC4112"/>
    <w:rsid w:val="00DC7A45"/>
    <w:rsid w:val="00DD6529"/>
    <w:rsid w:val="00DD749F"/>
    <w:rsid w:val="00DE02DA"/>
    <w:rsid w:val="00DE11E4"/>
    <w:rsid w:val="00DE39C4"/>
    <w:rsid w:val="00DE3AF6"/>
    <w:rsid w:val="00DF0601"/>
    <w:rsid w:val="00DF469E"/>
    <w:rsid w:val="00E0119A"/>
    <w:rsid w:val="00E03745"/>
    <w:rsid w:val="00E06EAB"/>
    <w:rsid w:val="00E1294C"/>
    <w:rsid w:val="00E21207"/>
    <w:rsid w:val="00E2372E"/>
    <w:rsid w:val="00E364A3"/>
    <w:rsid w:val="00E43A32"/>
    <w:rsid w:val="00E478CB"/>
    <w:rsid w:val="00E54975"/>
    <w:rsid w:val="00E55FD3"/>
    <w:rsid w:val="00E61BE9"/>
    <w:rsid w:val="00E65846"/>
    <w:rsid w:val="00E66217"/>
    <w:rsid w:val="00E67F0D"/>
    <w:rsid w:val="00E71F6B"/>
    <w:rsid w:val="00E71F7F"/>
    <w:rsid w:val="00E72C13"/>
    <w:rsid w:val="00E8443B"/>
    <w:rsid w:val="00E955DB"/>
    <w:rsid w:val="00EA067C"/>
    <w:rsid w:val="00EA1943"/>
    <w:rsid w:val="00EA2FA1"/>
    <w:rsid w:val="00EB1E0F"/>
    <w:rsid w:val="00EB2C31"/>
    <w:rsid w:val="00EC06AB"/>
    <w:rsid w:val="00EC0F6E"/>
    <w:rsid w:val="00EC1556"/>
    <w:rsid w:val="00EC2DC7"/>
    <w:rsid w:val="00EC3A0D"/>
    <w:rsid w:val="00ED2963"/>
    <w:rsid w:val="00ED439A"/>
    <w:rsid w:val="00ED5769"/>
    <w:rsid w:val="00EE161F"/>
    <w:rsid w:val="00EE3A3A"/>
    <w:rsid w:val="00EE7B1B"/>
    <w:rsid w:val="00EF6221"/>
    <w:rsid w:val="00F003D4"/>
    <w:rsid w:val="00F03F03"/>
    <w:rsid w:val="00F04AB4"/>
    <w:rsid w:val="00F1239A"/>
    <w:rsid w:val="00F12718"/>
    <w:rsid w:val="00F13C7C"/>
    <w:rsid w:val="00F239F3"/>
    <w:rsid w:val="00F24A9C"/>
    <w:rsid w:val="00F25CFF"/>
    <w:rsid w:val="00F25EAF"/>
    <w:rsid w:val="00F31749"/>
    <w:rsid w:val="00F376C5"/>
    <w:rsid w:val="00F37888"/>
    <w:rsid w:val="00F37F07"/>
    <w:rsid w:val="00F4001E"/>
    <w:rsid w:val="00F402BB"/>
    <w:rsid w:val="00F405D9"/>
    <w:rsid w:val="00F444B1"/>
    <w:rsid w:val="00F449E4"/>
    <w:rsid w:val="00F45A29"/>
    <w:rsid w:val="00F55525"/>
    <w:rsid w:val="00F6100C"/>
    <w:rsid w:val="00F63CD0"/>
    <w:rsid w:val="00F63E61"/>
    <w:rsid w:val="00F6646E"/>
    <w:rsid w:val="00F7086F"/>
    <w:rsid w:val="00F739B0"/>
    <w:rsid w:val="00F75178"/>
    <w:rsid w:val="00F803A5"/>
    <w:rsid w:val="00F8183A"/>
    <w:rsid w:val="00F82EC1"/>
    <w:rsid w:val="00F83D6D"/>
    <w:rsid w:val="00F8428F"/>
    <w:rsid w:val="00F87672"/>
    <w:rsid w:val="00F90381"/>
    <w:rsid w:val="00F90EC5"/>
    <w:rsid w:val="00F93B50"/>
    <w:rsid w:val="00F97068"/>
    <w:rsid w:val="00FA5A43"/>
    <w:rsid w:val="00FB518C"/>
    <w:rsid w:val="00FB6AAD"/>
    <w:rsid w:val="00FB6C72"/>
    <w:rsid w:val="00FB7906"/>
    <w:rsid w:val="00FC3E41"/>
    <w:rsid w:val="00FD417D"/>
    <w:rsid w:val="00FD48D8"/>
    <w:rsid w:val="00FD5CB1"/>
    <w:rsid w:val="00FE1A9A"/>
    <w:rsid w:val="00FE7405"/>
    <w:rsid w:val="00FF2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7258F5"/>
  <w15:docId w15:val="{15AE3710-EAFA-441D-BFB0-01278A469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en-US" w:eastAsia="en-US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CF1D61"/>
    <w:pPr>
      <w:keepNext/>
      <w:keepLines/>
      <w:spacing w:before="40" w:after="0" w:line="240" w:lineRule="auto"/>
      <w:outlineLvl w:val="1"/>
    </w:pPr>
    <w:rPr>
      <w:rFonts w:ascii="Cambria" w:eastAsia="Times New Roman" w:hAnsi="Cambria"/>
      <w:color w:val="365F9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E08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FE1A9A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FE1A9A"/>
    <w:rPr>
      <w:sz w:val="22"/>
      <w:szCs w:val="22"/>
    </w:rPr>
  </w:style>
  <w:style w:type="character" w:styleId="Hyperlink">
    <w:name w:val="Hyperlink"/>
    <w:semiHidden/>
    <w:rsid w:val="00FE1A9A"/>
    <w:rPr>
      <w:color w:val="0000FF"/>
      <w:u w:val="single"/>
    </w:rPr>
  </w:style>
  <w:style w:type="paragraph" w:styleId="BodyTextIndent">
    <w:name w:val="Body Text Indent"/>
    <w:basedOn w:val="Normal"/>
    <w:link w:val="BodyTextIndentChar"/>
    <w:rsid w:val="0094058F"/>
    <w:pPr>
      <w:spacing w:after="0" w:line="240" w:lineRule="auto"/>
      <w:ind w:firstLine="720"/>
      <w:jc w:val="both"/>
    </w:pPr>
    <w:rPr>
      <w:rFonts w:ascii="Palatino" w:eastAsia="Times New Roman" w:hAnsi="Palatino"/>
      <w:sz w:val="24"/>
      <w:szCs w:val="20"/>
      <w:lang w:val="ro-RO" w:eastAsia="ro-RO"/>
    </w:rPr>
  </w:style>
  <w:style w:type="character" w:customStyle="1" w:styleId="BodyTextIndentChar">
    <w:name w:val="Body Text Indent Char"/>
    <w:link w:val="BodyTextIndent"/>
    <w:rsid w:val="0094058F"/>
    <w:rPr>
      <w:rFonts w:ascii="Palatino" w:eastAsia="Times New Roman" w:hAnsi="Palatino"/>
      <w:sz w:val="24"/>
    </w:rPr>
  </w:style>
  <w:style w:type="paragraph" w:styleId="BodyText3">
    <w:name w:val="Body Text 3"/>
    <w:basedOn w:val="Normal"/>
    <w:rsid w:val="00DF469E"/>
    <w:pPr>
      <w:spacing w:after="120"/>
    </w:pPr>
    <w:rPr>
      <w:sz w:val="16"/>
      <w:szCs w:val="16"/>
    </w:rPr>
  </w:style>
  <w:style w:type="paragraph" w:styleId="BalloonText">
    <w:name w:val="Balloon Text"/>
    <w:basedOn w:val="Normal"/>
    <w:semiHidden/>
    <w:rsid w:val="00DF469E"/>
    <w:pPr>
      <w:spacing w:after="0" w:line="240" w:lineRule="auto"/>
    </w:pPr>
    <w:rPr>
      <w:rFonts w:ascii="Tahoma" w:eastAsia="Times New Roman" w:hAnsi="Tahoma"/>
      <w:sz w:val="16"/>
      <w:szCs w:val="20"/>
      <w:lang w:val="en-AU"/>
    </w:rPr>
  </w:style>
  <w:style w:type="paragraph" w:customStyle="1" w:styleId="TableText">
    <w:name w:val="Table Text"/>
    <w:basedOn w:val="Normal"/>
    <w:rsid w:val="00DF469E"/>
    <w:pPr>
      <w:widowControl w:val="0"/>
      <w:tabs>
        <w:tab w:val="decimal" w:pos="0"/>
      </w:tabs>
      <w:spacing w:after="0" w:line="240" w:lineRule="auto"/>
    </w:pPr>
    <w:rPr>
      <w:rFonts w:ascii="Times New Roman" w:eastAsia="Times New Roman" w:hAnsi="Times New Roman"/>
      <w:sz w:val="24"/>
      <w:szCs w:val="20"/>
      <w:lang w:val="ro-RO"/>
    </w:rPr>
  </w:style>
  <w:style w:type="paragraph" w:customStyle="1" w:styleId="CharChar4Char">
    <w:name w:val="Char Char4 Char"/>
    <w:basedOn w:val="Normal"/>
    <w:rsid w:val="00DF469E"/>
    <w:pPr>
      <w:spacing w:after="0" w:line="240" w:lineRule="auto"/>
    </w:pPr>
    <w:rPr>
      <w:rFonts w:ascii="Times New Roman" w:eastAsia="Times New Roman" w:hAnsi="Times New Roman"/>
      <w:sz w:val="24"/>
      <w:szCs w:val="24"/>
      <w:lang w:val="pl-PL" w:eastAsia="pl-PL"/>
    </w:rPr>
  </w:style>
  <w:style w:type="character" w:styleId="PageNumber">
    <w:name w:val="page number"/>
    <w:basedOn w:val="DefaultParagraphFont"/>
    <w:rsid w:val="00A02204"/>
  </w:style>
  <w:style w:type="paragraph" w:styleId="NormalWeb">
    <w:name w:val="Normal (Web)"/>
    <w:basedOn w:val="Normal"/>
    <w:uiPriority w:val="99"/>
    <w:rsid w:val="00C441F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743F0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character" w:customStyle="1" w:styleId="apple-converted-space">
    <w:name w:val="apple-converted-space"/>
    <w:basedOn w:val="DefaultParagraphFont"/>
    <w:rsid w:val="000B1B96"/>
  </w:style>
  <w:style w:type="character" w:styleId="Emphasis">
    <w:name w:val="Emphasis"/>
    <w:qFormat/>
    <w:rsid w:val="000B1B96"/>
    <w:rPr>
      <w:i/>
      <w:iCs/>
    </w:rPr>
  </w:style>
  <w:style w:type="character" w:customStyle="1" w:styleId="Bodytext">
    <w:name w:val="Body text_"/>
    <w:link w:val="BodyText1"/>
    <w:rsid w:val="001559C5"/>
    <w:rPr>
      <w:sz w:val="21"/>
      <w:szCs w:val="21"/>
      <w:shd w:val="clear" w:color="auto" w:fill="FFFFFF"/>
    </w:rPr>
  </w:style>
  <w:style w:type="paragraph" w:customStyle="1" w:styleId="BodyText1">
    <w:name w:val="Body Text1"/>
    <w:basedOn w:val="Normal"/>
    <w:link w:val="Bodytext"/>
    <w:rsid w:val="001559C5"/>
    <w:pPr>
      <w:shd w:val="clear" w:color="auto" w:fill="FFFFFF"/>
      <w:spacing w:after="180" w:line="410" w:lineRule="exact"/>
      <w:ind w:hanging="340"/>
      <w:jc w:val="both"/>
    </w:pPr>
    <w:rPr>
      <w:sz w:val="21"/>
      <w:szCs w:val="21"/>
      <w:lang w:val="ro-RO" w:eastAsia="ro-RO"/>
    </w:rPr>
  </w:style>
  <w:style w:type="paragraph" w:customStyle="1" w:styleId="sden">
    <w:name w:val="s_den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paragraph" w:customStyle="1" w:styleId="shdr">
    <w:name w:val="s_hdr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sden1">
    <w:name w:val="s_den1"/>
    <w:rsid w:val="00DB6505"/>
    <w:rPr>
      <w:rFonts w:ascii="Verdana" w:hAnsi="Verdana" w:hint="default"/>
      <w:b/>
      <w:bCs/>
      <w:vanish w:val="0"/>
      <w:webHidden w:val="0"/>
      <w:color w:val="8B0000"/>
      <w:sz w:val="30"/>
      <w:szCs w:val="30"/>
      <w:shd w:val="clear" w:color="auto" w:fill="FFFFFF"/>
      <w:specVanish w:val="0"/>
    </w:rPr>
  </w:style>
  <w:style w:type="paragraph" w:customStyle="1" w:styleId="spar">
    <w:name w:val="s_par"/>
    <w:basedOn w:val="Normal"/>
    <w:rsid w:val="008B5CB2"/>
    <w:pPr>
      <w:spacing w:after="0" w:line="240" w:lineRule="auto"/>
      <w:ind w:left="225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Heading2Char">
    <w:name w:val="Heading 2 Char"/>
    <w:link w:val="Heading2"/>
    <w:semiHidden/>
    <w:rsid w:val="00CF1D61"/>
    <w:rPr>
      <w:rFonts w:ascii="Cambria" w:eastAsia="Times New Roman" w:hAnsi="Cambria"/>
      <w:color w:val="365F91"/>
      <w:sz w:val="26"/>
      <w:szCs w:val="26"/>
      <w:lang w:val="en-US" w:eastAsia="en-US"/>
    </w:rPr>
  </w:style>
  <w:style w:type="paragraph" w:customStyle="1" w:styleId="BodyText10">
    <w:name w:val="Body Text1"/>
    <w:basedOn w:val="Normal"/>
    <w:rsid w:val="00823E49"/>
    <w:pPr>
      <w:shd w:val="clear" w:color="auto" w:fill="FFFFFF"/>
      <w:spacing w:after="0" w:line="240" w:lineRule="atLeast"/>
      <w:ind w:hanging="1560"/>
    </w:pPr>
    <w:rPr>
      <w:rFonts w:ascii="Times New Roman" w:hAnsi="Times New Roman"/>
    </w:rPr>
  </w:style>
  <w:style w:type="paragraph" w:styleId="NoSpacing">
    <w:name w:val="No Spacing"/>
    <w:uiPriority w:val="1"/>
    <w:qFormat/>
    <w:rsid w:val="00156FD9"/>
    <w:rPr>
      <w:rFonts w:ascii="Times New Roman" w:eastAsia="Times New Roman" w:hAnsi="Times New Roman"/>
      <w:sz w:val="24"/>
      <w:szCs w:val="24"/>
    </w:rPr>
  </w:style>
  <w:style w:type="character" w:customStyle="1" w:styleId="salnbdy">
    <w:name w:val="s_aln_bdy"/>
    <w:rsid w:val="006E3F3B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UnresolvedMention1">
    <w:name w:val="Unresolved Mention1"/>
    <w:uiPriority w:val="99"/>
    <w:semiHidden/>
    <w:unhideWhenUsed/>
    <w:rsid w:val="00F97068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5A36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73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2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4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8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8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60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49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isj.hd.edu.ro" TargetMode="External"/><Relationship Id="rId1" Type="http://schemas.openxmlformats.org/officeDocument/2006/relationships/hyperlink" Target="mailto:inspectorat@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462172-3438-47C5-B6DE-69CD4CCC6D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126</Words>
  <Characters>733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Data: 27</vt:lpstr>
      <vt:lpstr>Data: 27</vt:lpstr>
    </vt:vector>
  </TitlesOfParts>
  <Company>Unitate Scolara</Company>
  <LinksUpToDate>false</LinksUpToDate>
  <CharactersWithSpaces>858</CharactersWithSpaces>
  <SharedDoc>false</SharedDoc>
  <HLinks>
    <vt:vector size="12" baseType="variant">
      <vt:variant>
        <vt:i4>4915282</vt:i4>
      </vt:variant>
      <vt:variant>
        <vt:i4>5</vt:i4>
      </vt:variant>
      <vt:variant>
        <vt:i4>0</vt:i4>
      </vt:variant>
      <vt:variant>
        <vt:i4>5</vt:i4>
      </vt:variant>
      <vt:variant>
        <vt:lpwstr>http://isj.hd.edu.ro/</vt:lpwstr>
      </vt:variant>
      <vt:variant>
        <vt:lpwstr/>
      </vt:variant>
      <vt:variant>
        <vt:i4>983074</vt:i4>
      </vt:variant>
      <vt:variant>
        <vt:i4>2</vt:i4>
      </vt:variant>
      <vt:variant>
        <vt:i4>0</vt:i4>
      </vt:variant>
      <vt:variant>
        <vt:i4>5</vt:i4>
      </vt:variant>
      <vt:variant>
        <vt:lpwstr>mailto:inspectorat@isj.hd.edu.ro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Data: 27</dc:title>
  <dc:subject/>
  <dc:creator>dev-null</dc:creator>
  <cp:keywords/>
  <cp:lastModifiedBy>Bratu Alina</cp:lastModifiedBy>
  <cp:revision>6</cp:revision>
  <cp:lastPrinted>2025-02-27T08:47:00Z</cp:lastPrinted>
  <dcterms:created xsi:type="dcterms:W3CDTF">2025-02-27T08:39:00Z</dcterms:created>
  <dcterms:modified xsi:type="dcterms:W3CDTF">2026-02-09T11:20:00Z</dcterms:modified>
</cp:coreProperties>
</file>